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C25E" w14:textId="77777777" w:rsidR="003F7B47" w:rsidRPr="005618B8" w:rsidRDefault="000A0095" w:rsidP="000A0095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5618B8">
        <w:rPr>
          <w:rStyle w:val="c0"/>
          <w:b/>
          <w:color w:val="000000"/>
        </w:rPr>
        <w:t xml:space="preserve">   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3F7B47" w14:paraId="3684FFA3" w14:textId="77777777" w:rsidTr="0047315D">
        <w:tc>
          <w:tcPr>
            <w:tcW w:w="5353" w:type="dxa"/>
          </w:tcPr>
          <w:p w14:paraId="46D84C9E" w14:textId="6D4A16B7" w:rsidR="003F7B47" w:rsidRPr="00DD0012" w:rsidRDefault="003F7B47" w:rsidP="0047315D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ПРИНЯТО:</w:t>
            </w:r>
            <w:r w:rsidRPr="00DD0012">
              <w:rPr>
                <w:rFonts w:ascii="Times New Roman" w:eastAsia="Times New Roman" w:hAnsi="Times New Roman" w:cs="Times New Roman"/>
                <w:bCs/>
              </w:rPr>
              <w:t xml:space="preserve">                         </w:t>
            </w:r>
          </w:p>
          <w:p w14:paraId="64F06860" w14:textId="51B5592B" w:rsidR="003F7B47" w:rsidRPr="00DD0012" w:rsidRDefault="003F7B47" w:rsidP="003F7B47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 заседании Педагогического совета</w:t>
            </w:r>
            <w:r w:rsidRPr="00DD0012">
              <w:rPr>
                <w:rFonts w:ascii="Times New Roman" w:eastAsia="Times New Roman" w:hAnsi="Times New Roman" w:cs="Times New Roman"/>
                <w:bCs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</w:t>
            </w:r>
          </w:p>
          <w:p w14:paraId="78FF1809" w14:textId="51FA1C72" w:rsidR="003F7B47" w:rsidRDefault="003F7B47" w:rsidP="003F7B47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Протокол № __ </w:t>
            </w:r>
          </w:p>
          <w:p w14:paraId="75E12621" w14:textId="4036EAC3" w:rsidR="003F7B47" w:rsidRDefault="003F7B47" w:rsidP="003F7B47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 «30» марта 2024</w:t>
            </w:r>
            <w:r w:rsidRPr="00DD0012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  <w:p w14:paraId="5980B879" w14:textId="77777777" w:rsidR="003F7B47" w:rsidRPr="00DD0012" w:rsidRDefault="003F7B47" w:rsidP="0047315D">
            <w:pPr>
              <w:keepNext/>
              <w:keepLines/>
              <w:shd w:val="clear" w:color="auto" w:fill="FFFFFF"/>
              <w:spacing w:after="249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A31D6CB" w14:textId="77777777" w:rsidR="003F7B47" w:rsidRPr="00DD0012" w:rsidRDefault="003F7B47" w:rsidP="0047315D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250A059C" w14:textId="77777777" w:rsidR="003F7B47" w:rsidRDefault="003F7B47" w:rsidP="0047315D">
            <w:pPr>
              <w:keepNext/>
              <w:keepLines/>
              <w:spacing w:after="249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14:paraId="0C85FFAD" w14:textId="24B61CA0" w:rsidR="003F7B47" w:rsidRDefault="003F7B47" w:rsidP="0047315D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УТВЕРЖДАЮ:</w:t>
            </w:r>
          </w:p>
          <w:p w14:paraId="37DAF301" w14:textId="1BCB59A4" w:rsidR="003F7B47" w:rsidRDefault="003F7B47" w:rsidP="003F7B47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Заведующий МБДОУ №8</w:t>
            </w:r>
          </w:p>
          <w:p w14:paraId="65A94D1F" w14:textId="2EC1A50B" w:rsidR="003F7B47" w:rsidRDefault="003F7B47" w:rsidP="0047315D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_________ О.Г. Ковалева</w:t>
            </w:r>
          </w:p>
          <w:p w14:paraId="55E5520A" w14:textId="1C94900C" w:rsidR="003F7B47" w:rsidRDefault="003F7B47" w:rsidP="003F7B47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Приказ №____ </w:t>
            </w:r>
          </w:p>
          <w:p w14:paraId="2B007D59" w14:textId="7FDEACB5" w:rsidR="003F7B47" w:rsidRPr="00331E94" w:rsidRDefault="003F7B47" w:rsidP="003F7B47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 «30» марта 2024</w:t>
            </w:r>
            <w:r w:rsidRPr="00331E94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  <w:p w14:paraId="4CD58610" w14:textId="77777777" w:rsidR="003F7B47" w:rsidRDefault="003F7B47" w:rsidP="0047315D">
            <w:pPr>
              <w:keepNext/>
              <w:keepLines/>
              <w:spacing w:after="249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720F2279" w14:textId="0446BC05" w:rsidR="003F7B47" w:rsidRDefault="000A0095" w:rsidP="000A0095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5618B8">
        <w:rPr>
          <w:rStyle w:val="c0"/>
          <w:b/>
          <w:color w:val="000000"/>
        </w:rPr>
        <w:t xml:space="preserve">   </w:t>
      </w:r>
    </w:p>
    <w:p w14:paraId="294DC68B" w14:textId="77777777" w:rsidR="003F7B47" w:rsidRDefault="003F7B47" w:rsidP="000A0095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14:paraId="27C67A18" w14:textId="77777777" w:rsidR="003F7B47" w:rsidRDefault="003F7B47" w:rsidP="000A0095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14:paraId="4AEE1951" w14:textId="77777777" w:rsidR="000A0095" w:rsidRDefault="000A0095" w:rsidP="003F7B47">
      <w:pPr>
        <w:pStyle w:val="c1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36"/>
          <w:szCs w:val="36"/>
        </w:rPr>
      </w:pPr>
    </w:p>
    <w:p w14:paraId="2B4E0860" w14:textId="77777777" w:rsidR="000A0095" w:rsidRPr="007F22D1" w:rsidRDefault="000A0095" w:rsidP="000A009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F22D1">
        <w:rPr>
          <w:rStyle w:val="c1"/>
          <w:rFonts w:eastAsiaTheme="majorEastAsia"/>
          <w:b/>
          <w:bCs/>
          <w:color w:val="000000"/>
          <w:sz w:val="36"/>
          <w:szCs w:val="36"/>
        </w:rPr>
        <w:t>ПРОГРАММА ДОПОЛЬНИТЕЛЬНОГО</w:t>
      </w:r>
    </w:p>
    <w:p w14:paraId="6BA41D72" w14:textId="77777777" w:rsidR="000A0095" w:rsidRDefault="000A0095" w:rsidP="000A009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36"/>
          <w:szCs w:val="36"/>
        </w:rPr>
      </w:pPr>
      <w:r w:rsidRPr="007F22D1">
        <w:rPr>
          <w:rStyle w:val="c1"/>
          <w:rFonts w:eastAsiaTheme="majorEastAsia"/>
          <w:b/>
          <w:bCs/>
          <w:color w:val="000000"/>
          <w:sz w:val="36"/>
          <w:szCs w:val="36"/>
        </w:rPr>
        <w:t> ОБРАЗОВАНИЯ</w:t>
      </w:r>
    </w:p>
    <w:p w14:paraId="120A7EB3" w14:textId="77777777" w:rsidR="000A0095" w:rsidRPr="00374A25" w:rsidRDefault="000A0095" w:rsidP="000A009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м</w:t>
      </w:r>
      <w:r w:rsidRPr="00374A25">
        <w:rPr>
          <w:rStyle w:val="c1"/>
          <w:rFonts w:eastAsiaTheme="majorEastAsia"/>
          <w:bCs/>
          <w:color w:val="000000"/>
          <w:sz w:val="28"/>
          <w:szCs w:val="28"/>
        </w:rPr>
        <w:t>у</w:t>
      </w:r>
      <w:r>
        <w:rPr>
          <w:rStyle w:val="c1"/>
          <w:rFonts w:eastAsiaTheme="majorEastAsia"/>
          <w:bCs/>
          <w:color w:val="000000"/>
          <w:sz w:val="28"/>
          <w:szCs w:val="28"/>
        </w:rPr>
        <w:t>ниципального бюджетного дошкольного образовательного учреждения детский сад комбинированного вида №8 «Лесная сказка»</w:t>
      </w:r>
    </w:p>
    <w:p w14:paraId="37AB5C3D" w14:textId="77777777" w:rsidR="000A0095" w:rsidRPr="007C7F83" w:rsidRDefault="000A0095" w:rsidP="000A009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1"/>
          <w:rFonts w:eastAsiaTheme="majorEastAsia"/>
          <w:b/>
          <w:bCs/>
          <w:color w:val="000000"/>
          <w:sz w:val="36"/>
          <w:szCs w:val="36"/>
        </w:rPr>
        <w:t>«Модельки</w:t>
      </w:r>
      <w:r w:rsidRPr="007F22D1">
        <w:rPr>
          <w:rStyle w:val="c1"/>
          <w:rFonts w:eastAsiaTheme="majorEastAsia"/>
          <w:b/>
          <w:bCs/>
          <w:color w:val="000000"/>
          <w:sz w:val="36"/>
          <w:szCs w:val="36"/>
        </w:rPr>
        <w:t>»</w:t>
      </w:r>
      <w:r>
        <w:rPr>
          <w:rStyle w:val="c1"/>
          <w:rFonts w:eastAsiaTheme="majorEastAsia"/>
          <w:b/>
          <w:bCs/>
          <w:color w:val="000000"/>
          <w:sz w:val="36"/>
          <w:szCs w:val="36"/>
        </w:rPr>
        <w:t xml:space="preserve"> по развитию творческих способностей детей с использованием 3-</w:t>
      </w:r>
      <w:r>
        <w:rPr>
          <w:rStyle w:val="c1"/>
          <w:rFonts w:eastAsiaTheme="majorEastAsia"/>
          <w:b/>
          <w:bCs/>
          <w:color w:val="000000"/>
          <w:sz w:val="36"/>
          <w:szCs w:val="36"/>
          <w:lang w:val="en-US"/>
        </w:rPr>
        <w:t>D</w:t>
      </w:r>
      <w:r w:rsidRPr="007C7F83">
        <w:rPr>
          <w:rStyle w:val="c1"/>
          <w:rFonts w:eastAsiaTheme="majorEastAsia"/>
          <w:b/>
          <w:bCs/>
          <w:color w:val="000000"/>
          <w:sz w:val="36"/>
          <w:szCs w:val="36"/>
        </w:rPr>
        <w:t xml:space="preserve"> </w:t>
      </w:r>
      <w:r>
        <w:rPr>
          <w:rStyle w:val="c1"/>
          <w:rFonts w:eastAsiaTheme="majorEastAsia"/>
          <w:b/>
          <w:bCs/>
          <w:color w:val="000000"/>
          <w:sz w:val="36"/>
          <w:szCs w:val="36"/>
        </w:rPr>
        <w:t>ручки</w:t>
      </w:r>
    </w:p>
    <w:p w14:paraId="43FE6760" w14:textId="77777777" w:rsidR="000A0095" w:rsidRDefault="000A0095" w:rsidP="000A009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Cs/>
          <w:color w:val="000000"/>
          <w:sz w:val="36"/>
          <w:szCs w:val="36"/>
        </w:rPr>
      </w:pPr>
      <w:r w:rsidRPr="007C7F83">
        <w:rPr>
          <w:rStyle w:val="c1"/>
          <w:rFonts w:eastAsiaTheme="majorEastAsia"/>
          <w:bCs/>
          <w:color w:val="000000"/>
          <w:sz w:val="36"/>
          <w:szCs w:val="36"/>
        </w:rPr>
        <w:t>для детей</w:t>
      </w:r>
    </w:p>
    <w:p w14:paraId="11D0B834" w14:textId="77777777" w:rsidR="000A0095" w:rsidRPr="007C7F83" w:rsidRDefault="000A0095" w:rsidP="000A009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1"/>
          <w:rFonts w:eastAsiaTheme="majorEastAsia"/>
          <w:bCs/>
          <w:color w:val="000000"/>
          <w:sz w:val="36"/>
          <w:szCs w:val="36"/>
        </w:rPr>
        <w:t>средней группы (4 – 5 лет);</w:t>
      </w:r>
    </w:p>
    <w:p w14:paraId="0F374CB4" w14:textId="77777777" w:rsidR="000A0095" w:rsidRPr="007C7F83" w:rsidRDefault="000A0095" w:rsidP="000A009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C7F83">
        <w:rPr>
          <w:rStyle w:val="c1"/>
          <w:rFonts w:eastAsiaTheme="majorEastAsia"/>
          <w:bCs/>
          <w:color w:val="000000"/>
          <w:sz w:val="36"/>
          <w:szCs w:val="36"/>
        </w:rPr>
        <w:t>старшей группы (5 – 6 лет);</w:t>
      </w:r>
    </w:p>
    <w:p w14:paraId="57865681" w14:textId="77777777" w:rsidR="000A0095" w:rsidRPr="007C7F83" w:rsidRDefault="000A0095" w:rsidP="000A009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C7F83">
        <w:rPr>
          <w:rStyle w:val="c1"/>
          <w:rFonts w:eastAsiaTheme="majorEastAsia"/>
          <w:bCs/>
          <w:color w:val="000000"/>
          <w:sz w:val="36"/>
          <w:szCs w:val="36"/>
        </w:rPr>
        <w:t>подготовительной к школе группы (6 – 7 лет)</w:t>
      </w:r>
    </w:p>
    <w:p w14:paraId="57B166C8" w14:textId="19638FE0" w:rsidR="000A0095" w:rsidRPr="007C7F83" w:rsidRDefault="000A0095" w:rsidP="000A009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14:paraId="4BC0F147" w14:textId="77777777" w:rsidR="000A0095" w:rsidRPr="007C7F83" w:rsidRDefault="000A0095" w:rsidP="000A0095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14:paraId="43F51CD7" w14:textId="77777777" w:rsidR="000A0095" w:rsidRDefault="000A0095" w:rsidP="000A0095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14:paraId="2D603B19" w14:textId="77777777" w:rsidR="000A0095" w:rsidRDefault="000A0095" w:rsidP="000A0095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14:paraId="5FC80380" w14:textId="77777777" w:rsidR="000A0095" w:rsidRDefault="000A0095" w:rsidP="000A0095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14:paraId="173B220A" w14:textId="77777777" w:rsidR="000A0095" w:rsidRDefault="000A0095" w:rsidP="000A0095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14:paraId="5295999F" w14:textId="77777777" w:rsidR="000A0095" w:rsidRDefault="000A0095" w:rsidP="000A0095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14:paraId="5033473F" w14:textId="77777777" w:rsidR="000A0095" w:rsidRDefault="000A0095" w:rsidP="000A0095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14:paraId="5A411799" w14:textId="77777777" w:rsidR="000A0095" w:rsidRDefault="000A0095" w:rsidP="000A0095">
      <w:pPr>
        <w:pStyle w:val="c127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6"/>
          <w:szCs w:val="36"/>
        </w:rPr>
      </w:pPr>
    </w:p>
    <w:p w14:paraId="652DCD4D" w14:textId="6C34A5A6" w:rsidR="000A0095" w:rsidRPr="00374A25" w:rsidRDefault="000A0095" w:rsidP="000A0095">
      <w:pPr>
        <w:pStyle w:val="c12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0"/>
          <w:color w:val="000000"/>
          <w:sz w:val="36"/>
          <w:szCs w:val="36"/>
        </w:rPr>
        <w:t xml:space="preserve">          </w:t>
      </w:r>
      <w:r w:rsidRPr="00374A25">
        <w:rPr>
          <w:rStyle w:val="c0"/>
          <w:color w:val="000000"/>
          <w:sz w:val="28"/>
          <w:szCs w:val="28"/>
        </w:rPr>
        <w:t>Составитель рабочей программы:</w:t>
      </w:r>
    </w:p>
    <w:p w14:paraId="2929E9C7" w14:textId="77777777" w:rsidR="000A0095" w:rsidRPr="008873B0" w:rsidRDefault="000A0095" w:rsidP="000A0095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  <w:r w:rsidRPr="00374A25">
        <w:rPr>
          <w:rStyle w:val="c0"/>
          <w:color w:val="000000"/>
          <w:sz w:val="28"/>
          <w:szCs w:val="28"/>
        </w:rPr>
        <w:t xml:space="preserve">                                      </w:t>
      </w:r>
      <w:r>
        <w:rPr>
          <w:rStyle w:val="c0"/>
          <w:color w:val="000000"/>
          <w:sz w:val="28"/>
          <w:szCs w:val="28"/>
        </w:rPr>
        <w:t xml:space="preserve">      </w:t>
      </w:r>
      <w:proofErr w:type="gramStart"/>
      <w:r w:rsidRPr="00374A25">
        <w:rPr>
          <w:rStyle w:val="c0"/>
          <w:color w:val="000000"/>
          <w:sz w:val="28"/>
          <w:szCs w:val="28"/>
        </w:rPr>
        <w:t>Воспитатель  </w:t>
      </w:r>
      <w:r>
        <w:rPr>
          <w:rStyle w:val="c0"/>
          <w:color w:val="000000"/>
          <w:sz w:val="28"/>
          <w:szCs w:val="28"/>
        </w:rPr>
        <w:t>Зверева</w:t>
      </w:r>
      <w:proofErr w:type="gramEnd"/>
      <w:r>
        <w:rPr>
          <w:rStyle w:val="c0"/>
          <w:color w:val="000000"/>
          <w:sz w:val="28"/>
          <w:szCs w:val="28"/>
        </w:rPr>
        <w:t xml:space="preserve"> А.В.</w:t>
      </w:r>
      <w:r w:rsidRPr="008873B0">
        <w:rPr>
          <w:color w:val="000000"/>
          <w:sz w:val="36"/>
          <w:szCs w:val="36"/>
        </w:rPr>
        <w:t xml:space="preserve"> </w:t>
      </w:r>
    </w:p>
    <w:p w14:paraId="47FA32DC" w14:textId="77777777" w:rsidR="000A0095" w:rsidRDefault="000A0095" w:rsidP="000A0095">
      <w:pPr>
        <w:pStyle w:val="c10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14:paraId="3DF7387C" w14:textId="2C6D3CC3" w:rsidR="003E135D" w:rsidRDefault="003E135D"/>
    <w:p w14:paraId="0A66CC3E" w14:textId="77777777" w:rsidR="003F7B47" w:rsidRDefault="003F7B47"/>
    <w:p w14:paraId="75C0D456" w14:textId="019EDCBC" w:rsidR="000A0095" w:rsidRDefault="000A0095"/>
    <w:p w14:paraId="5EE23B8E" w14:textId="77777777" w:rsidR="000A0095" w:rsidRPr="000A0095" w:rsidRDefault="000A0095" w:rsidP="000A0095">
      <w:pPr>
        <w:keepNext/>
        <w:keepLines/>
        <w:spacing w:after="234"/>
        <w:ind w:left="421"/>
        <w:outlineLvl w:val="1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lastRenderedPageBreak/>
        <w:t xml:space="preserve">СОДЕРЖАНИЕ: </w:t>
      </w:r>
    </w:p>
    <w:p w14:paraId="2813A63B" w14:textId="782DCB56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095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14:paraId="492335CE" w14:textId="77777777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DCF1A3" w14:textId="3155F19F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095">
        <w:rPr>
          <w:rFonts w:ascii="Times New Roman" w:hAnsi="Times New Roman" w:cs="Times New Roman"/>
          <w:sz w:val="28"/>
          <w:szCs w:val="28"/>
          <w:lang w:eastAsia="ru-RU"/>
        </w:rPr>
        <w:t>Цель программы и задачи обучения</w:t>
      </w:r>
    </w:p>
    <w:p w14:paraId="6E0CC8C8" w14:textId="77777777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5DE324" w14:textId="66D3FFE4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095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обучения </w:t>
      </w:r>
    </w:p>
    <w:p w14:paraId="6AB544CE" w14:textId="77777777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DFA38E" w14:textId="7B7FA3A1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095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Тематическое планирование занятий с детьми средней группы </w:t>
      </w:r>
    </w:p>
    <w:p w14:paraId="54B5B745" w14:textId="77777777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926464" w14:textId="471D93A3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095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 занятий с детьми старшей группы</w:t>
      </w:r>
    </w:p>
    <w:p w14:paraId="2EBA8A40" w14:textId="5A44B0D9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095">
        <w:rPr>
          <w:rFonts w:ascii="Times New Roman" w:hAnsi="Times New Roman" w:cs="Times New Roman"/>
          <w:sz w:val="28"/>
          <w:szCs w:val="28"/>
          <w:lang w:eastAsia="ru-RU"/>
        </w:rPr>
        <w:br/>
        <w:t>Тематическое планирование занятий с детьми подготовительной группы</w:t>
      </w:r>
    </w:p>
    <w:p w14:paraId="20E91AD1" w14:textId="77777777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3F8D24" w14:textId="18416C6C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095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результатов деятельности </w:t>
      </w:r>
    </w:p>
    <w:p w14:paraId="5A068575" w14:textId="77777777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567F62" w14:textId="29B68484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0095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обеспечение</w:t>
      </w:r>
    </w:p>
    <w:p w14:paraId="3315DC19" w14:textId="77777777" w:rsidR="000A0095" w:rsidRPr="000A0095" w:rsidRDefault="000A0095" w:rsidP="000A00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86C494" w14:textId="6A69672A" w:rsidR="000A0095" w:rsidRDefault="000A0095" w:rsidP="000A0095">
      <w:pPr>
        <w:pStyle w:val="a3"/>
      </w:pPr>
      <w:r w:rsidRPr="000A0095">
        <w:rPr>
          <w:rFonts w:ascii="Times New Roman" w:hAnsi="Times New Roman" w:cs="Times New Roman"/>
          <w:sz w:val="28"/>
          <w:szCs w:val="28"/>
          <w:lang w:eastAsia="ru-RU"/>
        </w:rPr>
        <w:t>Список литературы</w:t>
      </w:r>
    </w:p>
    <w:p w14:paraId="33CC92CC" w14:textId="77777777" w:rsidR="000A0095" w:rsidRPr="000A0095" w:rsidRDefault="000A0095" w:rsidP="000A0095"/>
    <w:p w14:paraId="0E24E9BD" w14:textId="77777777" w:rsidR="000A0095" w:rsidRPr="000A0095" w:rsidRDefault="000A0095" w:rsidP="000A0095"/>
    <w:p w14:paraId="43641DCC" w14:textId="77777777" w:rsidR="000A0095" w:rsidRPr="000A0095" w:rsidRDefault="000A0095" w:rsidP="000A0095"/>
    <w:p w14:paraId="640A86DC" w14:textId="77777777" w:rsidR="000A0095" w:rsidRPr="000A0095" w:rsidRDefault="000A0095" w:rsidP="000A0095"/>
    <w:p w14:paraId="13E0A3B0" w14:textId="77777777" w:rsidR="000A0095" w:rsidRPr="000A0095" w:rsidRDefault="000A0095" w:rsidP="000A0095"/>
    <w:p w14:paraId="54D4F8D2" w14:textId="77777777" w:rsidR="000A0095" w:rsidRPr="000A0095" w:rsidRDefault="000A0095" w:rsidP="000A0095"/>
    <w:p w14:paraId="6F1049DA" w14:textId="77777777" w:rsidR="000A0095" w:rsidRPr="000A0095" w:rsidRDefault="000A0095" w:rsidP="000A0095"/>
    <w:p w14:paraId="722571D6" w14:textId="77777777" w:rsidR="000A0095" w:rsidRPr="000A0095" w:rsidRDefault="000A0095" w:rsidP="000A0095"/>
    <w:p w14:paraId="3D50A297" w14:textId="77777777" w:rsidR="000A0095" w:rsidRPr="000A0095" w:rsidRDefault="000A0095" w:rsidP="000A0095"/>
    <w:p w14:paraId="45521F5D" w14:textId="77777777" w:rsidR="000A0095" w:rsidRPr="000A0095" w:rsidRDefault="000A0095" w:rsidP="000A0095"/>
    <w:p w14:paraId="68A7AA9F" w14:textId="7A89FA1D" w:rsidR="000A0095" w:rsidRDefault="000A0095" w:rsidP="000A0095"/>
    <w:p w14:paraId="1A4D27BE" w14:textId="4DFDF883" w:rsidR="000A0095" w:rsidRDefault="000A0095" w:rsidP="000A0095">
      <w:pPr>
        <w:tabs>
          <w:tab w:val="left" w:pos="5160"/>
        </w:tabs>
      </w:pPr>
      <w:r>
        <w:tab/>
      </w:r>
    </w:p>
    <w:p w14:paraId="23339B13" w14:textId="0DD0E772" w:rsidR="000A0095" w:rsidRDefault="000A0095" w:rsidP="000A0095">
      <w:pPr>
        <w:tabs>
          <w:tab w:val="left" w:pos="5160"/>
        </w:tabs>
      </w:pPr>
    </w:p>
    <w:p w14:paraId="224BB517" w14:textId="4D6F016E" w:rsidR="000A0095" w:rsidRDefault="000A0095" w:rsidP="000A0095">
      <w:pPr>
        <w:tabs>
          <w:tab w:val="left" w:pos="5160"/>
        </w:tabs>
      </w:pPr>
    </w:p>
    <w:p w14:paraId="3696BD24" w14:textId="4FE2E24C" w:rsidR="000A0095" w:rsidRDefault="000A0095" w:rsidP="000A0095">
      <w:pPr>
        <w:tabs>
          <w:tab w:val="left" w:pos="5160"/>
        </w:tabs>
      </w:pPr>
    </w:p>
    <w:p w14:paraId="4E105DBE" w14:textId="64E91D95" w:rsidR="000A0095" w:rsidRDefault="000A0095" w:rsidP="000A0095">
      <w:pPr>
        <w:tabs>
          <w:tab w:val="left" w:pos="5160"/>
        </w:tabs>
      </w:pPr>
    </w:p>
    <w:p w14:paraId="0B81A395" w14:textId="076D529D" w:rsidR="000A0095" w:rsidRDefault="000A0095" w:rsidP="000A0095">
      <w:pPr>
        <w:tabs>
          <w:tab w:val="left" w:pos="5160"/>
        </w:tabs>
      </w:pPr>
    </w:p>
    <w:p w14:paraId="7974DF24" w14:textId="77777777" w:rsidR="003F7B47" w:rsidRDefault="003F7B47" w:rsidP="000A0095">
      <w:pPr>
        <w:tabs>
          <w:tab w:val="left" w:pos="5160"/>
        </w:tabs>
      </w:pPr>
    </w:p>
    <w:p w14:paraId="08070F74" w14:textId="11E89462" w:rsidR="000A0095" w:rsidRDefault="000A0095" w:rsidP="000A0095">
      <w:pPr>
        <w:tabs>
          <w:tab w:val="left" w:pos="5160"/>
        </w:tabs>
      </w:pPr>
    </w:p>
    <w:p w14:paraId="7EDD4076" w14:textId="6EBB36F3" w:rsidR="000A0095" w:rsidRPr="000A0095" w:rsidRDefault="000A0095" w:rsidP="00D83BB9">
      <w:pPr>
        <w:spacing w:after="0"/>
        <w:ind w:left="42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14:paraId="08FEE3AF" w14:textId="77777777" w:rsidR="000A0095" w:rsidRPr="000A0095" w:rsidRDefault="000A0095" w:rsidP="000A0095">
      <w:pPr>
        <w:spacing w:after="0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 </w:t>
      </w:r>
    </w:p>
    <w:p w14:paraId="35716AF2" w14:textId="77777777" w:rsidR="000A0095" w:rsidRPr="000A0095" w:rsidRDefault="000A0095" w:rsidP="000A0095">
      <w:pPr>
        <w:spacing w:after="0" w:line="25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Научно-технический прогресс диктует новые требования к содержанию и организации образовательного процесса. Нашу повседневную жизнь уже невозможно представить себе без информационно-коммуникационных технологий. В образовательном пространстве ДОО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 Это различные развлекательные, обучающие, развивающие, диагностические игры. С детьми такие игры используются преимущественно с целью развития психических процессов: внимания, памяти, мышления. </w:t>
      </w:r>
    </w:p>
    <w:p w14:paraId="1F7686FD" w14:textId="77777777" w:rsidR="000A0095" w:rsidRPr="000A0095" w:rsidRDefault="000A0095" w:rsidP="000A0095">
      <w:pPr>
        <w:spacing w:after="0"/>
        <w:ind w:left="-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дошкольного воспитания. Выступая как специфическое образное средство познания действительности, изобразительна деятельность с применением информационных технологий имеет огромное значение для умственного и познавательного развития ребенка, а также имеет большое воспитательное и коррекционное значение. </w:t>
      </w:r>
    </w:p>
    <w:p w14:paraId="21254D09" w14:textId="77777777" w:rsidR="000A0095" w:rsidRPr="000A0095" w:rsidRDefault="000A0095" w:rsidP="000A0095">
      <w:pPr>
        <w:spacing w:after="0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 </w:t>
      </w:r>
    </w:p>
    <w:p w14:paraId="2F0923CB" w14:textId="77777777" w:rsidR="000A0095" w:rsidRPr="000A0095" w:rsidRDefault="000A0095" w:rsidP="000A0095">
      <w:pPr>
        <w:spacing w:after="0" w:line="25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творческая деятельность человека делает его существом, обращенным к будущему, созидающим его и видоизменяющим настоящее. </w:t>
      </w:r>
    </w:p>
    <w:p w14:paraId="0CAEEE34" w14:textId="77777777" w:rsidR="000A0095" w:rsidRPr="000A0095" w:rsidRDefault="000A0095" w:rsidP="000A0095">
      <w:pPr>
        <w:spacing w:after="0" w:line="25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Учитывая вышеизложенное, есть основания утверждать, что использование информационно-коммуникационных технологий способствует повышению 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 Открывается новая страница развития подрастающего поколения. </w:t>
      </w:r>
    </w:p>
    <w:p w14:paraId="2DF4F0FF" w14:textId="77777777" w:rsidR="000A0095" w:rsidRPr="000A0095" w:rsidRDefault="000A0095" w:rsidP="000A0095">
      <w:pPr>
        <w:spacing w:after="0" w:line="25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в изобразительной деятельности современного гаджета -    3-d ручки – имеет свои преимущества: с помощью данного устройства можно создавать искусные узоры, оригинальные фигурки и украшения.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</w:t>
      </w: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ребенка заниматься творчеством, при этом ребенок привыкает к работе с высокотехнологичными устройствами. </w:t>
      </w:r>
    </w:p>
    <w:p w14:paraId="28CE31A4" w14:textId="77777777" w:rsidR="000A0095" w:rsidRPr="000A0095" w:rsidRDefault="000A0095" w:rsidP="000A0095">
      <w:pPr>
        <w:spacing w:after="22" w:line="25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00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по моделированию способствует воспитанию активности дошкольника в познавательной деятельности, развитию высших психических </w:t>
      </w:r>
    </w:p>
    <w:p w14:paraId="1FDA1A1E" w14:textId="77777777" w:rsidR="007A41AF" w:rsidRPr="007A41AF" w:rsidRDefault="007A41AF" w:rsidP="007A41AF">
      <w:pPr>
        <w:spacing w:after="0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функций (повышение внимания, развитие восприятия и воображения, развитие памяти и мышления). </w:t>
      </w:r>
    </w:p>
    <w:p w14:paraId="0D28B3AA" w14:textId="77777777" w:rsidR="007A41AF" w:rsidRPr="007A41AF" w:rsidRDefault="007A41AF" w:rsidP="007A41AF">
      <w:pPr>
        <w:spacing w:after="0" w:line="250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составлена в соответствии с Требованиями к содержанию и оформлению образовательных программ дополнительного образования детей, утвержденными Научно-методическим советом по дополнительному образованию детей Минобразования России 03.06.2003 г., а также на основе Программы художественного воспитания, обучения и развития детей 2-7 лет «Цветные ладошки» И.А. Лыковой, утвержденной Ученым советом Федерального государственного образовательного учреждения Академия повышения квалификации и профессиональной переподготовки работников образования, Ученым советом Института художественного образования Российской Академии образования, Межрегиональной Общественной Организацией «Экспертиза для детей». – ИД «Карапуз-дидактика», ТЦ «Сфера», 2009. </w:t>
      </w:r>
    </w:p>
    <w:p w14:paraId="1B838132" w14:textId="77777777" w:rsidR="007A41AF" w:rsidRPr="007A41AF" w:rsidRDefault="007A41AF" w:rsidP="007A41AF">
      <w:pPr>
        <w:spacing w:after="0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ПРОГРАММЫ: 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детей дошкольного возраста эстетического отношения, художественно-творческих, </w:t>
      </w:r>
      <w:proofErr w:type="gramStart"/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конструктивных  способностей</w:t>
      </w:r>
      <w:proofErr w:type="gramEnd"/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моделировании и изобразительной деятельности.</w:t>
      </w:r>
      <w:r w:rsidRPr="007A41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F001E27" w14:textId="77777777" w:rsidR="007A41AF" w:rsidRPr="007A41AF" w:rsidRDefault="007A41AF" w:rsidP="007A41AF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291807A" w14:textId="77777777" w:rsidR="007A41AF" w:rsidRPr="007A41AF" w:rsidRDefault="007A41AF" w:rsidP="007A41AF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 ОБУЧЕНИЯ: </w:t>
      </w:r>
    </w:p>
    <w:p w14:paraId="02FABF03" w14:textId="1292DCC0" w:rsidR="007A41AF" w:rsidRPr="007A41AF" w:rsidRDefault="007A41AF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 </w:t>
      </w:r>
    </w:p>
    <w:p w14:paraId="687E7EC6" w14:textId="272B79D5" w:rsidR="007A41AF" w:rsidRPr="007A41AF" w:rsidRDefault="007A41AF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творческого мышления при создании 3-D моделей. </w:t>
      </w:r>
    </w:p>
    <w:p w14:paraId="57D263F9" w14:textId="49EDB02D" w:rsidR="007A41AF" w:rsidRPr="007A41AF" w:rsidRDefault="007A41AF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результатов и поиск новых решений при моделировании. </w:t>
      </w:r>
    </w:p>
    <w:p w14:paraId="3D522378" w14:textId="3E8C9958" w:rsidR="007A41AF" w:rsidRPr="007A41AF" w:rsidRDefault="007A41AF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детей находить связь между предметами и </w:t>
      </w:r>
      <w:proofErr w:type="gramStart"/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явлениями окружающего мира</w:t>
      </w:r>
      <w:proofErr w:type="gramEnd"/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их изображениями. </w:t>
      </w:r>
    </w:p>
    <w:p w14:paraId="13278E89" w14:textId="32E3AD7F" w:rsidR="007A41AF" w:rsidRPr="007A41AF" w:rsidRDefault="007A41AF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детей видеть цельный художественный образ в единстве </w:t>
      </w:r>
      <w:proofErr w:type="spellStart"/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изобразительновыразительных</w:t>
      </w:r>
      <w:proofErr w:type="spellEnd"/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 колористической, композиционной и смысловой трактовки (обучение анализу не должно опережать формирование умения воспринимать художественный объект </w:t>
      </w:r>
      <w:proofErr w:type="spellStart"/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нерасчлененно</w:t>
      </w:r>
      <w:proofErr w:type="spellEnd"/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гармоничном единстве всех составляющих компонентов). </w:t>
      </w:r>
    </w:p>
    <w:p w14:paraId="6F93CC5F" w14:textId="6383A385" w:rsidR="007A41AF" w:rsidRPr="007A41AF" w:rsidRDefault="007A41AF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наглядно-образного и логического мышления, внимания, восприятия, памяти, мелкой моторики рук. </w:t>
      </w:r>
    </w:p>
    <w:p w14:paraId="141457F8" w14:textId="4C2522F9" w:rsidR="007A41AF" w:rsidRPr="007A41AF" w:rsidRDefault="007A41AF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развитию интереса к моделированию и конструированию. </w:t>
      </w:r>
    </w:p>
    <w:p w14:paraId="6B7F7785" w14:textId="47BB7563" w:rsidR="007A41AF" w:rsidRPr="007A41AF" w:rsidRDefault="007A41AF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Прививать навыки моделирования через разработку программ в предложенной среде конструирования. </w:t>
      </w:r>
    </w:p>
    <w:p w14:paraId="14190C86" w14:textId="7D932303" w:rsidR="007A41AF" w:rsidRPr="007A41AF" w:rsidRDefault="007A41AF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Углубление, закрепление и практическое применение элементарных знаний о геометрических фигурах. </w:t>
      </w:r>
    </w:p>
    <w:p w14:paraId="229132C5" w14:textId="10B3384F" w:rsidR="007A41AF" w:rsidRDefault="007A41AF" w:rsidP="00D83BB9">
      <w:pPr>
        <w:tabs>
          <w:tab w:val="left" w:pos="5160"/>
        </w:tabs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lastRenderedPageBreak/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Вызывать у детей интерес к сотворчеству с воспитателем и другими детьми при создании коллективных композиций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8608F58" w14:textId="4683D8E2" w:rsidR="007A41AF" w:rsidRPr="007A41AF" w:rsidRDefault="00D83BB9" w:rsidP="00D83BB9">
      <w:pPr>
        <w:spacing w:after="22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A41AF"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начало. </w:t>
      </w:r>
    </w:p>
    <w:p w14:paraId="6B67F7EF" w14:textId="4B243A0E" w:rsidR="007A41AF" w:rsidRPr="007A41AF" w:rsidRDefault="007A41AF" w:rsidP="00D83BB9">
      <w:pPr>
        <w:spacing w:after="0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D83BB9"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уважение к художественным интересам и работам ребенка, бережно относиться к результатам его творческой деятельности. </w:t>
      </w:r>
    </w:p>
    <w:p w14:paraId="34798AFC" w14:textId="77777777" w:rsidR="007A41AF" w:rsidRPr="007A41AF" w:rsidRDefault="007A41AF" w:rsidP="00D83B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ED2454A" w14:textId="77777777" w:rsidR="007A41AF" w:rsidRDefault="007A41AF" w:rsidP="00B112C9">
      <w:pPr>
        <w:spacing w:after="0"/>
        <w:ind w:right="5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  <w:bookmarkStart w:id="0" w:name="_GoBack"/>
      <w:bookmarkEnd w:id="0"/>
    </w:p>
    <w:p w14:paraId="35D5C1B6" w14:textId="42DB36CE" w:rsidR="007A41AF" w:rsidRPr="007A41AF" w:rsidRDefault="007A41AF" w:rsidP="007A41AF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УЧЕБНЫЙ ПЛАН:</w:t>
      </w:r>
      <w:r w:rsidRPr="007A41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47526A0" w14:textId="77777777" w:rsidR="007A41AF" w:rsidRPr="007A41AF" w:rsidRDefault="007A41AF" w:rsidP="007A41AF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032" w:type="dxa"/>
        <w:tblInd w:w="-137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779"/>
        <w:gridCol w:w="2297"/>
        <w:gridCol w:w="1279"/>
        <w:gridCol w:w="1260"/>
        <w:gridCol w:w="2417"/>
      </w:tblGrid>
      <w:tr w:rsidR="007A41AF" w:rsidRPr="007A41AF" w14:paraId="4FA495A9" w14:textId="77777777" w:rsidTr="00F063AC">
        <w:trPr>
          <w:trHeight w:val="710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BB36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дополнительного образования </w:t>
            </w: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06D2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47307809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Руководитель </w:t>
            </w:r>
          </w:p>
          <w:p w14:paraId="2979D1A1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D798" w14:textId="77777777" w:rsidR="007A41AF" w:rsidRPr="007A41AF" w:rsidRDefault="007A41AF" w:rsidP="007A4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Средняя группа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AE58" w14:textId="77777777" w:rsidR="007A41AF" w:rsidRPr="007A41AF" w:rsidRDefault="007A41AF" w:rsidP="007A4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Старшая группа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54CA" w14:textId="77777777" w:rsidR="007A41AF" w:rsidRPr="007A41AF" w:rsidRDefault="007A41AF" w:rsidP="007A4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Подготовительная группа </w:t>
            </w:r>
          </w:p>
        </w:tc>
      </w:tr>
      <w:tr w:rsidR="007A41AF" w:rsidRPr="007A41AF" w14:paraId="6A766CDA" w14:textId="77777777" w:rsidTr="00F063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E4AC9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7EB6B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F03" w14:textId="77777777" w:rsidR="007A41AF" w:rsidRPr="007A41AF" w:rsidRDefault="007A41AF" w:rsidP="007A41AF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4-5 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973" w14:textId="77777777" w:rsidR="007A41AF" w:rsidRPr="007A41AF" w:rsidRDefault="007A41AF" w:rsidP="007A41AF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5-6 лет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9EB6" w14:textId="77777777" w:rsidR="007A41AF" w:rsidRPr="007A41AF" w:rsidRDefault="007A41AF" w:rsidP="007A41AF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6-7 лет </w:t>
            </w:r>
          </w:p>
        </w:tc>
      </w:tr>
      <w:tr w:rsidR="007A41AF" w:rsidRPr="007A41AF" w14:paraId="3FA36A1B" w14:textId="77777777" w:rsidTr="00F063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AE500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009DD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4D76" w14:textId="77777777" w:rsidR="007A41AF" w:rsidRPr="007A41AF" w:rsidRDefault="007A41AF" w:rsidP="007A41AF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>Объем ПОУ (часов)</w:t>
            </w: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41AF" w:rsidRPr="007A41AF" w14:paraId="3F3DC4FA" w14:textId="77777777" w:rsidTr="00F063A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5729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B96E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7C6A" w14:textId="77777777" w:rsidR="007A41AF" w:rsidRPr="007A41AF" w:rsidRDefault="007A41AF" w:rsidP="007A41AF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>в неделю</w:t>
            </w: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41AF" w:rsidRPr="007A41AF" w14:paraId="59E0155F" w14:textId="77777777" w:rsidTr="00F063AC">
        <w:trPr>
          <w:trHeight w:val="2266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75D3" w14:textId="77777777" w:rsidR="007A41AF" w:rsidRPr="007A41AF" w:rsidRDefault="007A41AF" w:rsidP="007A41AF">
            <w:pPr>
              <w:spacing w:line="24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</w:t>
            </w:r>
            <w:proofErr w:type="gramStart"/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Модельки»  Кружок</w:t>
            </w:r>
            <w:proofErr w:type="gramEnd"/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развитию творческих способностей детей с использованием 3-d ручки </w:t>
            </w:r>
          </w:p>
          <w:p w14:paraId="6F46F2AC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9438" w14:textId="63E2FF31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Звере</w:t>
            </w: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</w:t>
            </w: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D2D5" w14:textId="77777777" w:rsidR="007A41AF" w:rsidRPr="007A41AF" w:rsidRDefault="007A41AF" w:rsidP="007A41AF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E87B" w14:textId="77777777" w:rsidR="007A41AF" w:rsidRPr="007A41AF" w:rsidRDefault="007A41AF" w:rsidP="007A41AF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8BE1" w14:textId="77777777" w:rsidR="007A41AF" w:rsidRPr="007A41AF" w:rsidRDefault="007A41AF" w:rsidP="007A41AF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7A41AF" w:rsidRPr="007A41AF" w14:paraId="1020B809" w14:textId="77777777" w:rsidTr="00F063AC">
        <w:trPr>
          <w:trHeight w:val="331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C72A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Итого </w:t>
            </w:r>
            <w:proofErr w:type="gramStart"/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>в  месяц</w:t>
            </w:r>
            <w:proofErr w:type="gramEnd"/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E15" w14:textId="77777777" w:rsidR="007A41AF" w:rsidRPr="007A41AF" w:rsidRDefault="007A41AF" w:rsidP="007A41AF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3B79" w14:textId="77777777" w:rsidR="007A41AF" w:rsidRPr="007A41AF" w:rsidRDefault="007A41AF" w:rsidP="007A41AF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4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3B25" w14:textId="77777777" w:rsidR="007A41AF" w:rsidRPr="007A41AF" w:rsidRDefault="007A41AF" w:rsidP="007A41AF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4 </w:t>
            </w:r>
          </w:p>
        </w:tc>
      </w:tr>
      <w:tr w:rsidR="007A41AF" w:rsidRPr="007A41AF" w14:paraId="59FCD3EE" w14:textId="77777777" w:rsidTr="00F063AC">
        <w:trPr>
          <w:trHeight w:val="334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F095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Итого </w:t>
            </w:r>
            <w:proofErr w:type="gramStart"/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>в  год</w:t>
            </w:r>
            <w:proofErr w:type="gramEnd"/>
            <w:r w:rsidRPr="007A41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70A1" w14:textId="77777777" w:rsidR="007A41AF" w:rsidRPr="007A41AF" w:rsidRDefault="007A41AF" w:rsidP="007A41AF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32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8490" w14:textId="77777777" w:rsidR="007A41AF" w:rsidRPr="007A41AF" w:rsidRDefault="007A41AF" w:rsidP="007A41AF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32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6B5F" w14:textId="77777777" w:rsidR="007A41AF" w:rsidRPr="007A41AF" w:rsidRDefault="007A41AF" w:rsidP="007A41AF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32 </w:t>
            </w:r>
          </w:p>
        </w:tc>
      </w:tr>
    </w:tbl>
    <w:p w14:paraId="535B490C" w14:textId="77777777" w:rsidR="007A41AF" w:rsidRPr="007A41AF" w:rsidRDefault="007A41AF" w:rsidP="007A41AF">
      <w:pPr>
        <w:spacing w:after="0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FCC4A6B" w14:textId="6828F582" w:rsidR="000A0095" w:rsidRDefault="000A0095" w:rsidP="007A41AF"/>
    <w:p w14:paraId="065F722B" w14:textId="16AB8B5A" w:rsidR="007A41AF" w:rsidRDefault="007A41AF" w:rsidP="007A41AF"/>
    <w:p w14:paraId="4E0DCA38" w14:textId="0213ADF9" w:rsidR="007A41AF" w:rsidRDefault="007A41AF" w:rsidP="007A41AF"/>
    <w:p w14:paraId="4805E4F3" w14:textId="252D20AA" w:rsidR="007A41AF" w:rsidRDefault="007A41AF" w:rsidP="007A41AF"/>
    <w:p w14:paraId="4F4AD0D4" w14:textId="043A4244" w:rsidR="007A41AF" w:rsidRDefault="007A41AF" w:rsidP="007A41AF"/>
    <w:p w14:paraId="4A0CD7BC" w14:textId="69BD2781" w:rsidR="007A41AF" w:rsidRDefault="007A41AF" w:rsidP="007A41AF"/>
    <w:p w14:paraId="18A16266" w14:textId="02489111" w:rsidR="007A41AF" w:rsidRDefault="007A41AF" w:rsidP="007A41AF"/>
    <w:p w14:paraId="69E82A8C" w14:textId="77777777" w:rsidR="007A41AF" w:rsidRDefault="007A41AF" w:rsidP="007A41AF">
      <w:pPr>
        <w:spacing w:after="0"/>
      </w:pPr>
    </w:p>
    <w:p w14:paraId="2D93F556" w14:textId="77777777" w:rsidR="00D83BB9" w:rsidRDefault="00D83BB9" w:rsidP="007A41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14:paraId="159AFC45" w14:textId="77777777" w:rsidR="00D83BB9" w:rsidRDefault="00D83BB9" w:rsidP="007A41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14:paraId="4575DBA2" w14:textId="77777777" w:rsidR="00D83BB9" w:rsidRDefault="00D83BB9" w:rsidP="007A41A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14:paraId="104BEE26" w14:textId="75CC9B7C" w:rsidR="007A41AF" w:rsidRPr="007A41AF" w:rsidRDefault="007A41AF" w:rsidP="007A41A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Мониторинг результатов деятельности</w:t>
      </w:r>
    </w:p>
    <w:p w14:paraId="4BFBD523" w14:textId="627C2872" w:rsidR="007A41AF" w:rsidRPr="007A41AF" w:rsidRDefault="007A41AF" w:rsidP="007A41AF">
      <w:pPr>
        <w:spacing w:after="4" w:line="252" w:lineRule="auto"/>
        <w:ind w:left="1318" w:firstLine="106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(оценка знаний, умений и навыков детей)</w:t>
      </w:r>
      <w:r w:rsidRPr="007A41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A41AF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проводится 2 раза в год: на начало и конец текущего года.</w:t>
      </w:r>
    </w:p>
    <w:p w14:paraId="172C8C70" w14:textId="77777777" w:rsidR="007A41AF" w:rsidRPr="007A41AF" w:rsidRDefault="007A41AF" w:rsidP="007A41AF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</w:t>
      </w:r>
    </w:p>
    <w:tbl>
      <w:tblPr>
        <w:tblStyle w:val="TableGrid"/>
        <w:tblW w:w="10196" w:type="dxa"/>
        <w:tblInd w:w="-1121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872"/>
        <w:gridCol w:w="2339"/>
        <w:gridCol w:w="1142"/>
        <w:gridCol w:w="1210"/>
        <w:gridCol w:w="1569"/>
        <w:gridCol w:w="1217"/>
        <w:gridCol w:w="1045"/>
        <w:gridCol w:w="802"/>
      </w:tblGrid>
      <w:tr w:rsidR="007A41AF" w:rsidRPr="007A41AF" w14:paraId="77661BA6" w14:textId="77777777" w:rsidTr="007A41AF">
        <w:trPr>
          <w:trHeight w:val="7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6DAB" w14:textId="77777777" w:rsidR="007A41AF" w:rsidRPr="007A41AF" w:rsidRDefault="007A41AF" w:rsidP="007A41AF">
            <w:pPr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№ </w:t>
            </w:r>
          </w:p>
          <w:p w14:paraId="61C00FD0" w14:textId="77777777" w:rsidR="007A41AF" w:rsidRPr="007A41AF" w:rsidRDefault="007A41AF" w:rsidP="007A41AF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п/п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E79" w14:textId="77777777" w:rsidR="007A41AF" w:rsidRPr="007A41AF" w:rsidRDefault="007A41AF" w:rsidP="007A41AF">
            <w:pPr>
              <w:ind w:left="1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Ф.И. ребенка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AE9D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FAA1E3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216E0A" w14:textId="0B5F0862" w:rsidR="007A41AF" w:rsidRPr="007A41AF" w:rsidRDefault="007A41AF" w:rsidP="007A41AF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7A41AF">
              <w:rPr>
                <w:rFonts w:ascii="Calibri" w:eastAsia="Calibri" w:hAnsi="Calibri" w:cs="Calibri"/>
                <w:b/>
                <w:color w:val="000000"/>
                <w:sz w:val="28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У</w:t>
            </w:r>
            <w:r w:rsidRPr="007A41AF">
              <w:rPr>
                <w:rFonts w:ascii="Calibri" w:eastAsia="Calibri" w:hAnsi="Calibri" w:cs="Calibri"/>
                <w:b/>
                <w:color w:val="000000"/>
                <w:sz w:val="28"/>
              </w:rPr>
              <w:t>мения</w:t>
            </w:r>
            <w:proofErr w:type="spellEnd"/>
            <w:r w:rsidRPr="007A41AF"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 и навыки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730C0" w14:textId="77777777" w:rsidR="007A41AF" w:rsidRPr="007A41AF" w:rsidRDefault="007A41AF" w:rsidP="007A41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A41AF" w:rsidRPr="007A41AF" w14:paraId="683DDEDE" w14:textId="77777777" w:rsidTr="007A41AF">
        <w:trPr>
          <w:trHeight w:val="311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B0B5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DDE7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D210" w14:textId="77777777" w:rsidR="007A41AF" w:rsidRPr="007A41AF" w:rsidRDefault="007A41AF" w:rsidP="007A41AF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07EEEEF" wp14:editId="20A0EB64">
                      <wp:extent cx="400812" cy="1508028"/>
                      <wp:effectExtent l="0" t="0" r="0" b="0"/>
                      <wp:docPr id="45044" name="Group 45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812" cy="1508028"/>
                                <a:chOff x="0" y="0"/>
                                <a:chExt cx="400812" cy="1508028"/>
                              </a:xfrm>
                            </wpg:grpSpPr>
                            <wps:wsp>
                              <wps:cNvPr id="6449" name="Rectangle 6449"/>
                              <wps:cNvSpPr/>
                              <wps:spPr>
                                <a:xfrm rot="-5399999">
                                  <a:off x="-884263" y="386615"/>
                                  <a:ext cx="2005677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C27576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 xml:space="preserve">умение правильно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0" name="Rectangle 6450"/>
                              <wps:cNvSpPr/>
                              <wps:spPr>
                                <a:xfrm rot="-5399999">
                                  <a:off x="-188368" y="860006"/>
                                  <a:ext cx="105889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FDB5CB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>держать 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75" name="Rectangle 43275"/>
                              <wps:cNvSpPr/>
                              <wps:spPr>
                                <a:xfrm rot="-5399999">
                                  <a:off x="203526" y="456372"/>
                                  <a:ext cx="888979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8550DB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76" name="Rectangle 43276"/>
                              <wps:cNvSpPr/>
                              <wps:spPr>
                                <a:xfrm rot="-5399999">
                                  <a:off x="-130827" y="122017"/>
                                  <a:ext cx="888978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A3374F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</w:rPr>
                                      <w:t xml:space="preserve">d ручку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EEEEF" id="Group 45044" o:spid="_x0000_s1026" style="width:31.55pt;height:118.75pt;mso-position-horizontal-relative:char;mso-position-vertical-relative:line" coordsize="4008,1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">
                      <v:rect id="Rectangle 6449" o:spid="_x0000_s1027" style="position:absolute;left:-8842;top:3866;width:20056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SdcYA&#10;AADdAAAADwAAAGRycy9kb3ducmV2LnhtbESPT2vCQBTE70K/w/IEb7pRgq3RVYpQ4qVCtYrHZ/bl&#10;D2bfptlV02/fLQgeh5n5DbNYdaYWN2pdZVnBeBSBIM6srrhQ8L3/GL6BcB5ZY22ZFPySg9XypbfA&#10;RNs7f9Ft5wsRIOwSVFB63yRSuqwkg25kG+Lg5bY16INsC6lbvAe4qeUkiqbSYMVhocSG1iVll93V&#10;KDiM99dj6rZnPuU/r/GnT7d5kSo16HfvcxCeOv8MP9obrWAaxz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VSdcYAAADdAAAADwAAAAAAAAAAAAAAAACYAgAAZHJz&#10;L2Rvd25yZXYueG1sUEsFBgAAAAAEAAQA9QAAAIsDAAAAAA==&#10;" filled="f" stroked="f">
                        <v:textbox inset="0,0,0,0">
                          <w:txbxContent>
                            <w:p w14:paraId="07C27576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умение правильно </w:t>
                              </w:r>
                            </w:p>
                          </w:txbxContent>
                        </v:textbox>
                      </v:rect>
                      <v:rect id="Rectangle 6450" o:spid="_x0000_s1028" style="position:absolute;left:-1884;top:8600;width:10589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NcIA&#10;AADdAAAADwAAAGRycy9kb3ducmV2LnhtbERPy4rCMBTdD/gP4QruxtTBUalGkQGpmxHGFy6vze0D&#10;m5vaRK1/bxYDLg/nPVu0phJ3alxpWcGgH4EgTq0uOVew360+JyCcR9ZYWSYFT3KwmHc+Zhhr++A/&#10;um99LkIIuxgVFN7XsZQuLcig69uaOHCZbQz6AJtc6gYfIdxU8iuKRtJgyaGhwJp+Ckov25tRcBjs&#10;bsfEbc58yq7j4a9PNlmeKNXrtsspCE+tf4v/3WutYDT8Dv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m01wgAAAN0AAAAPAAAAAAAAAAAAAAAAAJgCAABkcnMvZG93&#10;bnJldi54bWxQSwUGAAAAAAQABAD1AAAAhwMAAAAA&#10;" filled="f" stroked="f">
                        <v:textbox inset="0,0,0,0">
                          <w:txbxContent>
                            <w:p w14:paraId="6AFDB5CB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>держать 3</w:t>
                              </w:r>
                            </w:p>
                          </w:txbxContent>
                        </v:textbox>
                      </v:rect>
                      <v:rect id="Rectangle 43275" o:spid="_x0000_s1029" style="position:absolute;left:2035;top:4563;width:8890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gg8gA&#10;AADeAAAADwAAAGRycy9kb3ducmV2LnhtbESPW2vCQBSE3wv9D8sp9K1utKlKdBUplPSlQr3h4zF7&#10;csHs2TS7mvTfu0Khj8PMfMPMl72pxZVaV1lWMBxEIIgzqysuFOy2Hy9TEM4ja6wtk4JfcrBcPD7M&#10;MdG242+6bnwhAoRdggpK75tESpeVZNANbEMcvNy2Bn2QbSF1i12Am1qOomgsDVYcFkps6L2k7Ly5&#10;GAX74fZySN36xMf8ZxJ/+XSdF6lSz0/9agbCU+//w3/tT60gfh1N3uB+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c2CDyAAAAN4AAAAPAAAAAAAAAAAAAAAAAJgCAABk&#10;cnMvZG93bnJldi54bWxQSwUGAAAAAAQABAD1AAAAjQMAAAAA&#10;" filled="f" stroked="f">
                        <v:textbox inset="0,0,0,0">
                          <w:txbxContent>
                            <w:p w14:paraId="448550DB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3276" o:spid="_x0000_s1030" style="position:absolute;left:-1308;top:1220;width:8888;height:237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+9McA&#10;AADeAAAADwAAAGRycy9kb3ducmV2LnhtbESPT2vCQBTE74LfYXlCb7rRipHoKqVQ4kWh2orHZ/bl&#10;D2bfptlV02/fLQgeh5n5DbNcd6YWN2pdZVnBeBSBIM6srrhQ8HX4GM5BOI+ssbZMCn7JwXrV7y0x&#10;0fbOn3Tb+0IECLsEFZTeN4mULivJoBvZhjh4uW0N+iDbQuoW7wFuajmJopk0WHFYKLGh95Kyy/5q&#10;FHyPD9dj6nZnPuU/8XTr011epEq9DLq3BQhPnX+GH+2NVjB9ncQz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h/vTHAAAA3gAAAA8AAAAAAAAAAAAAAAAAmAIAAGRy&#10;cy9kb3ducmV2LnhtbFBLBQYAAAAABAAEAPUAAACMAwAAAAA=&#10;" filled="f" stroked="f">
                        <v:textbox inset="0,0,0,0">
                          <w:txbxContent>
                            <w:p w14:paraId="29A3374F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d ручку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A647" w14:textId="77777777" w:rsidR="007A41AF" w:rsidRPr="007A41AF" w:rsidRDefault="007A41AF" w:rsidP="007A41AF">
            <w:pPr>
              <w:ind w:left="16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8732761" wp14:editId="54BAA797">
                      <wp:extent cx="400812" cy="1875265"/>
                      <wp:effectExtent l="0" t="0" r="0" b="0"/>
                      <wp:docPr id="45053" name="Group 45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812" cy="1875265"/>
                                <a:chOff x="0" y="0"/>
                                <a:chExt cx="400812" cy="1875265"/>
                              </a:xfrm>
                            </wpg:grpSpPr>
                            <wps:wsp>
                              <wps:cNvPr id="6452" name="Rectangle 6452"/>
                              <wps:cNvSpPr/>
                              <wps:spPr>
                                <a:xfrm rot="-5399999">
                                  <a:off x="-1128476" y="509639"/>
                                  <a:ext cx="2494104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4AF4D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 xml:space="preserve">узнавание предмета по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3" name="Rectangle 6453"/>
                              <wps:cNvSpPr/>
                              <wps:spPr>
                                <a:xfrm rot="-5399999">
                                  <a:off x="-67950" y="1347659"/>
                                  <a:ext cx="818061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ECC921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>контуру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4" name="Rectangle 6454"/>
                              <wps:cNvSpPr/>
                              <wps:spPr>
                                <a:xfrm rot="-5399999">
                                  <a:off x="314297" y="1115736"/>
                                  <a:ext cx="53566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96A0D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32761" id="Group 45053" o:spid="_x0000_s1031" style="width:31.55pt;height:147.65pt;mso-position-horizontal-relative:char;mso-position-vertical-relative:line" coordsize="4008,1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">
                      <v:rect id="Rectangle 6452" o:spid="_x0000_s1032" style="position:absolute;left:-11284;top:5096;width:24940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W2c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T2cT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oVtnHAAAA3QAAAA8AAAAAAAAAAAAAAAAAmAIAAGRy&#10;cy9kb3ducmV2LnhtbFBLBQYAAAAABAAEAPUAAACMAwAAAAA=&#10;" filled="f" stroked="f">
                        <v:textbox inset="0,0,0,0">
                          <w:txbxContent>
                            <w:p w14:paraId="52C4AF4D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узнавание предмета по </w:t>
                              </w:r>
                            </w:p>
                          </w:txbxContent>
                        </v:textbox>
                      </v:rect>
                      <v:rect id="Rectangle 6453" o:spid="_x0000_s1033" style="position:absolute;left:-679;top:13476;width:8180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zQsYA&#10;AADdAAAADwAAAGRycy9kb3ducmV2LnhtbESPT2sCMRTE74LfITzBm2at1spqlFIo60VBbYvH5+bt&#10;H7p52W6irt++EQSPw8z8hlmsWlOJCzWutKxgNIxAEKdWl5wr+Dp8DmYgnEfWWFkmBTdysFp2OwuM&#10;tb3yji57n4sAYRejgsL7OpbSpQUZdENbEwcvs41BH2STS93gNcBNJV+iaCoNlhwWCqzpo6D0d382&#10;Cr5Hh/NP4rYnPmZ/b5ONT7ZZnijV77XvcxCeWv8MP9prrWA6eR3D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TzQsYAAADdAAAADwAAAAAAAAAAAAAAAACYAgAAZHJz&#10;L2Rvd25yZXYueG1sUEsFBgAAAAAEAAQA9QAAAIsDAAAAAA==&#10;" filled="f" stroked="f">
                        <v:textbox inset="0,0,0,0">
                          <w:txbxContent>
                            <w:p w14:paraId="55ECC921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>контуру</w:t>
                              </w:r>
                            </w:p>
                          </w:txbxContent>
                        </v:textbox>
                      </v:rect>
                      <v:rect id="Rectangle 6454" o:spid="_x0000_s1034" style="position:absolute;left:3143;top:11157;width:535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1rNscA&#10;AADdAAAADwAAAGRycy9kb3ducmV2LnhtbESPT2vCQBTE7wW/w/IK3upGibak2YgIEi8K1bb0+Jp9&#10;+UOzb2N21fjtu0Khx2FmfsOky8G04kK9aywrmE4iEMSF1Q1XCt6Pm6cXEM4ja2wtk4IbOVhmo4cU&#10;E22v/EaXg69EgLBLUEHtfZdI6YqaDLqJ7YiDV9reoA+yr6Tu8RrgppWzKFpIgw2HhRo7WtdU/BzO&#10;RsHH9Hj+zN3+m7/K03O88/m+rHKlxo/D6hWEp8H/h//aW61gEc9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NazbHAAAA3QAAAA8AAAAAAAAAAAAAAAAAmAIAAGRy&#10;cy9kb3ducmV2LnhtbFBLBQYAAAAABAAEAPUAAACMAwAAAAA=&#10;" filled="f" stroked="f">
                        <v:textbox inset="0,0,0,0">
                          <w:txbxContent>
                            <w:p w14:paraId="52C96A0D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ABF0" w14:textId="77777777" w:rsidR="007A41AF" w:rsidRPr="007A41AF" w:rsidRDefault="007A41AF" w:rsidP="007A41AF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7BC2ADE" wp14:editId="28C5466A">
                      <wp:extent cx="623317" cy="1484908"/>
                      <wp:effectExtent l="0" t="0" r="0" b="0"/>
                      <wp:docPr id="45061" name="Group 45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317" cy="1484908"/>
                                <a:chOff x="0" y="0"/>
                                <a:chExt cx="623317" cy="1484908"/>
                              </a:xfrm>
                            </wpg:grpSpPr>
                            <wps:wsp>
                              <wps:cNvPr id="6455" name="Rectangle 6455"/>
                              <wps:cNvSpPr/>
                              <wps:spPr>
                                <a:xfrm rot="-5399999">
                                  <a:off x="-846652" y="401105"/>
                                  <a:ext cx="193045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EECA77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 xml:space="preserve">пространственное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6" name="Rectangle 6456"/>
                              <wps:cNvSpPr/>
                              <wps:spPr>
                                <a:xfrm rot="-5399999">
                                  <a:off x="-646384" y="378869"/>
                                  <a:ext cx="1974927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AA2DB4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 xml:space="preserve">отношение между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7" name="Rectangle 6457"/>
                              <wps:cNvSpPr/>
                              <wps:spPr>
                                <a:xfrm rot="-5399999">
                                  <a:off x="-91158" y="711590"/>
                                  <a:ext cx="1309486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372ACD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>предметами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8" name="Rectangle 6458"/>
                              <wps:cNvSpPr/>
                              <wps:spPr>
                                <a:xfrm rot="-5399999">
                                  <a:off x="536801" y="356570"/>
                                  <a:ext cx="53566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767D6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C2ADE" id="Group 45061" o:spid="_x0000_s1035" style="width:49.1pt;height:116.9pt;mso-position-horizontal-relative:char;mso-position-vertical-relative:line" coordsize="6233,1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">
                      <v:rect id="Rectangle 6455" o:spid="_x0000_s1036" style="position:absolute;left:-8466;top:4011;width:19304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OrcYA&#10;AADdAAAADwAAAGRycy9kb3ducmV2LnhtbESPS2vDMBCE74X+B7GF3ho5JS8cyyEEintpIE963Frr&#10;B7FWrqUk7r+PCoEch5n5hkkWvWnEhTpXW1YwHEQgiHOray4V7HcfbzMQziNrbCyTgj9ysEifnxKM&#10;tb3yhi5bX4oAYRejgsr7NpbS5RUZdAPbEgevsJ1BH2RXSt3hNcBNI9+jaCIN1hwWKmxpVVF+2p6N&#10;gsNwdz5mbv3D38XvdPTls3VRZkq9vvTLOQhPvX+E7+1PrWAyGo/h/01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HOrcYAAADdAAAADwAAAAAAAAAAAAAAAACYAgAAZHJz&#10;L2Rvd25yZXYueG1sUEsFBgAAAAAEAAQA9QAAAIsDAAAAAA==&#10;" filled="f" stroked="f">
                        <v:textbox inset="0,0,0,0">
                          <w:txbxContent>
                            <w:p w14:paraId="69EECA77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пространственное </w:t>
                              </w:r>
                            </w:p>
                          </w:txbxContent>
                        </v:textbox>
                      </v:rect>
                      <v:rect id="Rectangle 6456" o:spid="_x0000_s1037" style="position:absolute;left:-6464;top:3789;width:19749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2scA&#10;AADdAAAADwAAAGRycy9kb3ducmV2LnhtbESPT2vCQBTE7wW/w/IK3urGYlNJsxEpSLxUqFbx+Jp9&#10;+UOzb2N21fjtu0Khx2FmfsOki8G04kK9aywrmE4iEMSF1Q1XCr52q6c5COeRNbaWScGNHCyy0UOK&#10;ibZX/qTL1lciQNglqKD2vkukdEVNBt3EdsTBK21v0AfZV1L3eA1w08rnKIqlwYbDQo0dvddU/GzP&#10;RsF+ujsfcrf55mN5ep19+HxTVrlS48dh+QbC0+D/w3/ttVYQz15i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TUNrHAAAA3QAAAA8AAAAAAAAAAAAAAAAAmAIAAGRy&#10;cy9kb3ducmV2LnhtbFBLBQYAAAAABAAEAPUAAACMAwAAAAA=&#10;" filled="f" stroked="f">
                        <v:textbox inset="0,0,0,0">
                          <w:txbxContent>
                            <w:p w14:paraId="36AA2DB4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отношение между </w:t>
                              </w:r>
                            </w:p>
                          </w:txbxContent>
                        </v:textbox>
                      </v:rect>
                      <v:rect id="Rectangle 6457" o:spid="_x0000_s1038" style="position:absolute;left:-912;top:7116;width:13095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1QccA&#10;AADdAAAADwAAAGRycy9kb3ducmV2LnhtbESPT2vCQBTE74V+h+UJ3urGYlViNlIKEi8VqlU8PrMv&#10;fzD7NmZXTb99tyD0OMzMb5hk2ZtG3KhztWUF41EEgji3uuZSwfdu9TIH4TyyxsYyKfghB8v0+SnB&#10;WNs7f9Ft60sRIOxiVFB538ZSurwig25kW+LgFbYz6IPsSqk7vAe4aeRrFE2lwZrDQoUtfVSUn7dX&#10;o2A/3l0Pmduc+FhcZpNPn22KMlNqOOjfFyA89f4//GivtYLp5G0G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f9UHHAAAA3QAAAA8AAAAAAAAAAAAAAAAAmAIAAGRy&#10;cy9kb3ducmV2LnhtbFBLBQYAAAAABAAEAPUAAACMAwAAAAA=&#10;" filled="f" stroked="f">
                        <v:textbox inset="0,0,0,0">
                          <w:txbxContent>
                            <w:p w14:paraId="03372ACD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>предметами</w:t>
                              </w:r>
                            </w:p>
                          </w:txbxContent>
                        </v:textbox>
                      </v:rect>
                      <v:rect id="Rectangle 6458" o:spid="_x0000_s1039" style="position:absolute;left:5368;top:3565;width:536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hM8IA&#10;AADdAAAADwAAAGRycy9kb3ducmV2LnhtbERPy4rCMBTdD/gP4QruxtTBUalGkQGpmxHGFy6vze0D&#10;m5vaRK1/bxYDLg/nPVu0phJ3alxpWcGgH4EgTq0uOVew360+JyCcR9ZYWSYFT3KwmHc+Zhhr++A/&#10;um99LkIIuxgVFN7XsZQuLcig69uaOHCZbQz6AJtc6gYfIdxU8iuKRtJgyaGhwJp+Ckov25tRcBjs&#10;bsfEbc58yq7j4a9PNlmeKNXrtsspCE+tf4v/3WutYDT8DnP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GEzwgAAAN0AAAAPAAAAAAAAAAAAAAAAAJgCAABkcnMvZG93&#10;bnJldi54bWxQSwUGAAAAAAQABAD1AAAAhwMAAAAA&#10;" filled="f" stroked="f">
                        <v:textbox inset="0,0,0,0">
                          <w:txbxContent>
                            <w:p w14:paraId="008767D6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EE3B" w14:textId="77777777" w:rsidR="007A41AF" w:rsidRPr="007A41AF" w:rsidRDefault="007A41AF" w:rsidP="007A41AF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32B1A17" wp14:editId="1794A612">
                      <wp:extent cx="400812" cy="1759515"/>
                      <wp:effectExtent l="0" t="0" r="0" b="0"/>
                      <wp:docPr id="45065" name="Group 45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812" cy="1759515"/>
                                <a:chOff x="0" y="0"/>
                                <a:chExt cx="400812" cy="1759515"/>
                              </a:xfrm>
                            </wpg:grpSpPr>
                            <wps:wsp>
                              <wps:cNvPr id="6459" name="Rectangle 6459"/>
                              <wps:cNvSpPr/>
                              <wps:spPr>
                                <a:xfrm rot="-5399999">
                                  <a:off x="-1051501" y="470862"/>
                                  <a:ext cx="2340156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8413E9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 xml:space="preserve">рисование предметов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60" name="Rectangle 6460"/>
                              <wps:cNvSpPr/>
                              <wps:spPr>
                                <a:xfrm rot="-5399999">
                                  <a:off x="-614044" y="685816"/>
                                  <a:ext cx="1910249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8954C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>различной формы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61" name="Rectangle 6461"/>
                              <wps:cNvSpPr/>
                              <wps:spPr>
                                <a:xfrm rot="-5399999">
                                  <a:off x="314296" y="180073"/>
                                  <a:ext cx="53566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281EA5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B1A17" id="Group 45065" o:spid="_x0000_s1040" style="width:31.55pt;height:138.55pt;mso-position-horizontal-relative:char;mso-position-vertical-relative:line" coordsize="4008,1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">
                      <v:rect id="Rectangle 6459" o:spid="_x0000_s1041" style="position:absolute;left:-10515;top:4709;width:23401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EqMYA&#10;AADdAAAADwAAAGRycy9kb3ducmV2LnhtbESPT2sCMRTE74V+h/AK3mrWorauRpGCrBcFtS0en5u3&#10;f3Dzsm6irt/eCEKPw8z8hpnMWlOJCzWutKyg141AEKdWl5wr+Nkt3r9AOI+ssbJMCm7kYDZ9fZlg&#10;rO2VN3TZ+lwECLsYFRTe17GULi3IoOvamjh4mW0M+iCbXOoGrwFuKvkRRUNpsOSwUGBN3wWlx+3Z&#10;KPjt7c5/iVsfeJ+dPvsrn6yzPFGq89bOxyA8tf4//GwvtYJhfzCC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zEqMYAAADdAAAADwAAAAAAAAAAAAAAAACYAgAAZHJz&#10;L2Rvd25yZXYueG1sUEsFBgAAAAAEAAQA9QAAAIsDAAAAAA==&#10;" filled="f" stroked="f">
                        <v:textbox inset="0,0,0,0">
                          <w:txbxContent>
                            <w:p w14:paraId="5B8413E9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рисование предметов </w:t>
                              </w:r>
                            </w:p>
                          </w:txbxContent>
                        </v:textbox>
                      </v:rect>
                      <v:rect id="Rectangle 6460" o:spid="_x0000_s1042" style="position:absolute;left:-6140;top:6858;width:19102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qniMIA&#10;AADdAAAADwAAAGRycy9kb3ducmV2LnhtbERPy4rCMBTdD/gP4QruxlSRjlSjiCB1M8L4wuW1uX1g&#10;c1ObqJ2/nywGXB7Oe77sTC2e1LrKsoLRMAJBnFldcaHgeNh8TkE4j6yxtkwKfsnBctH7mGOi7Yt/&#10;6Ln3hQgh7BJUUHrfJFK6rCSDbmgb4sDltjXoA2wLqVt8hXBTy3EUxdJgxaGhxIbWJWW3/cMoOI0O&#10;j3Pqdle+5PevybdPd3mRKjXod6sZCE+df4v/3VutIJ7EYX94E5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qeIwgAAAN0AAAAPAAAAAAAAAAAAAAAAAJgCAABkcnMvZG93&#10;bnJldi54bWxQSwUGAAAAAAQABAD1AAAAhwMAAAAA&#10;" filled="f" stroked="f">
                        <v:textbox inset="0,0,0,0">
                          <w:txbxContent>
                            <w:p w14:paraId="1DB8954C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>различной формы</w:t>
                              </w:r>
                            </w:p>
                          </w:txbxContent>
                        </v:textbox>
                      </v:rect>
                      <v:rect id="Rectangle 6461" o:spid="_x0000_s1043" style="position:absolute;left:3143;top:1800;width:536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CE8YA&#10;AADdAAAADwAAAGRycy9kb3ducmV2LnhtbESPT2vCQBTE70K/w/IK3nQTkViiq5SCpBeFahWPz+zL&#10;H8y+TbOrpt++WxA8DjPzG2ax6k0jbtS52rKCeByBIM6trrlU8L1fj95AOI+ssbFMCn7JwWr5Mlhg&#10;qu2dv+i286UIEHYpKqi8b1MpXV6RQTe2LXHwCtsZ9EF2pdQd3gPcNHISRYk0WHNYqLClj4ryy+5q&#10;FBzi/fWYue2ZT8XPbLrx2bYoM6WGr/37HISn3j/Dj/anVpBMk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CE8YAAADdAAAADwAAAAAAAAAAAAAAAACYAgAAZHJz&#10;L2Rvd25yZXYueG1sUEsFBgAAAAAEAAQA9QAAAIsDAAAAAA==&#10;" filled="f" stroked="f">
                        <v:textbox inset="0,0,0,0">
                          <w:txbxContent>
                            <w:p w14:paraId="4F281EA5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1152" w14:textId="77777777" w:rsidR="007A41AF" w:rsidRPr="007A41AF" w:rsidRDefault="007A41AF" w:rsidP="007A41AF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CB3BF7B" wp14:editId="56C59B56">
                      <wp:extent cx="400813" cy="2014148"/>
                      <wp:effectExtent l="0" t="0" r="0" b="0"/>
                      <wp:docPr id="45069" name="Group 45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813" cy="2014148"/>
                                <a:chOff x="0" y="0"/>
                                <a:chExt cx="400813" cy="2014148"/>
                              </a:xfrm>
                            </wpg:grpSpPr>
                            <wps:wsp>
                              <wps:cNvPr id="6462" name="Rectangle 6462"/>
                              <wps:cNvSpPr/>
                              <wps:spPr>
                                <a:xfrm rot="-5399999">
                                  <a:off x="-1220832" y="556165"/>
                                  <a:ext cx="2678819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854820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 xml:space="preserve">составление композиции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63" name="Rectangle 6463"/>
                              <wps:cNvSpPr/>
                              <wps:spPr>
                                <a:xfrm rot="-5399999">
                                  <a:off x="197677" y="1752171"/>
                                  <a:ext cx="286804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C28EB9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 xml:space="preserve">из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64" name="Rectangle 6464"/>
                              <wps:cNvSpPr/>
                              <wps:spPr>
                                <a:xfrm rot="-5399999">
                                  <a:off x="-416488" y="923120"/>
                                  <a:ext cx="1515138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BDCD85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</w:rPr>
                                      <w:t xml:space="preserve">готовых форм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3BF7B" id="Group 45069" o:spid="_x0000_s1044" style="width:31.55pt;height:158.6pt;mso-position-horizontal-relative:char;mso-position-vertical-relative:line" coordsize="4008,20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">
                      <v:rect id="Rectangle 6462" o:spid="_x0000_s1045" style="position:absolute;left:-12208;top:5562;width:26787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cZMYA&#10;AADdAAAADwAAAGRycy9kb3ducmV2LnhtbESPW2vCQBSE3wv9D8sp+NZsFIklukoplPii4KXi4zF7&#10;cqHZszG7avrvu4Lg4zAz3zCzRW8acaXO1ZYVDKMYBHFudc2lgv3u+/0DhPPIGhvLpOCPHCzmry8z&#10;TLW98YauW1+KAGGXooLK+zaV0uUVGXSRbYmDV9jOoA+yK6Xu8BbgppGjOE6kwZrDQoUtfVWU/24v&#10;RsHPcHc5ZG594mNxnoxXPlsXZabU4K3/nILw1Ptn+NFeagXJOBnB/U14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ScZMYAAADdAAAADwAAAAAAAAAAAAAAAACYAgAAZHJz&#10;L2Rvd25yZXYueG1sUEsFBgAAAAAEAAQA9QAAAIsDAAAAAA==&#10;" filled="f" stroked="f">
                        <v:textbox inset="0,0,0,0">
                          <w:txbxContent>
                            <w:p w14:paraId="31854820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составление композиции </w:t>
                              </w:r>
                            </w:p>
                          </w:txbxContent>
                        </v:textbox>
                      </v:rect>
                      <v:rect id="Rectangle 6463" o:spid="_x0000_s1046" style="position:absolute;left:1977;top:17521;width:2868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5/8YA&#10;AADdAAAADwAAAGRycy9kb3ducmV2LnhtbESPW2vCQBSE3wX/w3KEvulGK7FEVxGhpC8VvLT08Zg9&#10;uWD2bJpdNf57Vyj0cZiZb5jFqjO1uFLrKssKxqMIBHFmdcWFguPhffgGwnlkjbVlUnAnB6tlv7fA&#10;RNsb7+i694UIEHYJKii9bxIpXVaSQTeyDXHwctsa9EG2hdQt3gLc1HISRbE0WHFYKLGhTUnZeX8x&#10;Cr7Gh8t36rYn/sl/Z9NPn27zIlXqZdCt5yA8df4//Nf+0AriafwKzzfh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g5/8YAAADdAAAADwAAAAAAAAAAAAAAAACYAgAAZHJz&#10;L2Rvd25yZXYueG1sUEsFBgAAAAAEAAQA9QAAAIsDAAAAAA==&#10;" filled="f" stroked="f">
                        <v:textbox inset="0,0,0,0">
                          <w:txbxContent>
                            <w:p w14:paraId="0AC28EB9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из </w:t>
                              </w:r>
                            </w:p>
                          </w:txbxContent>
                        </v:textbox>
                      </v:rect>
                      <v:rect id="Rectangle 6464" o:spid="_x0000_s1047" style="position:absolute;left:-4165;top:9231;width:15151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hi8YA&#10;AADdAAAADwAAAGRycy9kb3ducmV2LnhtbESPW2vCQBSE3wv+h+UIfasbJUSJriKCpC8VvLT4eJo9&#10;udDs2TS7avrvu4Lg4zAz3zCLVW8acaXO1ZYVjEcRCOLc6ppLBafj9m0GwnlkjY1lUvBHDlbLwcsC&#10;U21vvKfrwZciQNilqKDyvk2ldHlFBt3ItsTBK2xn0AfZlVJ3eAtw08hJFCXSYM1hocKWNhXlP4eL&#10;UfA5Pl6+Mrf75nPxO40/fLYrykyp12G/noPw1Ptn+NF+1wqSOInh/iY8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Ghi8YAAADdAAAADwAAAAAAAAAAAAAAAACYAgAAZHJz&#10;L2Rvd25yZXYueG1sUEsFBgAAAAAEAAQA9QAAAIsDAAAAAA==&#10;" filled="f" stroked="f">
                        <v:textbox inset="0,0,0,0">
                          <w:txbxContent>
                            <w:p w14:paraId="7FBDCD85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готовых форм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3FFF" w14:textId="77777777" w:rsidR="007A41AF" w:rsidRPr="007A41AF" w:rsidRDefault="007A41AF" w:rsidP="007A41AF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5E52148" wp14:editId="723ACEB3">
                      <wp:extent cx="178309" cy="1674351"/>
                      <wp:effectExtent l="0" t="0" r="0" b="0"/>
                      <wp:docPr id="45073" name="Group 45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9" cy="1674351"/>
                                <a:chOff x="0" y="0"/>
                                <a:chExt cx="178309" cy="1674351"/>
                              </a:xfrm>
                            </wpg:grpSpPr>
                            <wps:wsp>
                              <wps:cNvPr id="6465" name="Rectangle 6465"/>
                              <wps:cNvSpPr/>
                              <wps:spPr>
                                <a:xfrm rot="-5399999">
                                  <a:off x="-346628" y="1090571"/>
                                  <a:ext cx="930409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00F41E" w14:textId="77777777" w:rsidR="00F063AC" w:rsidRDefault="00F063AC" w:rsidP="007A41AF"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sz w:val="28"/>
                                      </w:rPr>
                                      <w:t>аккуратн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66" name="Rectangle 6466"/>
                              <wps:cNvSpPr/>
                              <wps:spPr>
                                <a:xfrm rot="-5399999">
                                  <a:off x="-530701" y="208505"/>
                                  <a:ext cx="1298557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A0A4E5" w14:textId="77777777" w:rsidR="00F063AC" w:rsidRDefault="00F063AC" w:rsidP="007A41AF"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</w:rPr>
                                      <w:t xml:space="preserve">ость 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52148" id="Group 45073" o:spid="_x0000_s1048" style="width:14.05pt;height:131.85pt;mso-position-horizontal-relative:char;mso-position-vertical-relative:line" coordsize="1783,1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">
                      <v:rect id="Rectangle 6465" o:spid="_x0000_s1049" style="position:absolute;left:-3466;top:10905;width:9304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0EEMcA&#10;AADdAAAADwAAAGRycy9kb3ducmV2LnhtbESPT2vCQBTE7wW/w/IK3urGYlNJsxEpSLxUqFbx+Jp9&#10;+UOzb2N21fjtu0Khx2FmfsOki8G04kK9aywrmE4iEMSF1Q1XCr52q6c5COeRNbaWScGNHCyy0UOK&#10;ibZX/qTL1lciQNglqKD2vkukdEVNBt3EdsTBK21v0AfZV1L3eA1w08rnKIqlwYbDQo0dvddU/GzP&#10;RsF+ujsfcrf55mN5ep19+HxTVrlS48dh+QbC0+D/w3/ttVYQz+IX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tBBDHAAAA3QAAAA8AAAAAAAAAAAAAAAAAmAIAAGRy&#10;cy9kb3ducmV2LnhtbFBLBQYAAAAABAAEAPUAAACMAwAAAAA=&#10;" filled="f" stroked="f">
                        <v:textbox inset="0,0,0,0">
                          <w:txbxContent>
                            <w:p w14:paraId="3800F41E" w14:textId="77777777" w:rsidR="00F063AC" w:rsidRDefault="00F063AC" w:rsidP="007A41AF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>аккуратн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466" o:spid="_x0000_s1050" style="position:absolute;left:-5306;top:2085;width:12984;height:23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+aZ8YA&#10;AADdAAAADwAAAGRycy9kb3ducmV2LnhtbESPT2vCQBTE74V+h+UJ3pqNIrGkriIFiReFapUeX7Mv&#10;f2j2bcyuGr+9WxA8DjPzG2a26E0jLtS52rKCURSDIM6trrlU8L1fvb2DcB5ZY2OZFNzIwWL++jLD&#10;VNsrf9Fl50sRIOxSVFB536ZSurwigy6yLXHwCtsZ9EF2pdQdXgPcNHIcx4k0WHNYqLClz4ryv93Z&#10;KDiM9udj5ra//FOcppONz7ZFmSk1HPTLDxCeev8MP9prrSCZJAn8vw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+aZ8YAAADdAAAADwAAAAAAAAAAAAAAAACYAgAAZHJz&#10;L2Rvd25yZXYueG1sUEsFBgAAAAAEAAQA9QAAAIsDAAAAAA==&#10;" filled="f" stroked="f">
                        <v:textbox inset="0,0,0,0">
                          <w:txbxContent>
                            <w:p w14:paraId="3AA0A4E5" w14:textId="77777777" w:rsidR="00F063AC" w:rsidRDefault="00F063AC" w:rsidP="007A41AF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ость работы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A41AF" w:rsidRPr="007A41AF" w14:paraId="5BF6436A" w14:textId="77777777" w:rsidTr="00BB49ED">
        <w:trPr>
          <w:trHeight w:val="36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E48F" w14:textId="77777777" w:rsidR="007A41AF" w:rsidRPr="007A41AF" w:rsidRDefault="007A41AF" w:rsidP="007A41AF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09BA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2539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0E7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F58E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EE94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AC4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D11F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3594AB28" w14:textId="77777777" w:rsidTr="00BB49ED">
        <w:trPr>
          <w:trHeight w:val="268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1958" w14:textId="77777777" w:rsidR="007A41AF" w:rsidRPr="007A41AF" w:rsidRDefault="007A41AF" w:rsidP="007A41AF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2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04A9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8A01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48F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36E0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22EA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4871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044C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2E2729E5" w14:textId="77777777" w:rsidTr="00BB49ED">
        <w:trPr>
          <w:trHeight w:val="18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551" w14:textId="77777777" w:rsidR="007A41AF" w:rsidRPr="007A41AF" w:rsidRDefault="007A41AF" w:rsidP="007A41AF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3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85A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39D1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797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BC54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BF81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7B4D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FEBB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4125F33E" w14:textId="77777777" w:rsidTr="00BB49ED">
        <w:trPr>
          <w:trHeight w:val="278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077D" w14:textId="77777777" w:rsidR="007A41AF" w:rsidRPr="007A41AF" w:rsidRDefault="007A41AF" w:rsidP="007A41AF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4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2352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E39E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14A5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B550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A0D1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5B33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953C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6E59D967" w14:textId="77777777" w:rsidTr="00BB49ED">
        <w:trPr>
          <w:trHeight w:val="33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032" w14:textId="77777777" w:rsidR="007A41AF" w:rsidRPr="007A41AF" w:rsidRDefault="007A41AF" w:rsidP="007A41AF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5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53BA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02F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E34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06B9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94EA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A735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59B2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5CB31733" w14:textId="77777777" w:rsidTr="00BB49ED">
        <w:trPr>
          <w:trHeight w:val="27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3929" w14:textId="77777777" w:rsidR="007A41AF" w:rsidRPr="007A41AF" w:rsidRDefault="007A41AF" w:rsidP="007A41AF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6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8D60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472F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AF77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3675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F241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99F4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0685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130663D0" w14:textId="77777777" w:rsidTr="00BB49ED">
        <w:trPr>
          <w:trHeight w:val="35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D52B" w14:textId="77777777" w:rsidR="007A41AF" w:rsidRPr="007A41AF" w:rsidRDefault="007A41AF" w:rsidP="007A41AF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7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C411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73CD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5F15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79C7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644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99C6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3080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325013BF" w14:textId="77777777" w:rsidTr="00BB49ED">
        <w:trPr>
          <w:trHeight w:val="28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6B6" w14:textId="77777777" w:rsidR="007A41AF" w:rsidRPr="007A41AF" w:rsidRDefault="007A41AF" w:rsidP="007A41AF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8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E25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B5D0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B7F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1A9E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CAB4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B26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68BD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062919A1" w14:textId="77777777" w:rsidTr="00BB49ED">
        <w:trPr>
          <w:trHeight w:val="34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4E3E" w14:textId="77777777" w:rsidR="007A41AF" w:rsidRPr="007A41AF" w:rsidRDefault="007A41AF" w:rsidP="007A41AF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9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81C7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A6A8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3C11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4B7E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E93B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48B6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4483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59FD9206" w14:textId="77777777" w:rsidTr="00BB49ED">
        <w:trPr>
          <w:trHeight w:val="26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A81" w14:textId="115CE569" w:rsidR="007A41AF" w:rsidRPr="007A41AF" w:rsidRDefault="007A41AF" w:rsidP="007A41A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A455" w14:textId="77777777" w:rsidR="007A41AF" w:rsidRPr="007A41AF" w:rsidRDefault="007A41AF" w:rsidP="007A41AF">
            <w:pPr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392E" w14:textId="77777777" w:rsidR="007A41AF" w:rsidRPr="007A41AF" w:rsidRDefault="007A41AF" w:rsidP="007A41AF">
            <w:pPr>
              <w:ind w:left="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6D8F" w14:textId="77777777" w:rsidR="007A41AF" w:rsidRPr="007A41AF" w:rsidRDefault="007A41AF" w:rsidP="007A41AF">
            <w:pPr>
              <w:ind w:left="95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C43D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4854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9523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124B" w14:textId="77777777" w:rsidR="007A41AF" w:rsidRPr="007A41AF" w:rsidRDefault="007A41AF" w:rsidP="007A41AF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A41AF" w:rsidRPr="007A41AF" w14:paraId="3A57B30A" w14:textId="77777777" w:rsidTr="00BB49ED">
        <w:trPr>
          <w:trHeight w:val="34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2F99" w14:textId="3DEB5155" w:rsidR="007A41AF" w:rsidRPr="007A41AF" w:rsidRDefault="007A41AF" w:rsidP="007A41A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E271" w14:textId="77777777" w:rsidR="007A41AF" w:rsidRPr="007A41AF" w:rsidRDefault="007A41AF" w:rsidP="007A41AF">
            <w:pPr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511" w14:textId="77777777" w:rsidR="007A41AF" w:rsidRPr="007A41AF" w:rsidRDefault="007A41AF" w:rsidP="007A41AF">
            <w:pPr>
              <w:ind w:left="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09F9" w14:textId="77777777" w:rsidR="007A41AF" w:rsidRPr="007A41AF" w:rsidRDefault="007A41AF" w:rsidP="007A41AF">
            <w:pPr>
              <w:ind w:left="95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6569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195A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1FB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D51" w14:textId="77777777" w:rsidR="007A41AF" w:rsidRPr="007A41AF" w:rsidRDefault="007A41AF" w:rsidP="007A41AF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A41AF" w:rsidRPr="007A41AF" w14:paraId="41C706DC" w14:textId="77777777" w:rsidTr="00BB49ED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2F0E" w14:textId="0689C40E" w:rsidR="007A41AF" w:rsidRPr="007A41AF" w:rsidRDefault="007A41AF" w:rsidP="007A41A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924" w14:textId="77777777" w:rsidR="007A41AF" w:rsidRPr="007A41AF" w:rsidRDefault="007A41AF" w:rsidP="007A41AF">
            <w:pPr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2A10" w14:textId="77777777" w:rsidR="007A41AF" w:rsidRPr="007A41AF" w:rsidRDefault="007A41AF" w:rsidP="007A41AF">
            <w:pPr>
              <w:ind w:left="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7570" w14:textId="77777777" w:rsidR="007A41AF" w:rsidRPr="007A41AF" w:rsidRDefault="007A41AF" w:rsidP="007A41AF">
            <w:pPr>
              <w:ind w:left="95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A6C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37D1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2AD0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37E4" w14:textId="77777777" w:rsidR="007A41AF" w:rsidRPr="007A41AF" w:rsidRDefault="007A41AF" w:rsidP="007A41AF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A41AF" w:rsidRPr="007A41AF" w14:paraId="3805F3AD" w14:textId="77777777" w:rsidTr="00BB49ED">
        <w:trPr>
          <w:trHeight w:val="20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4BD1" w14:textId="361C60D0" w:rsidR="007A41AF" w:rsidRPr="007A41AF" w:rsidRDefault="007A41AF" w:rsidP="007A41A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4A9F" w14:textId="77777777" w:rsidR="007A41AF" w:rsidRPr="007A41AF" w:rsidRDefault="007A41AF" w:rsidP="007A41AF">
            <w:pPr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8A5B" w14:textId="77777777" w:rsidR="007A41AF" w:rsidRPr="007A41AF" w:rsidRDefault="007A41AF" w:rsidP="007A41AF">
            <w:pPr>
              <w:ind w:left="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A1AB" w14:textId="77777777" w:rsidR="007A41AF" w:rsidRPr="007A41AF" w:rsidRDefault="007A41AF" w:rsidP="007A41AF">
            <w:pPr>
              <w:ind w:left="95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0A72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6B7D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D78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1D04" w14:textId="77777777" w:rsidR="007A41AF" w:rsidRPr="007A41AF" w:rsidRDefault="007A41AF" w:rsidP="007A41AF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A41AF" w:rsidRPr="007A41AF" w14:paraId="7B97192A" w14:textId="77777777" w:rsidTr="00BB49ED">
        <w:trPr>
          <w:trHeight w:val="28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A70" w14:textId="103F0645" w:rsidR="007A41AF" w:rsidRPr="007A41AF" w:rsidRDefault="007A41AF" w:rsidP="007A41A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FB17" w14:textId="77777777" w:rsidR="007A41AF" w:rsidRPr="007A41AF" w:rsidRDefault="007A41AF" w:rsidP="007A41AF">
            <w:pPr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5102" w14:textId="77777777" w:rsidR="007A41AF" w:rsidRPr="007A41AF" w:rsidRDefault="007A41AF" w:rsidP="007A41AF">
            <w:pPr>
              <w:ind w:left="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A7A6" w14:textId="77777777" w:rsidR="007A41AF" w:rsidRPr="007A41AF" w:rsidRDefault="007A41AF" w:rsidP="007A41AF">
            <w:pPr>
              <w:ind w:left="95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50B0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516B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5BC6" w14:textId="77777777" w:rsidR="007A41AF" w:rsidRPr="007A41AF" w:rsidRDefault="007A41AF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95F9" w14:textId="77777777" w:rsidR="007A41AF" w:rsidRPr="007A41AF" w:rsidRDefault="007A41AF" w:rsidP="007A41AF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B49ED" w:rsidRPr="007A41AF" w14:paraId="7EC214C6" w14:textId="77777777" w:rsidTr="00BB49ED">
        <w:trPr>
          <w:trHeight w:val="36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277" w14:textId="0A263B57" w:rsidR="00BB49ED" w:rsidRDefault="00BB49ED" w:rsidP="007A41A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2DDE" w14:textId="77777777" w:rsidR="00BB49ED" w:rsidRPr="007A41AF" w:rsidRDefault="00BB49ED" w:rsidP="007A41AF">
            <w:pPr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60EF" w14:textId="77777777" w:rsidR="00BB49ED" w:rsidRPr="007A41AF" w:rsidRDefault="00BB49ED" w:rsidP="007A41AF">
            <w:pPr>
              <w:ind w:left="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8F03" w14:textId="77777777" w:rsidR="00BB49ED" w:rsidRPr="007A41AF" w:rsidRDefault="00BB49ED" w:rsidP="007A41AF">
            <w:pPr>
              <w:ind w:left="95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5EE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EC02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ECAE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B50A" w14:textId="77777777" w:rsidR="00BB49ED" w:rsidRPr="007A41AF" w:rsidRDefault="00BB49ED" w:rsidP="007A41AF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B49ED" w:rsidRPr="007A41AF" w14:paraId="04336248" w14:textId="77777777" w:rsidTr="00BB49ED">
        <w:trPr>
          <w:trHeight w:val="36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DB03" w14:textId="5E1F3E51" w:rsidR="00BB49ED" w:rsidRDefault="00BB49ED" w:rsidP="007A41A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06C" w14:textId="77777777" w:rsidR="00BB49ED" w:rsidRPr="007A41AF" w:rsidRDefault="00BB49ED" w:rsidP="007A41AF">
            <w:pPr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835F" w14:textId="77777777" w:rsidR="00BB49ED" w:rsidRPr="007A41AF" w:rsidRDefault="00BB49ED" w:rsidP="007A41AF">
            <w:pPr>
              <w:ind w:left="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C254" w14:textId="77777777" w:rsidR="00BB49ED" w:rsidRPr="007A41AF" w:rsidRDefault="00BB49ED" w:rsidP="007A41AF">
            <w:pPr>
              <w:ind w:left="95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033A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BCC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112C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AA70" w14:textId="77777777" w:rsidR="00BB49ED" w:rsidRPr="007A41AF" w:rsidRDefault="00BB49ED" w:rsidP="007A41AF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B49ED" w:rsidRPr="007A41AF" w14:paraId="3108CC68" w14:textId="77777777" w:rsidTr="00BB49ED">
        <w:trPr>
          <w:trHeight w:val="36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9C55" w14:textId="62069960" w:rsidR="00BB49ED" w:rsidRDefault="00BB49ED" w:rsidP="007A41A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3D05" w14:textId="77777777" w:rsidR="00BB49ED" w:rsidRPr="007A41AF" w:rsidRDefault="00BB49ED" w:rsidP="007A41AF">
            <w:pPr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E859" w14:textId="77777777" w:rsidR="00BB49ED" w:rsidRPr="007A41AF" w:rsidRDefault="00BB49ED" w:rsidP="007A41AF">
            <w:pPr>
              <w:ind w:left="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7CD" w14:textId="77777777" w:rsidR="00BB49ED" w:rsidRPr="007A41AF" w:rsidRDefault="00BB49ED" w:rsidP="007A41AF">
            <w:pPr>
              <w:ind w:left="95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3986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9A9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1529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ABA6" w14:textId="77777777" w:rsidR="00BB49ED" w:rsidRPr="007A41AF" w:rsidRDefault="00BB49ED" w:rsidP="007A41AF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B49ED" w:rsidRPr="007A41AF" w14:paraId="67A2B0FF" w14:textId="77777777" w:rsidTr="00BB49ED">
        <w:trPr>
          <w:trHeight w:val="36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F5EE" w14:textId="7C0CABAB" w:rsidR="00BB49ED" w:rsidRDefault="00BB49ED" w:rsidP="007A41AF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85E7" w14:textId="77777777" w:rsidR="00BB49ED" w:rsidRPr="007A41AF" w:rsidRDefault="00BB49ED" w:rsidP="007A41AF">
            <w:pPr>
              <w:ind w:left="108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AB9C" w14:textId="77777777" w:rsidR="00BB49ED" w:rsidRPr="007A41AF" w:rsidRDefault="00BB49ED" w:rsidP="007A41AF">
            <w:pPr>
              <w:ind w:left="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E75" w14:textId="77777777" w:rsidR="00BB49ED" w:rsidRPr="007A41AF" w:rsidRDefault="00BB49ED" w:rsidP="007A41AF">
            <w:pPr>
              <w:ind w:left="95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7FB9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D883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009E" w14:textId="77777777" w:rsidR="00BB49ED" w:rsidRPr="007A41AF" w:rsidRDefault="00BB49ED" w:rsidP="007A41AF">
            <w:pPr>
              <w:ind w:left="9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7DDE" w14:textId="77777777" w:rsidR="00BB49ED" w:rsidRPr="007A41AF" w:rsidRDefault="00BB49ED" w:rsidP="007A41AF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A41AF" w:rsidRPr="007A41AF" w14:paraId="71EDDF59" w14:textId="77777777" w:rsidTr="007A41AF">
        <w:trPr>
          <w:trHeight w:val="45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E644" w14:textId="77777777" w:rsidR="007A41AF" w:rsidRPr="007A41AF" w:rsidRDefault="007A41AF" w:rsidP="007A41A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A20F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высокий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EDE5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38DE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6BDA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3D73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218C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B740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18BF7B17" w14:textId="77777777" w:rsidTr="007A41AF">
        <w:trPr>
          <w:trHeight w:val="45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5603" w14:textId="77777777" w:rsidR="007A41AF" w:rsidRPr="007A41AF" w:rsidRDefault="007A41AF" w:rsidP="007A41A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9485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средний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8D94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49BF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FC34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C3C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CF5F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0D43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  <w:tr w:rsidR="007A41AF" w:rsidRPr="007A41AF" w14:paraId="6E5B4E23" w14:textId="77777777" w:rsidTr="007A41AF">
        <w:trPr>
          <w:trHeight w:val="45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E89B" w14:textId="77777777" w:rsidR="007A41AF" w:rsidRPr="007A41AF" w:rsidRDefault="007A41AF" w:rsidP="007A41A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2BEE" w14:textId="77777777" w:rsidR="007A41AF" w:rsidRPr="007A41AF" w:rsidRDefault="007A41AF" w:rsidP="007A41AF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8"/>
              </w:rPr>
              <w:t xml:space="preserve">низкий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2B4" w14:textId="77777777" w:rsidR="007A41AF" w:rsidRPr="007A41AF" w:rsidRDefault="007A41AF" w:rsidP="007A41AF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C81B" w14:textId="77777777" w:rsidR="007A41AF" w:rsidRPr="007A41AF" w:rsidRDefault="007A41AF" w:rsidP="007A41AF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8DCC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B639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621B" w14:textId="77777777" w:rsidR="007A41AF" w:rsidRPr="007A41AF" w:rsidRDefault="007A41AF" w:rsidP="007A41AF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5E88" w14:textId="77777777" w:rsidR="007A41AF" w:rsidRPr="007A41AF" w:rsidRDefault="007A41AF" w:rsidP="007A41AF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41AF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</w:tr>
    </w:tbl>
    <w:p w14:paraId="3FD18089" w14:textId="77777777" w:rsidR="007A41AF" w:rsidRPr="007A41AF" w:rsidRDefault="007A41AF" w:rsidP="007A41AF">
      <w:pPr>
        <w:spacing w:after="0"/>
        <w:ind w:left="13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Georgia" w:eastAsia="Georgia" w:hAnsi="Georgia" w:cs="Georgia"/>
          <w:b/>
          <w:i/>
          <w:color w:val="000000"/>
          <w:sz w:val="24"/>
          <w:lang w:eastAsia="ru-RU"/>
        </w:rPr>
        <w:t xml:space="preserve"> </w:t>
      </w:r>
    </w:p>
    <w:p w14:paraId="633CF04B" w14:textId="77777777" w:rsidR="007A41AF" w:rsidRPr="007A41AF" w:rsidRDefault="007A41AF" w:rsidP="007A41AF">
      <w:pPr>
        <w:spacing w:after="0"/>
        <w:ind w:left="13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Georgia" w:eastAsia="Georgia" w:hAnsi="Georgia" w:cs="Georgia"/>
          <w:b/>
          <w:i/>
          <w:color w:val="000000"/>
          <w:sz w:val="24"/>
          <w:lang w:eastAsia="ru-RU"/>
        </w:rPr>
        <w:t xml:space="preserve"> </w:t>
      </w:r>
    </w:p>
    <w:p w14:paraId="33DB55FF" w14:textId="77777777" w:rsidR="007A41AF" w:rsidRPr="007A41AF" w:rsidRDefault="007A41AF" w:rsidP="007A41AF">
      <w:pPr>
        <w:spacing w:after="0"/>
        <w:ind w:left="13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41AF">
        <w:rPr>
          <w:rFonts w:ascii="Georgia" w:eastAsia="Georgia" w:hAnsi="Georgia" w:cs="Georgia"/>
          <w:b/>
          <w:i/>
          <w:color w:val="000000"/>
          <w:sz w:val="24"/>
          <w:lang w:eastAsia="ru-RU"/>
        </w:rPr>
        <w:t xml:space="preserve"> </w:t>
      </w:r>
    </w:p>
    <w:p w14:paraId="1887A476" w14:textId="0D22A900" w:rsidR="007A41AF" w:rsidRDefault="007A41AF" w:rsidP="007A41AF"/>
    <w:p w14:paraId="362CD128" w14:textId="55913681" w:rsidR="00BB49ED" w:rsidRPr="00D83BB9" w:rsidRDefault="00BB49ED" w:rsidP="00D83B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BB9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 ОБУЧЕНИЯ:</w:t>
      </w:r>
    </w:p>
    <w:p w14:paraId="7060B6AF" w14:textId="77777777" w:rsidR="00BB49ED" w:rsidRPr="00D83BB9" w:rsidRDefault="00BB49ED" w:rsidP="00D83B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3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94D3888" w14:textId="3EE4E893" w:rsidR="00BB49ED" w:rsidRPr="00D83BB9" w:rsidRDefault="00BB49ED" w:rsidP="00D83B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3B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К концу года обучения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 как по заданию, так и по собственному замыслу, развитие творческого воображения и высших психических функций. </w:t>
      </w:r>
    </w:p>
    <w:p w14:paraId="05BA0B71" w14:textId="3D1BB87D" w:rsidR="00BB49ED" w:rsidRDefault="00BB49ED" w:rsidP="00BB49ED">
      <w:pPr>
        <w:ind w:left="-993"/>
      </w:pPr>
    </w:p>
    <w:p w14:paraId="6B817185" w14:textId="54CF1947" w:rsidR="00BB49ED" w:rsidRDefault="00BB49ED" w:rsidP="00BB49ED"/>
    <w:p w14:paraId="61A2644E" w14:textId="77777777" w:rsidR="00BB49ED" w:rsidRPr="00BB49ED" w:rsidRDefault="00BB49ED" w:rsidP="00BB49ED">
      <w:pPr>
        <w:spacing w:after="0"/>
        <w:ind w:left="10" w:right="196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tab/>
      </w:r>
      <w:r w:rsidRPr="00BB49ED">
        <w:rPr>
          <w:rFonts w:ascii="Georgia" w:eastAsia="Georgia" w:hAnsi="Georgia" w:cs="Georgia"/>
          <w:b/>
          <w:i/>
          <w:color w:val="000000"/>
          <w:sz w:val="24"/>
          <w:u w:val="single" w:color="000000"/>
          <w:lang w:eastAsia="ru-RU"/>
        </w:rPr>
        <w:t>ТЕМАТИЧЕСКОЕ ПЛАНИРОВАНИЕ ЗАНЯТИЙ</w:t>
      </w:r>
      <w:r w:rsidRPr="00BB49ED">
        <w:rPr>
          <w:rFonts w:ascii="Georgia" w:eastAsia="Georgia" w:hAnsi="Georgia" w:cs="Georgia"/>
          <w:b/>
          <w:i/>
          <w:color w:val="000000"/>
          <w:sz w:val="24"/>
          <w:lang w:eastAsia="ru-RU"/>
        </w:rPr>
        <w:t xml:space="preserve">  </w:t>
      </w:r>
    </w:p>
    <w:p w14:paraId="2DEEE106" w14:textId="77777777" w:rsidR="00BB49ED" w:rsidRPr="00BB49ED" w:rsidRDefault="00BB49ED" w:rsidP="00BB49ED">
      <w:pPr>
        <w:spacing w:after="0"/>
        <w:ind w:left="10" w:right="228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49ED">
        <w:rPr>
          <w:rFonts w:ascii="Georgia" w:eastAsia="Georgia" w:hAnsi="Georgia" w:cs="Georgia"/>
          <w:b/>
          <w:i/>
          <w:color w:val="000000"/>
          <w:sz w:val="24"/>
          <w:u w:val="single" w:color="000000"/>
          <w:lang w:eastAsia="ru-RU"/>
        </w:rPr>
        <w:t>С ДЕТЬМИ СРЕДНЕЙ ГРУППЫ (4 – 5 ЛЕТ)</w:t>
      </w:r>
      <w:r w:rsidRPr="00BB49ED">
        <w:rPr>
          <w:rFonts w:ascii="Georgia" w:eastAsia="Georgia" w:hAnsi="Georgia" w:cs="Georgia"/>
          <w:b/>
          <w:i/>
          <w:color w:val="000000"/>
          <w:sz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3"/>
        <w:gridCol w:w="2750"/>
        <w:gridCol w:w="5152"/>
      </w:tblGrid>
      <w:tr w:rsidR="00BB49ED" w14:paraId="6E9D4BBE" w14:textId="77777777" w:rsidTr="00C6315E">
        <w:tc>
          <w:tcPr>
            <w:tcW w:w="1443" w:type="dxa"/>
          </w:tcPr>
          <w:p w14:paraId="3D9CAD73" w14:textId="01602500" w:rsidR="00BB49ED" w:rsidRPr="00C6315E" w:rsidRDefault="00BB49ED" w:rsidP="00BB49ED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315E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2750" w:type="dxa"/>
          </w:tcPr>
          <w:p w14:paraId="400D9DB9" w14:textId="77777777" w:rsidR="00BB49ED" w:rsidRPr="00C6315E" w:rsidRDefault="00BB49ED" w:rsidP="00BB49ED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315E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  <w:p w14:paraId="3EB6F4E9" w14:textId="7B26AB4C" w:rsidR="00BB49ED" w:rsidRPr="00C6315E" w:rsidRDefault="00BB49ED" w:rsidP="00BB49ED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315E">
              <w:rPr>
                <w:rFonts w:ascii="Times New Roman" w:hAnsi="Times New Roman" w:cs="Times New Roman"/>
                <w:b/>
                <w:sz w:val="32"/>
                <w:szCs w:val="32"/>
              </w:rPr>
              <w:t>ЗАНЯТИЯ</w:t>
            </w:r>
          </w:p>
        </w:tc>
        <w:tc>
          <w:tcPr>
            <w:tcW w:w="5152" w:type="dxa"/>
          </w:tcPr>
          <w:p w14:paraId="70DD241C" w14:textId="295ADD43" w:rsidR="00BB49ED" w:rsidRPr="00C6315E" w:rsidRDefault="00BB49ED" w:rsidP="00BB49ED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315E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  <w:p w14:paraId="0BDE6A36" w14:textId="7D5E6523" w:rsidR="00BB49ED" w:rsidRPr="00C6315E" w:rsidRDefault="00BB49ED" w:rsidP="00BB49ED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315E">
              <w:rPr>
                <w:rFonts w:ascii="Times New Roman" w:hAnsi="Times New Roman" w:cs="Times New Roman"/>
                <w:b/>
                <w:sz w:val="32"/>
                <w:szCs w:val="32"/>
              </w:rPr>
              <w:t>ЗАНЯТИЯ</w:t>
            </w:r>
          </w:p>
        </w:tc>
      </w:tr>
      <w:tr w:rsidR="00BB49ED" w14:paraId="3075C2A7" w14:textId="77777777" w:rsidTr="00C6315E">
        <w:tc>
          <w:tcPr>
            <w:tcW w:w="1443" w:type="dxa"/>
          </w:tcPr>
          <w:p w14:paraId="236FA5B8" w14:textId="3BE0F815" w:rsidR="00BB49ED" w:rsidRPr="00C6315E" w:rsidRDefault="00C6315E" w:rsidP="00BB49E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50" w:type="dxa"/>
          </w:tcPr>
          <w:p w14:paraId="4E7B872B" w14:textId="72AE6FEE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  <w:p w14:paraId="4F68BBD0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86913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D5E2D" w14:textId="2EF8EF7D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Мой веселый звонкий мяч» </w:t>
            </w:r>
          </w:p>
          <w:p w14:paraId="359768C5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C6C02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2D138" w14:textId="13D0B715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Шарики воздушные, ветерку послушные» </w:t>
            </w:r>
          </w:p>
          <w:p w14:paraId="14883487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55AB0" w14:textId="1778E8D0" w:rsidR="00BB49ED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Яблоко с листочком</w:t>
            </w:r>
          </w:p>
        </w:tc>
        <w:tc>
          <w:tcPr>
            <w:tcW w:w="5152" w:type="dxa"/>
          </w:tcPr>
          <w:p w14:paraId="7412197D" w14:textId="77777777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и техникой безопасности при работе с 3-d ручкой. </w:t>
            </w:r>
          </w:p>
          <w:p w14:paraId="342FF5E4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8BCAE" w14:textId="0C9B12E1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круглых предметов: создание контурных рисунков, замыкание линии в кольцо. </w:t>
            </w:r>
          </w:p>
          <w:p w14:paraId="2D2C33EC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B4B2F" w14:textId="20B3CF80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овальных и круглых предметов: создание контурных рисунков, замыкание линии в кольцо. </w:t>
            </w:r>
          </w:p>
          <w:p w14:paraId="7B7D7831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4D96B" w14:textId="7C985839" w:rsidR="00BB49ED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элементов.</w:t>
            </w:r>
          </w:p>
        </w:tc>
      </w:tr>
      <w:tr w:rsidR="00BB49ED" w14:paraId="36D45828" w14:textId="77777777" w:rsidTr="00C6315E">
        <w:tc>
          <w:tcPr>
            <w:tcW w:w="1443" w:type="dxa"/>
          </w:tcPr>
          <w:p w14:paraId="30B93FE9" w14:textId="17A01407" w:rsidR="00BB49ED" w:rsidRPr="00C6315E" w:rsidRDefault="00C6315E" w:rsidP="00BB49E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50" w:type="dxa"/>
          </w:tcPr>
          <w:p w14:paraId="04A30735" w14:textId="63BFCFDA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Грибочки на поляне. </w:t>
            </w:r>
          </w:p>
          <w:p w14:paraId="2373DBB6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81D5E" w14:textId="016BE66F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Спелый виноград. </w:t>
            </w:r>
          </w:p>
          <w:p w14:paraId="2C3F2124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6666E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BE9BA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BAA4B" w14:textId="5C644304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Падают, падают листья» </w:t>
            </w:r>
          </w:p>
          <w:p w14:paraId="0D28B5D5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29633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58CCF" w14:textId="6DD46925" w:rsidR="00BB49ED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Оденем березку в осенний наряд</w:t>
            </w:r>
          </w:p>
        </w:tc>
        <w:tc>
          <w:tcPr>
            <w:tcW w:w="5152" w:type="dxa"/>
          </w:tcPr>
          <w:p w14:paraId="250EDAE7" w14:textId="77777777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двухмерной модели грибочка по контуру. </w:t>
            </w:r>
          </w:p>
          <w:p w14:paraId="4063DE29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08B1C" w14:textId="7679F974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ритмической композиции – двухмерной модели «гроздь винограда» с листочком. </w:t>
            </w:r>
          </w:p>
          <w:p w14:paraId="2FE9FCC3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0B487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осенних листьев для создания сюжетной композиции. </w:t>
            </w:r>
          </w:p>
          <w:p w14:paraId="38159E0B" w14:textId="4B5A68B2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цвета и ритма. </w:t>
            </w:r>
          </w:p>
          <w:p w14:paraId="2FB65872" w14:textId="77777777" w:rsid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3CBC3" w14:textId="77777777" w:rsidR="00BB49ED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Создание аппликативной композиции: соединение готовых форм листьев с основой ветки дерева.</w:t>
            </w:r>
          </w:p>
          <w:p w14:paraId="1487BFC3" w14:textId="11D8C96B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15E" w14:paraId="0855EC5F" w14:textId="77777777" w:rsidTr="00C6315E">
        <w:tc>
          <w:tcPr>
            <w:tcW w:w="1443" w:type="dxa"/>
          </w:tcPr>
          <w:p w14:paraId="0B46D8D7" w14:textId="00E938CE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50" w:type="dxa"/>
          </w:tcPr>
          <w:p w14:paraId="37F96F92" w14:textId="36B0AF71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снежинка </w:t>
            </w:r>
          </w:p>
          <w:p w14:paraId="76E4D1BA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061B2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E8C9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6A562" w14:textId="4C90BCFC" w:rsidR="00C6315E" w:rsidRP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В лесу родилась елочка. </w:t>
            </w:r>
          </w:p>
          <w:p w14:paraId="16E0F293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141AE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6A7B" w14:textId="4EC6A268" w:rsidR="00C6315E" w:rsidRP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Веселый снеговик. </w:t>
            </w:r>
          </w:p>
          <w:p w14:paraId="09173566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7D866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76E4C" w14:textId="5A682D1F" w:rsidR="00C6315E" w:rsidRP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Новогодняя 3-d открытка</w:t>
            </w:r>
          </w:p>
        </w:tc>
        <w:tc>
          <w:tcPr>
            <w:tcW w:w="5152" w:type="dxa"/>
          </w:tcPr>
          <w:p w14:paraId="773A081B" w14:textId="59D29D07" w:rsidR="00C6315E" w:rsidRPr="00C6315E" w:rsidRDefault="00C6315E" w:rsidP="00C6315E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формой снежинки. Рисование снежинок различной формы </w:t>
            </w:r>
            <w:r w:rsidRPr="00C63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готовому контуру. Закрепление навыков работы с ручкой. </w:t>
            </w:r>
          </w:p>
          <w:p w14:paraId="529D3702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1937A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Дифференцирование предметов по величине (большой, средний, маленький). Знакомство с треугольной формой. </w:t>
            </w:r>
          </w:p>
          <w:p w14:paraId="56A5A09E" w14:textId="3C254DAC" w:rsidR="00C6315E" w:rsidRP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рук, концентрации внимания. </w:t>
            </w:r>
          </w:p>
          <w:p w14:paraId="5DC04501" w14:textId="77777777" w:rsid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FBBEB" w14:textId="7454369E" w:rsidR="00C6315E" w:rsidRP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Дифференцирование предметов по величине (большой, средний, маленький). Закрепление навыков работы с ручкой. </w:t>
            </w:r>
          </w:p>
          <w:p w14:paraId="7FDEF260" w14:textId="15A8FD24" w:rsidR="00C6315E" w:rsidRPr="00C6315E" w:rsidRDefault="00C6315E" w:rsidP="00C6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5E">
              <w:rPr>
                <w:rFonts w:ascii="Times New Roman" w:hAnsi="Times New Roman" w:cs="Times New Roman"/>
                <w:sz w:val="28"/>
                <w:szCs w:val="28"/>
              </w:rPr>
              <w:t>Создание сюжетной композиции из деталей, сделанных ранее (снежинка, елочка, снеговик). Развитие чувства ритма, пространственного мышления.</w:t>
            </w:r>
          </w:p>
        </w:tc>
      </w:tr>
      <w:tr w:rsidR="00AF77DD" w14:paraId="2CC43AB7" w14:textId="77777777" w:rsidTr="00C6315E">
        <w:tc>
          <w:tcPr>
            <w:tcW w:w="1443" w:type="dxa"/>
          </w:tcPr>
          <w:p w14:paraId="6359B607" w14:textId="2D268CAD" w:rsidR="00AF77DD" w:rsidRPr="00C6315E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50" w:type="dxa"/>
          </w:tcPr>
          <w:p w14:paraId="03A90942" w14:textId="04517BEB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Домик для воробья. </w:t>
            </w:r>
          </w:p>
          <w:p w14:paraId="5E7A0647" w14:textId="77777777" w:rsid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21036" w14:textId="77777777" w:rsid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0C161" w14:textId="0A4FC26A" w:rsidR="00AF77DD" w:rsidRP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Воробей. </w:t>
            </w:r>
          </w:p>
          <w:p w14:paraId="40F76368" w14:textId="77777777" w:rsid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4458A" w14:textId="77777777" w:rsid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78AB7" w14:textId="6DAD5C21" w:rsidR="00AF77DD" w:rsidRP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Воробей. </w:t>
            </w:r>
          </w:p>
          <w:p w14:paraId="2E135810" w14:textId="77777777" w:rsid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EC3B5" w14:textId="77777777" w:rsid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E9E07" w14:textId="77777777" w:rsid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F3E00" w14:textId="07A6D6E4" w:rsidR="00AF77DD" w:rsidRP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Зимняя столовая для воробьев.</w:t>
            </w:r>
          </w:p>
        </w:tc>
        <w:tc>
          <w:tcPr>
            <w:tcW w:w="5152" w:type="dxa"/>
          </w:tcPr>
          <w:p w14:paraId="06D4CCDF" w14:textId="3D4D9164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модели кормушки для птицы. Развитие умения рисовать линии в пространстве. Развитие мелкой моторики. </w:t>
            </w:r>
          </w:p>
          <w:p w14:paraId="6379E1F3" w14:textId="77777777" w:rsidR="00AF77DD" w:rsidRP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созданием модели птицы. Развитие мелкой моторики, внимания. Воспитание чувства прекрасного. </w:t>
            </w:r>
          </w:p>
          <w:p w14:paraId="55DE07EF" w14:textId="77777777" w:rsidR="00AF77DD" w:rsidRP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над созданием модели птицы. Развитие мелкой моторики, внимания. Воспитание чувства прекрасного. </w:t>
            </w:r>
          </w:p>
          <w:p w14:paraId="63CF6B1D" w14:textId="41E341CD" w:rsidR="00AF77DD" w:rsidRPr="00AF77DD" w:rsidRDefault="00AF77DD" w:rsidP="00AF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готовой композиции из выполненных ранее </w:t>
            </w:r>
            <w:proofErr w:type="gramStart"/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деталей.  </w:t>
            </w:r>
            <w:proofErr w:type="gramEnd"/>
          </w:p>
        </w:tc>
      </w:tr>
      <w:tr w:rsidR="00BB49ED" w14:paraId="7A12DFDA" w14:textId="77777777" w:rsidTr="00C6315E">
        <w:tc>
          <w:tcPr>
            <w:tcW w:w="1443" w:type="dxa"/>
          </w:tcPr>
          <w:p w14:paraId="7F0D3EB1" w14:textId="6C93EB3C" w:rsidR="00BB49ED" w:rsidRPr="00C6315E" w:rsidRDefault="00AF77DD" w:rsidP="00BB49E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50" w:type="dxa"/>
          </w:tcPr>
          <w:p w14:paraId="57B9CB93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Строим башню. </w:t>
            </w:r>
          </w:p>
          <w:p w14:paraId="43C71237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1730C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4B3ED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23C16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39934" w14:textId="75A777F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Ракета в космосе. </w:t>
            </w:r>
          </w:p>
          <w:p w14:paraId="0F1E918E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A105B" w14:textId="34B7ED7D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За синими морями,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высокими горами. </w:t>
            </w:r>
          </w:p>
          <w:p w14:paraId="21F83101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A1A9F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AFFB1" w14:textId="497CA531" w:rsidR="00BB49ED" w:rsidRPr="00C6315E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Праздничная открытка для папы.</w:t>
            </w:r>
          </w:p>
        </w:tc>
        <w:tc>
          <w:tcPr>
            <w:tcW w:w="5152" w:type="dxa"/>
          </w:tcPr>
          <w:p w14:paraId="0DA3B0CB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о геометрической форме «квадрат». Упражнять в различении геометрических фигур по цвету, по величине.  </w:t>
            </w:r>
          </w:p>
          <w:p w14:paraId="5BC21836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макета ракеты. Развитие творческого воображения. </w:t>
            </w:r>
          </w:p>
          <w:p w14:paraId="64C4C799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Создание модели кораблика на волнах. 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навыков работы с ручкой. Развитие пространственного мышления. </w:t>
            </w:r>
          </w:p>
          <w:p w14:paraId="6C2A1C4F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9FF8A7" w14:textId="268CF9D6" w:rsidR="00BB49ED" w:rsidRPr="00C6315E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Создание открытки к празднику пап из готовых форм. Закрепление навыков работы с ручкой.</w:t>
            </w:r>
          </w:p>
        </w:tc>
      </w:tr>
      <w:tr w:rsidR="00BB49ED" w14:paraId="569F2052" w14:textId="77777777" w:rsidTr="00C6315E">
        <w:tc>
          <w:tcPr>
            <w:tcW w:w="1443" w:type="dxa"/>
          </w:tcPr>
          <w:p w14:paraId="4122AF72" w14:textId="34A08E2F" w:rsidR="00BB49ED" w:rsidRPr="00C6315E" w:rsidRDefault="00AF77DD" w:rsidP="00BB49E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50" w:type="dxa"/>
          </w:tcPr>
          <w:p w14:paraId="48FA35C6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Цветок для мамочки </w:t>
            </w:r>
          </w:p>
          <w:p w14:paraId="2354E304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DC430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BB8DA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DBE27" w14:textId="697C3F0D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Ходит в небе солнышко. </w:t>
            </w:r>
          </w:p>
          <w:p w14:paraId="68A9FF60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9E503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4B41C" w14:textId="5CB7028E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Ваза с весенними веточками. </w:t>
            </w:r>
          </w:p>
          <w:p w14:paraId="79F9409B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4B0A5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18EFD" w14:textId="6A30867F" w:rsidR="00BB49ED" w:rsidRPr="00C6315E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Веселая неваляшка.</w:t>
            </w:r>
          </w:p>
        </w:tc>
        <w:tc>
          <w:tcPr>
            <w:tcW w:w="5152" w:type="dxa"/>
          </w:tcPr>
          <w:p w14:paraId="36848D71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выбор цвета. Создание модели по контуру. Развитие творческого воображения, внимания, мелкой моторики. </w:t>
            </w:r>
          </w:p>
          <w:p w14:paraId="1632FE72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образа солнца из большого круга и 7-10 лучей (полосок, треугольников, трапеций – по выбору детей). Развитие чувства формы и ритма. </w:t>
            </w:r>
          </w:p>
          <w:p w14:paraId="3D581F73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прямых линий – веточек. Рисование маленьких почек точечным способом. </w:t>
            </w:r>
          </w:p>
          <w:p w14:paraId="38C7734D" w14:textId="78BB55EA" w:rsidR="00BB49ED" w:rsidRPr="00C6315E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Развитие чувства формы и пропорций. Создание модели игрушки неваляшки. Дифференцирование предметов по величине.</w:t>
            </w:r>
          </w:p>
        </w:tc>
      </w:tr>
      <w:tr w:rsidR="00BB49ED" w14:paraId="048A2ADB" w14:textId="77777777" w:rsidTr="00C6315E">
        <w:tc>
          <w:tcPr>
            <w:tcW w:w="1443" w:type="dxa"/>
          </w:tcPr>
          <w:p w14:paraId="31A7D157" w14:textId="27197B01" w:rsidR="00BB49ED" w:rsidRPr="00C6315E" w:rsidRDefault="00AF77DD" w:rsidP="00BB49E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50" w:type="dxa"/>
          </w:tcPr>
          <w:p w14:paraId="2EAEC3E3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Одуванчики в траве. </w:t>
            </w:r>
          </w:p>
          <w:p w14:paraId="22319AF7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CB2E7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364C6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D9AA2" w14:textId="13B81FA9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Флажки. </w:t>
            </w:r>
          </w:p>
          <w:p w14:paraId="21B2AEB7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5C3A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EE67A" w14:textId="77777777" w:rsid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6D17F" w14:textId="5FC0EFDD" w:rsidR="00BB49ED" w:rsidRPr="00C6315E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Божья коровка.</w:t>
            </w:r>
          </w:p>
        </w:tc>
        <w:tc>
          <w:tcPr>
            <w:tcW w:w="5152" w:type="dxa"/>
          </w:tcPr>
          <w:p w14:paraId="36F326AD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выбор цвета. Создание модели по контуру. Развитие творческого воображения, внимания, мелкой моторики. </w:t>
            </w:r>
          </w:p>
          <w:p w14:paraId="291F9D88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флажков разной формы (прямоугольных, треугольных, квадратных). Развитие чувства формы и цвета. </w:t>
            </w:r>
          </w:p>
          <w:p w14:paraId="1C6FB547" w14:textId="3CEB2659" w:rsidR="00BB49ED" w:rsidRPr="00C6315E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Рисование выразительного, эмоционального образа божьей коровки на основе зеленого листика, вырезанного педагогом. Развитие чувства цвета и формы.</w:t>
            </w:r>
          </w:p>
        </w:tc>
      </w:tr>
      <w:tr w:rsidR="00AF77DD" w14:paraId="129F43F7" w14:textId="77777777" w:rsidTr="00C6315E">
        <w:tc>
          <w:tcPr>
            <w:tcW w:w="1443" w:type="dxa"/>
          </w:tcPr>
          <w:p w14:paraId="1E251582" w14:textId="72304C18" w:rsidR="00AF77DD" w:rsidRDefault="00AF77DD" w:rsidP="00BB49E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50" w:type="dxa"/>
          </w:tcPr>
          <w:p w14:paraId="0785AE01" w14:textId="77777777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Разноцветная бабочка. </w:t>
            </w:r>
          </w:p>
          <w:p w14:paraId="0FB6E67C" w14:textId="2E71105D" w:rsidR="00AF77DD" w:rsidRPr="00AF77DD" w:rsidRDefault="00AF77DD" w:rsidP="00AF77DD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7DD">
              <w:rPr>
                <w:rFonts w:ascii="Times New Roman" w:hAnsi="Times New Roman" w:cs="Times New Roman"/>
                <w:sz w:val="28"/>
                <w:szCs w:val="28"/>
              </w:rPr>
              <w:t>Вот что я умею!</w:t>
            </w:r>
          </w:p>
        </w:tc>
        <w:tc>
          <w:tcPr>
            <w:tcW w:w="5152" w:type="dxa"/>
          </w:tcPr>
          <w:p w14:paraId="6DD5BEB5" w14:textId="77777777" w:rsidR="00D83BB9" w:rsidRPr="00D83BB9" w:rsidRDefault="00D83BB9" w:rsidP="00D83BB9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BB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модели бабочки. Развитие чувства цвета, ритма, воображения. </w:t>
            </w:r>
          </w:p>
          <w:p w14:paraId="76B4D6BF" w14:textId="3C020969" w:rsidR="00AF77DD" w:rsidRPr="00AF77DD" w:rsidRDefault="00D83BB9" w:rsidP="00D83BB9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BB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года. Подготовка выставки работ </w:t>
            </w:r>
            <w:proofErr w:type="gramStart"/>
            <w:r w:rsidRPr="00D83BB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воспитанников.  </w:t>
            </w:r>
            <w:proofErr w:type="gramEnd"/>
          </w:p>
        </w:tc>
      </w:tr>
    </w:tbl>
    <w:p w14:paraId="28099DDF" w14:textId="352FCB1A" w:rsidR="00D83BB9" w:rsidRDefault="00D83BB9" w:rsidP="00BB49ED">
      <w:pPr>
        <w:tabs>
          <w:tab w:val="left" w:pos="1425"/>
        </w:tabs>
      </w:pPr>
    </w:p>
    <w:p w14:paraId="55B2F789" w14:textId="77777777" w:rsidR="00D83BB9" w:rsidRPr="00D83BB9" w:rsidRDefault="00D83BB9" w:rsidP="00D83BB9"/>
    <w:p w14:paraId="1E135823" w14:textId="77777777" w:rsidR="00D83BB9" w:rsidRPr="00D83BB9" w:rsidRDefault="00D83BB9" w:rsidP="00D83BB9"/>
    <w:p w14:paraId="2C75B462" w14:textId="77777777" w:rsidR="00D83BB9" w:rsidRPr="00D83BB9" w:rsidRDefault="00D83BB9" w:rsidP="00D83BB9"/>
    <w:p w14:paraId="20508CF0" w14:textId="77777777" w:rsidR="00D83BB9" w:rsidRPr="00D83BB9" w:rsidRDefault="00D83BB9" w:rsidP="00D83BB9"/>
    <w:p w14:paraId="058F62A4" w14:textId="4D3B9AE5" w:rsidR="00D83BB9" w:rsidRDefault="00D83BB9" w:rsidP="00D83BB9"/>
    <w:p w14:paraId="02B21684" w14:textId="4A2643AB" w:rsidR="00BB49ED" w:rsidRDefault="00D83BB9" w:rsidP="00D83BB9">
      <w:pPr>
        <w:tabs>
          <w:tab w:val="left" w:pos="1440"/>
        </w:tabs>
      </w:pPr>
      <w:r>
        <w:tab/>
      </w:r>
    </w:p>
    <w:p w14:paraId="588C1322" w14:textId="77777777" w:rsidR="00D83BB9" w:rsidRPr="00D83BB9" w:rsidRDefault="00D83BB9" w:rsidP="00D83BB9">
      <w:pPr>
        <w:spacing w:after="0"/>
        <w:ind w:left="43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ТЕМАТИЧЕСКОЕ ПЛАНИРОВАНИЕ </w:t>
      </w:r>
      <w:proofErr w:type="gramStart"/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ЗАНЯТИЙ</w:t>
      </w: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С</w:t>
      </w:r>
      <w:proofErr w:type="gramEnd"/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 ДЕТЬМИ СТАРШЕЙ   ГРУППЫ (5 – 6  ЛЕТ)</w:t>
      </w: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0C6D7B2" w14:textId="77777777" w:rsidR="00D83BB9" w:rsidRPr="00D83BB9" w:rsidRDefault="00D83BB9" w:rsidP="00D83BB9">
      <w:pPr>
        <w:spacing w:after="0"/>
        <w:ind w:right="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639" w:type="dxa"/>
        <w:tblInd w:w="-5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1015"/>
        <w:gridCol w:w="564"/>
        <w:gridCol w:w="2539"/>
        <w:gridCol w:w="5521"/>
      </w:tblGrid>
      <w:tr w:rsidR="00D83BB9" w:rsidRPr="00D83BB9" w14:paraId="5543C93D" w14:textId="77777777" w:rsidTr="00D83BB9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810F" w14:textId="77777777" w:rsidR="00D83BB9" w:rsidRPr="00D83BB9" w:rsidRDefault="00D83BB9" w:rsidP="00D83BB9">
            <w:pPr>
              <w:ind w:left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Месяц </w:t>
            </w:r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FB89" w14:textId="77777777" w:rsidR="00D83BB9" w:rsidRPr="00D83BB9" w:rsidRDefault="00D83BB9" w:rsidP="00D83BB9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7D81" w14:textId="77777777" w:rsidR="00D83BB9" w:rsidRPr="00D83BB9" w:rsidRDefault="00D83BB9" w:rsidP="00D83BB9">
            <w:pPr>
              <w:ind w:left="548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353" w14:textId="77777777" w:rsidR="00D83BB9" w:rsidRPr="00D83BB9" w:rsidRDefault="00D83BB9" w:rsidP="00D83BB9">
            <w:pPr>
              <w:ind w:left="1916" w:right="17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 занятия</w:t>
            </w:r>
            <w:proofErr w:type="gramEnd"/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3BB9" w:rsidRPr="00D83BB9" w14:paraId="6A70EECF" w14:textId="77777777" w:rsidTr="00D83BB9">
        <w:trPr>
          <w:trHeight w:val="56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0AF2" w14:textId="77777777" w:rsidR="00D83BB9" w:rsidRPr="00D83BB9" w:rsidRDefault="00D83BB9" w:rsidP="00D83BB9">
            <w:pPr>
              <w:ind w:lef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CB04C03" wp14:editId="3260DDC4">
                      <wp:extent cx="282749" cy="682728"/>
                      <wp:effectExtent l="0" t="0" r="0" b="0"/>
                      <wp:docPr id="41062" name="Group 41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682728"/>
                                <a:chOff x="0" y="0"/>
                                <a:chExt cx="282749" cy="682728"/>
                              </a:xfrm>
                            </wpg:grpSpPr>
                            <wps:wsp>
                              <wps:cNvPr id="3696" name="Rectangle 3696"/>
                              <wps:cNvSpPr/>
                              <wps:spPr>
                                <a:xfrm rot="-5399999">
                                  <a:off x="22514" y="306295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28ECE0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7" name="Rectangle 3697"/>
                              <wps:cNvSpPr/>
                              <wps:spPr>
                                <a:xfrm rot="-5399999">
                                  <a:off x="-177826" y="166457"/>
                                  <a:ext cx="8080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9321C3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8" name="Rectangle 3698"/>
                              <wps:cNvSpPr/>
                              <wps:spPr>
                                <a:xfrm rot="-5399999">
                                  <a:off x="178023" y="-22825"/>
                                  <a:ext cx="99289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4BC86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04C03" id="Group 41062" o:spid="_x0000_s1051" style="width:22.25pt;height:53.75pt;mso-position-horizontal-relative:char;mso-position-vertical-relative:line" coordsize="2827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">
                      <v:rect id="Rectangle 3696" o:spid="_x0000_s1052" style="position:absolute;left:225;top:3063;width:506;height: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DkscA&#10;AADdAAAADwAAAGRycy9kb3ducmV2LnhtbESPT2vCQBTE70K/w/IEb7rRSmyjq0ihxItC1RaPz+zL&#10;H5p9m2ZXTb+9WxB6HGbmN8xi1ZlaXKl1lWUF41EEgjizuuJCwfHwPnwB4TyyxtoyKfglB6vlU2+B&#10;ibY3/qDr3hciQNglqKD0vkmkdFlJBt3INsTBy21r0AfZFlK3eAtwU8tJFMXSYMVhocSG3krKvvcX&#10;o+BzfLh8pW535lP+M5tufbrLi1SpQb9bz0F46vx/+NHeaAXP8Ws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QA5LHAAAA3QAAAA8AAAAAAAAAAAAAAAAAmAIAAGRy&#10;cy9kb3ducmV2LnhtbFBLBQYAAAAABAAEAPUAAACMAwAAAAA=&#10;" filled="f" stroked="f">
                        <v:textbox inset="0,0,0,0">
                          <w:txbxContent>
                            <w:p w14:paraId="4328ECE0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97" o:spid="_x0000_s1053" style="position:absolute;left:-1778;top:1664;width:8080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mCcYA&#10;AADdAAAADwAAAGRycy9kb3ducmV2LnhtbESPT2sCMRTE74LfITyhN83aFq2rUaQg20sFtS0en5u3&#10;f3Dzsm6irt/eFASPw8z8hpktWlOJCzWutKxgOIhAEKdWl5wr+Nmt+h8gnEfWWFkmBTdysJh3OzOM&#10;tb3yhi5bn4sAYRejgsL7OpbSpQUZdANbEwcvs41BH2STS93gNcBNJV+jaCQNlhwWCqzps6D0uD0b&#10;Bb/D3fkvcesD77PT+P3bJ+ssT5R66bXLKQhPrX+GH+0vreBtNBnD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ymCcYAAADdAAAADwAAAAAAAAAAAAAAAACYAgAAZHJz&#10;L2Rvd25yZXYueG1sUEsFBgAAAAAEAAQA9QAAAIsDAAAAAA==&#10;" filled="f" stroked="f">
                        <v:textbox inset="0,0,0,0">
                          <w:txbxContent>
                            <w:p w14:paraId="639321C3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3698" o:spid="_x0000_s1054" style="position:absolute;left:1781;top:-229;width:992;height:9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ye8MA&#10;AADdAAAADwAAAGRycy9kb3ducmV2LnhtbERPy2oCMRTdF/yHcAV3NaMWH1OjFEGmmwo+cXk7ufOg&#10;k5txEnX692YhuDyc93zZmkrcqHGlZQWDfgSCOLW65FzBYb9+n4JwHlljZZkU/JOD5aLzNsdY2ztv&#10;6bbzuQgh7GJUUHhfx1K6tCCDrm9r4sBltjHoA2xyqRu8h3BTyWEUjaXBkkNDgTWtCkr/dlej4DjY&#10;X0+J2/zyObtMPn58ssnyRKlet/36BOGp9S/x0/2tFYzGszA3vAlP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Mye8MAAADdAAAADwAAAAAAAAAAAAAAAACYAgAAZHJzL2Rv&#10;d25yZXYueG1sUEsFBgAAAAAEAAQA9QAAAIgDAAAAAA==&#10;" filled="f" stroked="f">
                        <v:textbox inset="0,0,0,0">
                          <w:txbxContent>
                            <w:p w14:paraId="2A24BC86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9AF7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C049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8018" w14:textId="77777777" w:rsidR="00D83BB9" w:rsidRPr="00D83BB9" w:rsidRDefault="00D83BB9" w:rsidP="00D83BB9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правилами и техникой безопасности при работе с 3-d ручкой. </w:t>
            </w:r>
          </w:p>
        </w:tc>
      </w:tr>
      <w:tr w:rsidR="00D83BB9" w:rsidRPr="00D83BB9" w14:paraId="62467611" w14:textId="77777777" w:rsidTr="00D83BB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67017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E39F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0642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Ветка рябины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CDFF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композиции. Закрепление навыков работы с ручкой. </w:t>
            </w:r>
          </w:p>
        </w:tc>
      </w:tr>
      <w:tr w:rsidR="00D83BB9" w:rsidRPr="00D83BB9" w14:paraId="5118020D" w14:textId="77777777" w:rsidTr="00D83BB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607D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6DFA" w14:textId="77777777" w:rsidR="00D83BB9" w:rsidRPr="00D83BB9" w:rsidRDefault="00D83BB9" w:rsidP="00D83BB9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678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Осенний лес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BCCD" w14:textId="77777777" w:rsidR="00D83BB9" w:rsidRPr="00D83BB9" w:rsidRDefault="00D83BB9" w:rsidP="00D83BB9">
            <w:pPr>
              <w:ind w:left="108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сюжетной композиции, состоящей из разных деталей: деревья и листья. Развитие чувства композиции, моторики, воображения. </w:t>
            </w:r>
          </w:p>
        </w:tc>
      </w:tr>
      <w:tr w:rsidR="00D83BB9" w:rsidRPr="00D83BB9" w14:paraId="48A22F70" w14:textId="77777777" w:rsidTr="00D83BB9">
        <w:trPr>
          <w:trHeight w:val="56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70C" w14:textId="77777777" w:rsidR="00D83BB9" w:rsidRPr="00D83BB9" w:rsidRDefault="00D83BB9" w:rsidP="00D83BB9">
            <w:pPr>
              <w:ind w:lef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9287767" wp14:editId="30798409">
                      <wp:extent cx="282749" cy="533453"/>
                      <wp:effectExtent l="0" t="0" r="0" b="0"/>
                      <wp:docPr id="41143" name="Group 41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533453"/>
                                <a:chOff x="0" y="0"/>
                                <a:chExt cx="282749" cy="533453"/>
                              </a:xfrm>
                            </wpg:grpSpPr>
                            <wps:wsp>
                              <wps:cNvPr id="3818" name="Rectangle 3818"/>
                              <wps:cNvSpPr/>
                              <wps:spPr>
                                <a:xfrm rot="-5399999">
                                  <a:off x="22514" y="211809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3A4711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9" name="Rectangle 3819"/>
                              <wps:cNvSpPr/>
                              <wps:spPr>
                                <a:xfrm rot="-5399999">
                                  <a:off x="-103894" y="91114"/>
                                  <a:ext cx="66021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D33727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0" name="Rectangle 3820"/>
                              <wps:cNvSpPr/>
                              <wps:spPr>
                                <a:xfrm rot="-5399999">
                                  <a:off x="202346" y="-3507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A23464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287767" id="Group 41143" o:spid="_x0000_s1055" style="width:22.25pt;height:42pt;mso-position-horizontal-relative:char;mso-position-vertical-relative:line" coordsize="2827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">
                      <v:rect id="Rectangle 3818" o:spid="_x0000_s1056" style="position:absolute;left:225;top:2118;width:506;height: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q6sQA&#10;AADdAAAADwAAAGRycy9kb3ducmV2LnhtbERPy2rCQBTdF/yH4Qru6iRaWkkzERFKuqmgacXlbebm&#10;gZk7aWbU9O+dRaHLw3mn69F04kqDay0riOcRCOLS6pZrBZ/F2+MKhPPIGjvLpOCXHKyzyUOKibY3&#10;3tP14GsRQtglqKDxvk+kdGVDBt3c9sSBq+xg0Ac41FIPeAvhppOLKHqWBlsODQ32tG2oPB8uRsFX&#10;XFyOudt986n6eXn68PmuqnOlZtNx8wrC0+j/xX/ud61guYrD3PAmP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FqurEAAAA3QAAAA8AAAAAAAAAAAAAAAAAmAIAAGRycy9k&#10;b3ducmV2LnhtbFBLBQYAAAAABAAEAPUAAACJAwAAAAA=&#10;" filled="f" stroked="f">
                        <v:textbox inset="0,0,0,0">
                          <w:txbxContent>
                            <w:p w14:paraId="513A4711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19" o:spid="_x0000_s1057" style="position:absolute;left:-1039;top:911;width:6601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PcccA&#10;AADd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VMZvEr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D3HHAAAA3QAAAA8AAAAAAAAAAAAAAAAAmAIAAGRy&#10;cy9kb3ducmV2LnhtbFBLBQYAAAAABAAEAPUAAACMAwAAAAA=&#10;" filled="f" stroked="f">
                        <v:textbox inset="0,0,0,0">
                          <w:txbxContent>
                            <w:p w14:paraId="01D33727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3820" o:spid="_x0000_s1058" style="position:absolute;left:2024;top:-351;width:505;height:9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9sUc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sl8HP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9sUcMAAADdAAAADwAAAAAAAAAAAAAAAACYAgAAZHJzL2Rv&#10;d25yZXYueG1sUEsFBgAAAAAEAAQA9QAAAIgDAAAAAA==&#10;" filled="f" stroked="f">
                        <v:textbox inset="0,0,0,0">
                          <w:txbxContent>
                            <w:p w14:paraId="16A23464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7789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3E2" w14:textId="77777777" w:rsidR="00D83BB9" w:rsidRPr="00D83BB9" w:rsidRDefault="00D83BB9" w:rsidP="00D83BB9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Разноцветные зонтики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4906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двухмерной модели зонтика по контуру. Закрепление навыков работы с ручкой. </w:t>
            </w:r>
          </w:p>
        </w:tc>
      </w:tr>
      <w:tr w:rsidR="00D83BB9" w:rsidRPr="00D83BB9" w14:paraId="01A041A8" w14:textId="77777777" w:rsidTr="00D83BB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2C7BD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E4A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424C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Дома на нашей улице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6082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дома из геометрических фигур. Развитие пространственного </w:t>
            </w:r>
            <w:proofErr w:type="gram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мышления.  </w:t>
            </w:r>
            <w:proofErr w:type="gramEnd"/>
          </w:p>
        </w:tc>
      </w:tr>
      <w:tr w:rsidR="00D83BB9" w:rsidRPr="00D83BB9" w14:paraId="623DB048" w14:textId="77777777" w:rsidTr="00D83BB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3891E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41DB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3A9D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Колечко для мамы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5A87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колечка в подарок ко Дню матери. </w:t>
            </w:r>
          </w:p>
          <w:p w14:paraId="2FF19714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творческого воображения. Мелкой моторики. </w:t>
            </w:r>
          </w:p>
        </w:tc>
      </w:tr>
      <w:tr w:rsidR="00D83BB9" w:rsidRPr="00D83BB9" w14:paraId="5649E56C" w14:textId="77777777" w:rsidTr="00D83BB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A813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CCA5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DDF1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Машинка.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DBC" w14:textId="77777777" w:rsidR="00D83BB9" w:rsidRPr="00D83BB9" w:rsidRDefault="00D83BB9" w:rsidP="00D83BB9">
            <w:pPr>
              <w:ind w:left="108" w:righ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машины по готовому контуру, развитие мелкой моторики, внимания. </w:t>
            </w:r>
          </w:p>
        </w:tc>
      </w:tr>
      <w:tr w:rsidR="00D83BB9" w:rsidRPr="00D83BB9" w14:paraId="22BA8BFE" w14:textId="77777777" w:rsidTr="00D83BB9">
        <w:trPr>
          <w:trHeight w:val="84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5173" w14:textId="77777777" w:rsidR="00D83BB9" w:rsidRPr="00D83BB9" w:rsidRDefault="00D83BB9" w:rsidP="00D83BB9">
            <w:pPr>
              <w:ind w:lef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0CB0A09" wp14:editId="484CE106">
                      <wp:extent cx="282749" cy="585269"/>
                      <wp:effectExtent l="0" t="0" r="0" b="0"/>
                      <wp:docPr id="41243" name="Group 41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585269"/>
                                <a:chOff x="0" y="0"/>
                                <a:chExt cx="282749" cy="585269"/>
                              </a:xfrm>
                            </wpg:grpSpPr>
                            <wps:wsp>
                              <wps:cNvPr id="3984" name="Rectangle 3984"/>
                              <wps:cNvSpPr/>
                              <wps:spPr>
                                <a:xfrm rot="-5399999">
                                  <a:off x="22514" y="239241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F06325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5" name="Rectangle 3985"/>
                              <wps:cNvSpPr/>
                              <wps:spPr>
                                <a:xfrm rot="-5399999">
                                  <a:off x="-137357" y="109467"/>
                                  <a:ext cx="72713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EDC60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6" name="Rectangle 3986"/>
                              <wps:cNvSpPr/>
                              <wps:spPr>
                                <a:xfrm rot="-5399999">
                                  <a:off x="202346" y="-3507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4098A4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B0A09" id="Group 41243" o:spid="_x0000_s1059" style="width:22.25pt;height:46.1pt;mso-position-horizontal-relative:char;mso-position-vertical-relative:line" coordsize="2827,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">
                      <v:rect id="Rectangle 3984" o:spid="_x0000_s1060" style="position:absolute;left:225;top:2392;width:506;height: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69c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bwMp2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jOvXHAAAA3QAAAA8AAAAAAAAAAAAAAAAAmAIAAGRy&#10;cy9kb3ducmV2LnhtbFBLBQYAAAAABAAEAPUAAACMAwAAAAA=&#10;" filled="f" stroked="f">
                        <v:textbox inset="0,0,0,0">
                          <w:txbxContent>
                            <w:p w14:paraId="60F06325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85" o:spid="_x0000_s1061" style="position:absolute;left:-1373;top:1094;width:7270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+fbsgA&#10;AADdAAAADwAAAGRycy9kb3ducmV2LnhtbESPW2vCQBSE3wv+h+UU+tZstNra1FWkIPFFoV5KH0+z&#10;JxfMnk2zq8Z/7wpCH4eZ+YaZzDpTixO1rrKsoB/FIIgzqysuFOy2i+cxCOeRNdaWScGFHMymvYcJ&#10;Jtqe+YtOG1+IAGGXoILS+yaR0mUlGXSRbYiDl9vWoA+yLaRu8RzgppaDOH6VBisOCyU29FlSdtgc&#10;jYJ9f3v8Tt36l3/yv7fhyqfrvEiVenrs5h8gPHX+P3xvL7WCl/fxC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b59uyAAAAN0AAAAPAAAAAAAAAAAAAAAAAJgCAABk&#10;cnMvZG93bnJldi54bWxQSwUGAAAAAAQABAD1AAAAjQMAAAAA&#10;" filled="f" stroked="f">
                        <v:textbox inset="0,0,0,0">
                          <w:txbxContent>
                            <w:p w14:paraId="225EDC60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3986" o:spid="_x0000_s1062" style="position:absolute;left:2024;top:-351;width:505;height:9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0BGc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mk7G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9ARnHAAAA3QAAAA8AAAAAAAAAAAAAAAAAmAIAAGRy&#10;cy9kb3ducmV2LnhtbFBLBQYAAAAABAAEAPUAAACMAwAAAAA=&#10;" filled="f" stroked="f">
                        <v:textbox inset="0,0,0,0">
                          <w:txbxContent>
                            <w:p w14:paraId="274098A4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9439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3AD4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Веселый снеговик.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B50D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Дифференцирование предметов по величине (большой, средний, маленький). Закрепление навыков работы с ручкой. </w:t>
            </w:r>
          </w:p>
        </w:tc>
      </w:tr>
      <w:tr w:rsidR="00D83BB9" w:rsidRPr="00D83BB9" w14:paraId="5B83466E" w14:textId="77777777" w:rsidTr="00D83BB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941B3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533C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EB27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лесу родилась елочка.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682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Дифференцирование предметов по величине (большой, средний, маленький). Знакомство с треугольной формой. Развитие мелкой моторики рук, концентрации внимания. </w:t>
            </w:r>
          </w:p>
        </w:tc>
      </w:tr>
      <w:tr w:rsidR="00D83BB9" w:rsidRPr="00D83BB9" w14:paraId="0D3E1AF5" w14:textId="77777777" w:rsidTr="00D83BB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D7E1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BE7C" w14:textId="77777777" w:rsidR="00D83BB9" w:rsidRPr="00D83BB9" w:rsidRDefault="00D83BB9" w:rsidP="00D83BB9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C87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Новогодняя 3-d открытка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2CF2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сюжетной композиции из деталей, сделанных ранее (новогодние игрушки, елочка, снеговик). Развитие чувства ритма, пространственного мышления. </w:t>
            </w:r>
          </w:p>
        </w:tc>
      </w:tr>
      <w:tr w:rsidR="00D83BB9" w:rsidRPr="00D83BB9" w14:paraId="4355B72F" w14:textId="77777777" w:rsidTr="00D83BB9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D0B8" w14:textId="77777777" w:rsidR="00D83BB9" w:rsidRPr="00D83BB9" w:rsidRDefault="00D83BB9" w:rsidP="00D83BB9">
            <w:pPr>
              <w:ind w:lef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8617048" wp14:editId="5D1D5079">
                      <wp:extent cx="282749" cy="518213"/>
                      <wp:effectExtent l="0" t="0" r="0" b="0"/>
                      <wp:docPr id="41332" name="Group 41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518213"/>
                                <a:chOff x="0" y="0"/>
                                <a:chExt cx="282749" cy="518213"/>
                              </a:xfrm>
                            </wpg:grpSpPr>
                            <wps:wsp>
                              <wps:cNvPr id="4137" name="Rectangle 4137"/>
                              <wps:cNvSpPr/>
                              <wps:spPr>
                                <a:xfrm rot="-5399999">
                                  <a:off x="22514" y="205712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0E9271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38" name="Rectangle 4138"/>
                              <wps:cNvSpPr/>
                              <wps:spPr>
                                <a:xfrm rot="-5399999">
                                  <a:off x="-93768" y="86001"/>
                                  <a:ext cx="63996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6F80A1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39" name="Rectangle 4139"/>
                              <wps:cNvSpPr/>
                              <wps:spPr>
                                <a:xfrm rot="-5399999">
                                  <a:off x="202346" y="-35078"/>
                                  <a:ext cx="50644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404D45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17048" id="Group 41332" o:spid="_x0000_s1063" style="width:22.25pt;height:40.8pt;mso-position-horizontal-relative:char;mso-position-vertical-relative:line" coordsize="282749,51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">
                      <v:rect id="Rectangle 4137" o:spid="_x0000_s1064" style="position:absolute;left:22514;top:205712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81zccA&#10;AADdAAAADwAAAGRycy9kb3ducmV2LnhtbESPT2vCQBTE70K/w/IKvekmVbTEbEQESS8Kalt6fM2+&#10;/MHs2zS7avz23UKhx2FmfsOkq8G04kq9aywriCcRCOLC6oYrBW+n7fgFhPPIGlvLpOBODlbZwyjF&#10;RNsbH+h69JUIEHYJKqi97xIpXVGTQTexHXHwStsb9EH2ldQ93gLctPI5iubSYMNhocaONjUV5+PF&#10;KHiPT5eP3O2/+LP8Xsx2Pt+XVa7U0+OwXoLwNPj/8F/7VSuYxdMF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fNc3HAAAA3QAAAA8AAAAAAAAAAAAAAAAAmAIAAGRy&#10;cy9kb3ducmV2LnhtbFBLBQYAAAAABAAEAPUAAACMAwAAAAA=&#10;" filled="f" stroked="f">
                        <v:textbox inset="0,0,0,0">
                          <w:txbxContent>
                            <w:p w14:paraId="6B0E9271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38" o:spid="_x0000_s1065" style="position:absolute;left:-93768;top:86001;width:639960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hv8QA&#10;AADdAAAADwAAAGRycy9kb3ducmV2LnhtbERPy2rCQBTdC/2H4Rbc6SRWVFInoRRK3FSoaaXL28zN&#10;g2buxMyo6d93FoLLw3lvs9F04kKDay0riOcRCOLS6pZrBZ/F22wDwnlkjZ1lUvBHDrL0YbLFRNsr&#10;f9Dl4GsRQtglqKDxvk+kdGVDBt3c9sSBq+xg0Ac41FIPeA3hppOLKFpJgy2HhgZ7em2o/D2cjYKv&#10;uDgfc7f/4e/qtF6++3xf1blS08fx5RmEp9HfxTf3TitYxk9hbngTn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Aob/EAAAA3QAAAA8AAAAAAAAAAAAAAAAAmAIAAGRycy9k&#10;b3ducmV2LnhtbFBLBQYAAAAABAAEAPUAAACJAwAAAAA=&#10;" filled="f" stroked="f">
                        <v:textbox inset="0,0,0,0">
                          <w:txbxContent>
                            <w:p w14:paraId="1F6F80A1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4139" o:spid="_x0000_s1066" style="position:absolute;left:202346;top:-35078;width:50644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EJMcA&#10;AADdAAAADwAAAGRycy9kb3ducmV2LnhtbESPT2vCQBTE74LfYXkFb7qJim1TVxFB4kWh2pYeX7Mv&#10;fzD7NmZXjd++WxB6HGbmN8x82ZlaXKl1lWUF8SgCQZxZXXGh4OO4Gb6AcB5ZY22ZFNzJwXLR780x&#10;0fbG73Q9+EIECLsEFZTeN4mULivJoBvZhjh4uW0N+iDbQuoWbwFuajmOopk0WHFYKLGhdUnZ6XAx&#10;Cj7j4+Urdfsf/s7Pz9OdT/d5kSo1eOpWbyA8df4//GhvtYJpPHmF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MBCTHAAAA3QAAAA8AAAAAAAAAAAAAAAAAmAIAAGRy&#10;cy9kb3ducmV2LnhtbFBLBQYAAAAABAAEAPUAAACMAwAAAAA=&#10;" filled="f" stroked="f">
                        <v:textbox inset="0,0,0,0">
                          <w:txbxContent>
                            <w:p w14:paraId="70404D45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0A8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879E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Кормушка для воробья.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722C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кормушки для птицы. Развитие умения рисовать линии в пространстве. Развитие мелкой моторики. </w:t>
            </w:r>
          </w:p>
        </w:tc>
      </w:tr>
      <w:tr w:rsidR="00D83BB9" w:rsidRPr="00D83BB9" w14:paraId="725B9E18" w14:textId="77777777" w:rsidTr="00D83BB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15E90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A803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2B93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Воробей.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786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созданием модели птицы. Развитие мелкой моторики, внимания. Воспитание чувства прекрасного. </w:t>
            </w:r>
          </w:p>
        </w:tc>
      </w:tr>
      <w:tr w:rsidR="00D83BB9" w:rsidRPr="00D83BB9" w14:paraId="2ECE049F" w14:textId="77777777" w:rsidTr="00D83BB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CEFD3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3F81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0723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Воробей.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AA4C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Продолжить работу над созданием модели птицы. Развитие мелкой моторики, внимания. Воспитание чувства прекрасного. </w:t>
            </w:r>
          </w:p>
        </w:tc>
      </w:tr>
      <w:tr w:rsidR="00D83BB9" w:rsidRPr="00D83BB9" w14:paraId="5063EF04" w14:textId="77777777" w:rsidTr="00D83BB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0787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8FA0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ED7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Зимние забавы.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2D0B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и изготовление модели санок. Развитие творческого воображения, внимания, пространственного мышления. </w:t>
            </w:r>
          </w:p>
        </w:tc>
      </w:tr>
      <w:tr w:rsidR="00D83BB9" w:rsidRPr="00D83BB9" w14:paraId="7D9C7DB5" w14:textId="77777777" w:rsidTr="00D83BB9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4C23" w14:textId="77777777" w:rsidR="00D83BB9" w:rsidRPr="00D83BB9" w:rsidRDefault="00D83BB9" w:rsidP="00D83BB9">
            <w:pPr>
              <w:ind w:lef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8A51563" wp14:editId="0032523B">
                      <wp:extent cx="282749" cy="603481"/>
                      <wp:effectExtent l="0" t="0" r="0" b="0"/>
                      <wp:docPr id="41443" name="Group 41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603481"/>
                                <a:chOff x="0" y="0"/>
                                <a:chExt cx="282749" cy="603481"/>
                              </a:xfrm>
                            </wpg:grpSpPr>
                            <wps:wsp>
                              <wps:cNvPr id="4311" name="Rectangle 4311"/>
                              <wps:cNvSpPr/>
                              <wps:spPr>
                                <a:xfrm rot="-5399999">
                                  <a:off x="22513" y="246860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7B7F4C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2" name="Rectangle 4312"/>
                              <wps:cNvSpPr/>
                              <wps:spPr>
                                <a:xfrm rot="-5399999">
                                  <a:off x="-149461" y="115576"/>
                                  <a:ext cx="75134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2F5C73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3" name="Rectangle 4313"/>
                              <wps:cNvSpPr/>
                              <wps:spPr>
                                <a:xfrm rot="-5399999">
                                  <a:off x="202346" y="-35077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FCBAA7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51563" id="Group 41443" o:spid="_x0000_s1067" style="width:22.25pt;height:47.5pt;mso-position-horizontal-relative:char;mso-position-vertical-relative:line" coordsize="2827,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">
                      <v:rect id="Rectangle 4311" o:spid="_x0000_s1068" style="position:absolute;left:224;top:2469;width:507;height: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6o8YA&#10;AADdAAAADwAAAGRycy9kb3ducmV2LnhtbESPW2vCQBSE3wX/w3KEvukmVbREVxFB0pcK3kofT7Mn&#10;F8yeTbOrpv++WxB8HGbmG2ax6kwtbtS6yrKCeBSBIM6srrhQcDpuh28gnEfWWFsmBb/kYLXs9xaY&#10;aHvnPd0OvhABwi5BBaX3TSKly0oy6Ea2IQ5ebluDPsi2kLrFe4CbWr5G0VQarDgslNjQpqTscrga&#10;Bef4eP1M3e6bv/Kf2eTDp7u8SJV6GXTrOQhPnX+GH+13rWAyjm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s6o8YAAADdAAAADwAAAAAAAAAAAAAAAACYAgAAZHJz&#10;L2Rvd25yZXYueG1sUEsFBgAAAAAEAAQA9QAAAIsDAAAAAA==&#10;" filled="f" stroked="f">
                        <v:textbox inset="0,0,0,0">
                          <w:txbxContent>
                            <w:p w14:paraId="747B7F4C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12" o:spid="_x0000_s1069" style="position:absolute;left:-1494;top:1155;width:7512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k1MYA&#10;AADdAAAADwAAAGRycy9kb3ducmV2LnhtbESPT2vCQBTE70K/w/KE3nQTlVaiqxRB0kuFahWPz+zL&#10;H8y+jdlV02/fLQgeh5n5DTNfdqYWN2pdZVlBPIxAEGdWV1wo+NmtB1MQziNrrC2Tgl9ysFy89OaY&#10;aHvnb7ptfSEChF2CCkrvm0RKl5Vk0A1tQxy83LYGfZBtIXWL9wA3tRxF0Zs0WHFYKLGhVUnZeXs1&#10;Cvbx7npI3ebEx/zyPvny6SYvUqVe+93HDISnzj/Dj/anVjAZx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mk1MYAAADdAAAADwAAAAAAAAAAAAAAAACYAgAAZHJz&#10;L2Rvd25yZXYueG1sUEsFBgAAAAAEAAQA9QAAAIsDAAAAAA==&#10;" filled="f" stroked="f">
                        <v:textbox inset="0,0,0,0">
                          <w:txbxContent>
                            <w:p w14:paraId="702F5C73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4313" o:spid="_x0000_s1070" style="position:absolute;left:2024;top:-351;width:505;height:9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BT8YA&#10;AADdAAAADwAAAGRycy9kb3ducmV2LnhtbESPT2vCQBTE70K/w/IEb7qJSluiqxRB4kWh2pYen9mX&#10;P5h9G7Orxm/fLQgeh5n5DTNfdqYWV2pdZVlBPIpAEGdWV1wo+Dqsh+8gnEfWWFsmBXdysFy89OaY&#10;aHvjT7rufSEChF2CCkrvm0RKl5Vk0I1sQxy83LYGfZBtIXWLtwA3tRxH0as0WHFYKLGhVUnZaX8x&#10;Cr7jw+Undbsj/+bnt+nWp7u8SJUa9LuPGQhPnX+GH+2NVjCdxB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UBT8YAAADdAAAADwAAAAAAAAAAAAAAAACYAgAAZHJz&#10;L2Rvd25yZXYueG1sUEsFBgAAAAAEAAQA9QAAAIsDAAAAAA==&#10;" filled="f" stroked="f">
                        <v:textbox inset="0,0,0,0">
                          <w:txbxContent>
                            <w:p w14:paraId="21FCBAA7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B2D5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603C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Строим башню.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A2E2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представления о геометрической форме «квадрат». Упражнять в различении геометрических фигур по цвету, по </w:t>
            </w:r>
            <w:proofErr w:type="gram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величине.  </w:t>
            </w:r>
            <w:proofErr w:type="gramEnd"/>
          </w:p>
        </w:tc>
      </w:tr>
      <w:tr w:rsidR="00D83BB9" w:rsidRPr="00D83BB9" w14:paraId="17B5E646" w14:textId="77777777" w:rsidTr="00D83BB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F7F23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619E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C6A3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синими морями, за высокими горами.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25B1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кораблика на волнах. Закрепление навыков работы с ручкой. Развитие пространственного мышления. </w:t>
            </w:r>
          </w:p>
        </w:tc>
      </w:tr>
      <w:tr w:rsidR="00D83BB9" w:rsidRPr="00D83BB9" w14:paraId="6B7D62F7" w14:textId="77777777" w:rsidTr="00D83BB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BF5B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DB2D" w14:textId="77777777" w:rsidR="00D83BB9" w:rsidRPr="00D83BB9" w:rsidRDefault="00D83BB9" w:rsidP="00D83BB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</w:t>
            </w:r>
          </w:p>
          <w:p w14:paraId="7921345F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175A" w14:textId="77777777" w:rsidR="00D83BB9" w:rsidRPr="00D83BB9" w:rsidRDefault="00D83BB9" w:rsidP="00D83BB9">
            <w:pPr>
              <w:ind w:left="108" w:righ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Подарок папе (медаль).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8E77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медали с надписью к празднику пап. из готовых форм. Закрепление навыков работы с ручкой. </w:t>
            </w:r>
          </w:p>
        </w:tc>
      </w:tr>
      <w:tr w:rsidR="00D83BB9" w:rsidRPr="00D83BB9" w14:paraId="3DF8B68B" w14:textId="77777777" w:rsidTr="00D83BB9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19C" w14:textId="77777777" w:rsidR="00D83BB9" w:rsidRPr="00D83BB9" w:rsidRDefault="00D83BB9" w:rsidP="00D83BB9">
            <w:pPr>
              <w:ind w:lef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5895E0D" wp14:editId="21E9F08B">
                      <wp:extent cx="462581" cy="135403"/>
                      <wp:effectExtent l="0" t="0" r="0" b="0"/>
                      <wp:docPr id="41531" name="Group 41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2581" cy="135403"/>
                                <a:chOff x="0" y="0"/>
                                <a:chExt cx="462581" cy="135403"/>
                              </a:xfrm>
                            </wpg:grpSpPr>
                            <wps:wsp>
                              <wps:cNvPr id="4470" name="Rectangle 4470"/>
                              <wps:cNvSpPr/>
                              <wps:spPr>
                                <a:xfrm rot="-5399999">
                                  <a:off x="22513" y="47006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3EDE46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1" name="Rectangle 4471"/>
                              <wps:cNvSpPr/>
                              <wps:spPr>
                                <a:xfrm rot="-5399999">
                                  <a:off x="136167" y="-66872"/>
                                  <a:ext cx="18008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A50C75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2" name="Rectangle 4472"/>
                              <wps:cNvSpPr/>
                              <wps:spPr>
                                <a:xfrm rot="-5399999">
                                  <a:off x="355399" y="-27472"/>
                                  <a:ext cx="10128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DD9E5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95E0D" id="Group 41531" o:spid="_x0000_s1071" style="width:36.4pt;height:10.65pt;mso-position-horizontal-relative:char;mso-position-vertical-relative:line" coordsize="462581,13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">
                      <v:rect id="Rectangle 4470" o:spid="_x0000_s1072" style="position:absolute;left:22513;top:47006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K3/cIA&#10;AADdAAAADwAAAGRycy9kb3ducmV2LnhtbERPy4rCMBTdC/MP4Q6401QpKtUow8BQNwrjC5fX5vbB&#10;NDe1iVr/3iwGXB7Oe7HqTC3u1LrKsoLRMAJBnFldcaHgsP8ZzEA4j6yxtkwKnuRgtfzoLTDR9sG/&#10;dN/5QoQQdgkqKL1vEildVpJBN7QNceBy2xr0AbaF1C0+Qrip5TiKJtJgxaGhxIa+S8r+djej4Dja&#10;306p2174nF+n8can27xIlep/dl9zEJ46/xb/u9daQRxPw/7wJj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rf9wgAAAN0AAAAPAAAAAAAAAAAAAAAAAJgCAABkcnMvZG93&#10;bnJldi54bWxQSwUGAAAAAAQABAD1AAAAhwMAAAAA&#10;" filled="f" stroked="f">
                        <v:textbox inset="0,0,0,0">
                          <w:txbxContent>
                            <w:p w14:paraId="213EDE46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71" o:spid="_x0000_s1073" style="position:absolute;left:136167;top:-66872;width:180086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SZsYA&#10;AADdAAAADwAAAGRycy9kb3ducmV2LnhtbESPT2vCQBTE70K/w/IKvekmErREVykFSS8VqlU8PrMv&#10;fzD7Ns2uGr99VxA8DjPzG2a+7E0jLtS52rKCeBSBIM6trrlU8LtdDd9BOI+ssbFMCm7kYLl4Gcwx&#10;1fbKP3TZ+FIECLsUFVTet6mULq/IoBvZljh4he0M+iC7UuoOrwFuGjmOook0WHNYqLClz4ry0+Zs&#10;FOzi7XmfufWRD8XfNPn22booM6XeXvuPGQhPvX+GH+0vrSBJpjHc34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4SZsYAAADdAAAADwAAAAAAAAAAAAAAAACYAgAAZHJz&#10;L2Rvd25yZXYueG1sUEsFBgAAAAAEAAQA9QAAAIsDAAAAAA==&#10;" filled="f" stroked="f">
                        <v:textbox inset="0,0,0,0">
                          <w:txbxContent>
                            <w:p w14:paraId="0AA50C75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4472" o:spid="_x0000_s1074" style="position:absolute;left:355399;top:-27472;width:101286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MEcYA&#10;AADdAAAADwAAAGRycy9kb3ducmV2LnhtbESPT2vCQBTE70K/w/IK3sxGCVpSV5FCiReFqi09vmZf&#10;/mD2bcyuGr99VxA8DjPzG2a+7E0jLtS52rKCcRSDIM6trrlUcNh/jt5AOI+ssbFMCm7kYLl4Gcwx&#10;1fbKX3TZ+VIECLsUFVTet6mULq/IoItsSxy8wnYGfZBdKXWH1wA3jZzE8VQarDksVNjSR0X5cXc2&#10;Cr7H+/NP5rZ//FucZsnGZ9uizJQavvardxCeev8MP9prrSBJZhO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MEcYAAADdAAAADwAAAAAAAAAAAAAAAACYAgAAZHJz&#10;L2Rvd25yZXYueG1sUEsFBgAAAAAEAAQA9QAAAIsDAAAAAA==&#10;" filled="f" stroked="f">
                        <v:textbox inset="0,0,0,0">
                          <w:txbxContent>
                            <w:p w14:paraId="19FDD9E5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C74" w14:textId="77777777" w:rsidR="00D83BB9" w:rsidRPr="00D83BB9" w:rsidRDefault="00D83BB9" w:rsidP="00D83BB9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6BDC1DD" wp14:editId="58C30C0F">
                      <wp:simplePos x="0" y="0"/>
                      <wp:positionH relativeFrom="column">
                        <wp:posOffset>-15409</wp:posOffset>
                      </wp:positionH>
                      <wp:positionV relativeFrom="paragraph">
                        <wp:posOffset>-4830</wp:posOffset>
                      </wp:positionV>
                      <wp:extent cx="168771" cy="76155"/>
                      <wp:effectExtent l="0" t="0" r="0" b="0"/>
                      <wp:wrapNone/>
                      <wp:docPr id="41535" name="Group 41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76155"/>
                                <a:chOff x="0" y="0"/>
                                <a:chExt cx="168771" cy="76155"/>
                              </a:xfrm>
                            </wpg:grpSpPr>
                            <wps:wsp>
                              <wps:cNvPr id="4473" name="Rectangle 4473"/>
                              <wps:cNvSpPr/>
                              <wps:spPr>
                                <a:xfrm rot="-5399999">
                                  <a:off x="61590" y="-86720"/>
                                  <a:ext cx="10128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23321A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DC1DD" id="Group 41535" o:spid="_x0000_s1075" style="position:absolute;left:0;text-align:left;margin-left:-1.2pt;margin-top:-.4pt;width:13.3pt;height:6pt;z-index:-251657216;mso-position-horizontal-relative:text;mso-position-vertical-relative:text" coordsize="168771,7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">
                      <v:rect id="Rectangle 4473" o:spid="_x0000_s1076" style="position:absolute;left:61590;top:-86720;width:101286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pisYA&#10;AADdAAAADwAAAGRycy9kb3ducmV2LnhtbESPT2vCQBTE74LfYXmCN92ooZbUVUpB4kWh2haPz+zL&#10;H5p9G7Orxm/fLQgeh5n5DbNYdaYWV2pdZVnBZByBIM6srrhQ8HVYj15BOI+ssbZMCu7kYLXs9xaY&#10;aHvjT7rufSEChF2CCkrvm0RKl5Vk0I1tQxy83LYGfZBtIXWLtwA3tZxG0Ys0WHFYKLGhj5Ky3/3F&#10;KPieHC4/qdud+Jif5/HWp7u8SJUaDrr3NxCeOv8MP9obrSCO5z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ApisYAAADdAAAADwAAAAAAAAAAAAAAAACYAgAAZHJz&#10;L2Rvd25yZXYueG1sUEsFBgAAAAAEAAQA9QAAAIsDAAAAAA==&#10;" filled="f" stroked="f">
                        <v:textbox inset="0,0,0,0">
                          <w:txbxContent>
                            <w:p w14:paraId="3023321A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85BA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Цветочек в вазе для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0683" w14:textId="77777777" w:rsidR="00D83BB9" w:rsidRPr="00D83BB9" w:rsidRDefault="00D83BB9" w:rsidP="00D83BB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композиции из готовых фигур. Развитие </w:t>
            </w:r>
          </w:p>
        </w:tc>
      </w:tr>
      <w:tr w:rsidR="00D83BB9" w:rsidRPr="00D83BB9" w14:paraId="6DA95477" w14:textId="77777777" w:rsidTr="00D83BB9">
        <w:trPr>
          <w:trHeight w:val="281"/>
        </w:trPr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BC01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2D1C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E3B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любимой  мамы</w:t>
            </w:r>
            <w:proofErr w:type="gramEnd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1D15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творческого воображения, внимания. </w:t>
            </w:r>
          </w:p>
        </w:tc>
      </w:tr>
      <w:tr w:rsidR="00D83BB9" w:rsidRPr="00D83BB9" w14:paraId="53C64A41" w14:textId="77777777" w:rsidTr="00D83BB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A4F06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4683" w14:textId="77777777" w:rsidR="00D83BB9" w:rsidRPr="00D83BB9" w:rsidRDefault="00D83BB9" w:rsidP="00D83BB9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E54F" w14:textId="77777777" w:rsidR="00D83BB9" w:rsidRPr="00D83BB9" w:rsidRDefault="00D83BB9" w:rsidP="00D83BB9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Украшения для мамы.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9BF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различных украшений по выбору ребенка. Развитие чувства формы, моторики, внимания. </w:t>
            </w:r>
          </w:p>
        </w:tc>
      </w:tr>
      <w:tr w:rsidR="00D83BB9" w:rsidRPr="00D83BB9" w14:paraId="75A51EA8" w14:textId="77777777" w:rsidTr="00D83BB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B7F98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DE36" w14:textId="77777777" w:rsidR="00D83BB9" w:rsidRPr="00D83BB9" w:rsidRDefault="00D83BB9" w:rsidP="00D83BB9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77FC" w14:textId="77777777" w:rsidR="00D83BB9" w:rsidRPr="00D83BB9" w:rsidRDefault="00D83BB9" w:rsidP="00D83BB9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Поляна подснежников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EB7E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модели цветка и готовой композиции. Развитие чувства прекрасного, внимания, мелкой моторики. </w:t>
            </w:r>
          </w:p>
        </w:tc>
      </w:tr>
      <w:tr w:rsidR="00D83BB9" w:rsidRPr="00D83BB9" w14:paraId="4009014D" w14:textId="77777777" w:rsidTr="00D83BB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3B9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B13D" w14:textId="77777777" w:rsidR="00D83BB9" w:rsidRPr="00D83BB9" w:rsidRDefault="00D83BB9" w:rsidP="00D83BB9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539E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Здравствуйте, птицы!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A1CC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птиц из готовых форм. Развитие мелкой моторики рук, концентрации внимания, воображения. </w:t>
            </w:r>
          </w:p>
        </w:tc>
      </w:tr>
      <w:tr w:rsidR="00D83BB9" w:rsidRPr="00D83BB9" w14:paraId="158E2A2D" w14:textId="77777777" w:rsidTr="00D83BB9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9EB" w14:textId="77777777" w:rsidR="00D83BB9" w:rsidRPr="00D83BB9" w:rsidRDefault="00D83BB9" w:rsidP="00D83BB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DB26DF2" wp14:editId="5130B63A">
                      <wp:extent cx="282749" cy="516690"/>
                      <wp:effectExtent l="0" t="0" r="0" b="0"/>
                      <wp:docPr id="46735" name="Group 46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516690"/>
                                <a:chOff x="0" y="0"/>
                                <a:chExt cx="282749" cy="516690"/>
                              </a:xfrm>
                            </wpg:grpSpPr>
                            <wps:wsp>
                              <wps:cNvPr id="4763" name="Rectangle 4763"/>
                              <wps:cNvSpPr/>
                              <wps:spPr>
                                <a:xfrm rot="-5399999">
                                  <a:off x="22514" y="204189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EE3463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4" name="Rectangle 4764"/>
                              <wps:cNvSpPr/>
                              <wps:spPr>
                                <a:xfrm rot="-5399999">
                                  <a:off x="-91715" y="86531"/>
                                  <a:ext cx="63585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EDD58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5" name="Rectangle 4765"/>
                              <wps:cNvSpPr/>
                              <wps:spPr>
                                <a:xfrm rot="-5399999">
                                  <a:off x="202346" y="-3507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FDAD7E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26DF2" id="Group 46735" o:spid="_x0000_s1077" style="width:22.25pt;height:40.7pt;mso-position-horizontal-relative:char;mso-position-vertical-relative:line" coordsize="282749,51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">
                      <v:rect id="Rectangle 4763" o:spid="_x0000_s1078" style="position:absolute;left:22514;top:204189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eK8cA&#10;AADdAAAADwAAAGRycy9kb3ducmV2LnhtbESPT2vCQBTE74V+h+UJvdWNVlRiVilCiReFahWPz+zL&#10;H8y+TbMbTb99tyD0OMzMb5hk1Zta3Kh1lWUFo2EEgjizuuJCwdfh43UOwnlkjbVlUvBDDlbL56cE&#10;Y23v/Em3vS9EgLCLUUHpfRNL6bKSDLqhbYiDl9vWoA+yLaRu8R7gppbjKJpKgxWHhRIbWpeUXfed&#10;UXAcHbpT6nYXPuffs8nWp7u8SJV6GfTvCxCeev8ffrQ3WsFkNn2D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c3ivHAAAA3QAAAA8AAAAAAAAAAAAAAAAAmAIAAGRy&#10;cy9kb3ducmV2LnhtbFBLBQYAAAAABAAEAPUAAACMAwAAAAA=&#10;" filled="f" stroked="f">
                        <v:textbox inset="0,0,0,0">
                          <w:txbxContent>
                            <w:p w14:paraId="00EE3463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64" o:spid="_x0000_s1079" style="position:absolute;left:-91715;top:86531;width:635854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GX8YA&#10;AADdAAAADwAAAGRycy9kb3ducmV2LnhtbESPT2vCQBTE7wW/w/IEb83GErREVymCxEuFqhWPz+zL&#10;H5p9m2ZXTb99VxA8DjPzG2a+7E0jrtS52rKCcRSDIM6trrlUcNivX99BOI+ssbFMCv7IwXIxeJlj&#10;qu2Nv+i686UIEHYpKqi8b1MpXV6RQRfZljh4he0M+iC7UuoObwFuGvkWxxNpsOawUGFLq4ryn93F&#10;KPge7y/HzG3PfCp+p8mnz7ZFmSk1GvYfMxCeev8MP9obrSCZThK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VGX8YAAADdAAAADwAAAAAAAAAAAAAAAACYAgAAZHJz&#10;L2Rvd25yZXYueG1sUEsFBgAAAAAEAAQA9QAAAIsDAAAAAA==&#10;" filled="f" stroked="f">
                        <v:textbox inset="0,0,0,0">
                          <w:txbxContent>
                            <w:p w14:paraId="6D8EDD58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4765" o:spid="_x0000_s1080" style="position:absolute;left:202346;top:-35078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jxMcA&#10;AADdAAAADwAAAGRycy9kb3ducmV2LnhtbESPT2vCQBTE74V+h+UJ3urGYlViNlIKEi8VqlU8PrMv&#10;fzD7NmZXTb99tyD0OMzMb5hk2ZtG3KhztWUF41EEgji3uuZSwfdu9TIH4TyyxsYyKfghB8v0+SnB&#10;WNs7f9Ft60sRIOxiVFB538ZSurwig25kW+LgFbYz6IPsSqk7vAe4aeRrFE2lwZrDQoUtfVSUn7dX&#10;o2A/3l0Pmduc+FhcZpNPn22KMlNqOOjfFyA89f4//GivtYLJbPoG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548THAAAA3QAAAA8AAAAAAAAAAAAAAAAAmAIAAGRy&#10;cy9kb3ducmV2LnhtbFBLBQYAAAAABAAEAPUAAACMAwAAAAA=&#10;" filled="f" stroked="f">
                        <v:textbox inset="0,0,0,0">
                          <w:txbxContent>
                            <w:p w14:paraId="33FDAD7E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4922" w14:textId="77777777" w:rsidR="00D83BB9" w:rsidRPr="00D83BB9" w:rsidRDefault="00D83BB9" w:rsidP="00D83BB9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14:paraId="2082723F" w14:textId="77777777" w:rsidR="00D83BB9" w:rsidRPr="00D83BB9" w:rsidRDefault="00D83BB9" w:rsidP="00D83BB9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AD02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Здравствуйте, птицы!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0291" w14:textId="77777777" w:rsidR="00D83BB9" w:rsidRPr="00D83BB9" w:rsidRDefault="00D83BB9" w:rsidP="00D83BB9">
            <w:pPr>
              <w:ind w:left="2" w:right="9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птиц из готовых форм. Развитие мелкой моторики рук, концентрации внимания, воображения. </w:t>
            </w:r>
          </w:p>
        </w:tc>
      </w:tr>
      <w:tr w:rsidR="00D83BB9" w:rsidRPr="00D83BB9" w14:paraId="0BBED396" w14:textId="77777777" w:rsidTr="00D83BB9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4CE5A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098C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F1D7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 аквариум.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7E80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гармоничных образов рыбок из отдельных элементов (кругов, овалов, треугольников). Развитие творческого воображения. </w:t>
            </w:r>
          </w:p>
        </w:tc>
      </w:tr>
      <w:tr w:rsidR="00D83BB9" w:rsidRPr="00D83BB9" w14:paraId="07FB698F" w14:textId="77777777" w:rsidTr="00D83BB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83A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BE88" w14:textId="77777777" w:rsidR="00D83BB9" w:rsidRPr="00D83BB9" w:rsidRDefault="00D83BB9" w:rsidP="00D83BB9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  <w:p w14:paraId="2EAE297F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A88D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Одуванчик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2AFF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трехмерной модели цветка-одуванчика с листьями. Развитие мелкой моторики рук. </w:t>
            </w:r>
          </w:p>
        </w:tc>
      </w:tr>
      <w:tr w:rsidR="00D83BB9" w:rsidRPr="00D83BB9" w14:paraId="7C2E3E80" w14:textId="77777777" w:rsidTr="00D83BB9">
        <w:trPr>
          <w:trHeight w:val="56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3C3C" w14:textId="77777777" w:rsidR="00D83BB9" w:rsidRPr="00D83BB9" w:rsidRDefault="00D83BB9" w:rsidP="00D83BB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4CBBCB1" wp14:editId="2712A22D">
                      <wp:extent cx="282749" cy="335334"/>
                      <wp:effectExtent l="0" t="0" r="0" b="0"/>
                      <wp:docPr id="47046" name="Group 47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335334"/>
                                <a:chOff x="0" y="0"/>
                                <a:chExt cx="282749" cy="335334"/>
                              </a:xfrm>
                            </wpg:grpSpPr>
                            <wps:wsp>
                              <wps:cNvPr id="4895" name="Rectangle 4895"/>
                              <wps:cNvSpPr/>
                              <wps:spPr>
                                <a:xfrm rot="-5399999">
                                  <a:off x="22514" y="112749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13B40A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6" name="Rectangle 4896"/>
                              <wps:cNvSpPr/>
                              <wps:spPr>
                                <a:xfrm rot="-5399999">
                                  <a:off x="28993" y="25882"/>
                                  <a:ext cx="39443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73C841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7" name="Rectangle 4897"/>
                              <wps:cNvSpPr/>
                              <wps:spPr>
                                <a:xfrm rot="-5399999">
                                  <a:off x="202346" y="-3507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535916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BBCB1" id="Group 47046" o:spid="_x0000_s1081" style="width:22.25pt;height:26.4pt;mso-position-horizontal-relative:char;mso-position-vertical-relative:line" coordsize="282749,33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">
                      <v:rect id="Rectangle 4895" o:spid="_x0000_s1082" style="position:absolute;left:22514;top:112749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HtccA&#10;AADdAAAADwAAAGRycy9kb3ducmV2LnhtbESPW2vCQBSE3wv9D8sp+FY3EW01dSNSkPii4JU+nmZP&#10;LjR7Ns2uGv99t1Do4zAz3zDzRW8acaXO1ZYVxMMIBHFudc2lguNh9TwF4TyyxsYyKbiTg0X6+DDH&#10;RNsb7+i696UIEHYJKqi8bxMpXV6RQTe0LXHwCtsZ9EF2pdQd3gLcNHIURS/SYM1hocKW3ivKv/YX&#10;o+AUHy7nzG0/+aP4fh1vfLYtykypwVO/fAPhqff/4b/2WisYT2cT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YB7XHAAAA3QAAAA8AAAAAAAAAAAAAAAAAmAIAAGRy&#10;cy9kb3ducmV2LnhtbFBLBQYAAAAABAAEAPUAAACMAwAAAAA=&#10;" filled="f" stroked="f">
                        <v:textbox inset="0,0,0,0">
                          <w:txbxContent>
                            <w:p w14:paraId="5A13B40A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96" o:spid="_x0000_s1083" style="position:absolute;left:28993;top:25882;width:394438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ZwsYA&#10;AADdAAAADwAAAGRycy9kb3ducmV2LnhtbESPT2vCQBTE70K/w/IEb7pRxMbUVYog8aJQraXH1+zL&#10;H8y+jdlV47fvFoQeh5n5DbNYdaYWN2pdZVnBeBSBIM6srrhQ8HncDGMQziNrrC2Tggc5WC1fegtM&#10;tL3zB90OvhABwi5BBaX3TSKly0oy6Ea2IQ5ebluDPsi2kLrFe4CbWk6iaCYNVhwWSmxoXVJ2PlyN&#10;gtP4eP1K3f6Hv/PL63Tn031epEoN+t37GwhPnf8PP9tbrWAaz2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qZwsYAAADdAAAADwAAAAAAAAAAAAAAAACYAgAAZHJz&#10;L2Rvd25yZXYueG1sUEsFBgAAAAAEAAQA9QAAAIsDAAAAAA==&#10;" filled="f" stroked="f">
                        <v:textbox inset="0,0,0,0">
                          <w:txbxContent>
                            <w:p w14:paraId="2673C841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4897" o:spid="_x0000_s1084" style="position:absolute;left:202346;top:-35078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8Wc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WT2XwK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GPFnHAAAA3QAAAA8AAAAAAAAAAAAAAAAAmAIAAGRy&#10;cy9kb3ducmV2LnhtbFBLBQYAAAAABAAEAPUAAACMAwAAAAA=&#10;" filled="f" stroked="f">
                        <v:textbox inset="0,0,0,0">
                          <w:txbxContent>
                            <w:p w14:paraId="2D535916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A6DC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053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Разноцветная бабочка.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827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модели бабочки. Развитие чувства цвета, ритма, воображения. </w:t>
            </w:r>
          </w:p>
        </w:tc>
      </w:tr>
      <w:tr w:rsidR="00D83BB9" w:rsidRPr="00D83BB9" w14:paraId="34AD6FA6" w14:textId="77777777" w:rsidTr="00D83BB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A8A4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6409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98D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Вот что я умею!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640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года. Подготовка выставки работ </w:t>
            </w:r>
            <w:proofErr w:type="gram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воспитанников.  </w:t>
            </w:r>
            <w:proofErr w:type="gramEnd"/>
          </w:p>
        </w:tc>
      </w:tr>
    </w:tbl>
    <w:p w14:paraId="7CA10A71" w14:textId="77777777" w:rsidR="00D83BB9" w:rsidRPr="00D83BB9" w:rsidRDefault="00D83BB9" w:rsidP="00D83B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91A9AC5" w14:textId="77777777" w:rsidR="00D83BB9" w:rsidRPr="00D83BB9" w:rsidRDefault="00D83BB9" w:rsidP="00D83B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8FEE21C" w14:textId="6C53C16C" w:rsidR="00D83BB9" w:rsidRDefault="00D83BB9" w:rsidP="00D83BB9">
      <w:pPr>
        <w:tabs>
          <w:tab w:val="left" w:pos="1440"/>
        </w:tabs>
      </w:pPr>
    </w:p>
    <w:p w14:paraId="30F69A92" w14:textId="77777777" w:rsidR="00D83BB9" w:rsidRPr="00D83BB9" w:rsidRDefault="00D83BB9" w:rsidP="00D83BB9"/>
    <w:p w14:paraId="0396DDFC" w14:textId="77777777" w:rsidR="00D83BB9" w:rsidRPr="00D83BB9" w:rsidRDefault="00D83BB9" w:rsidP="00D83BB9"/>
    <w:p w14:paraId="11F3DD79" w14:textId="77777777" w:rsidR="00D83BB9" w:rsidRPr="00D83BB9" w:rsidRDefault="00D83BB9" w:rsidP="00D83BB9"/>
    <w:p w14:paraId="0EFD9516" w14:textId="77777777" w:rsidR="00D83BB9" w:rsidRPr="00D83BB9" w:rsidRDefault="00D83BB9" w:rsidP="00D83BB9"/>
    <w:p w14:paraId="76597378" w14:textId="77777777" w:rsidR="00D83BB9" w:rsidRPr="00D83BB9" w:rsidRDefault="00D83BB9" w:rsidP="00D83BB9"/>
    <w:p w14:paraId="52A59449" w14:textId="77777777" w:rsidR="00D83BB9" w:rsidRPr="00D83BB9" w:rsidRDefault="00D83BB9" w:rsidP="00D83BB9"/>
    <w:p w14:paraId="0A45027C" w14:textId="77777777" w:rsidR="00D83BB9" w:rsidRPr="00D83BB9" w:rsidRDefault="00D83BB9" w:rsidP="00D83BB9"/>
    <w:p w14:paraId="19F94A50" w14:textId="77777777" w:rsidR="00D83BB9" w:rsidRPr="00D83BB9" w:rsidRDefault="00D83BB9" w:rsidP="00D83BB9"/>
    <w:p w14:paraId="4514D89B" w14:textId="77777777" w:rsidR="00D83BB9" w:rsidRPr="00D83BB9" w:rsidRDefault="00D83BB9" w:rsidP="00D83BB9"/>
    <w:p w14:paraId="19439344" w14:textId="77777777" w:rsidR="00D83BB9" w:rsidRPr="00D83BB9" w:rsidRDefault="00D83BB9" w:rsidP="00D83BB9"/>
    <w:p w14:paraId="643039F7" w14:textId="50755B70" w:rsidR="00D83BB9" w:rsidRDefault="00D83BB9" w:rsidP="00D83BB9"/>
    <w:p w14:paraId="4141B952" w14:textId="75CD9F7F" w:rsidR="00D83BB9" w:rsidRDefault="00D83BB9" w:rsidP="00D83BB9">
      <w:pPr>
        <w:tabs>
          <w:tab w:val="left" w:pos="3210"/>
        </w:tabs>
      </w:pPr>
      <w:r>
        <w:tab/>
      </w:r>
    </w:p>
    <w:p w14:paraId="6C6CC052" w14:textId="231B0D4A" w:rsidR="00D83BB9" w:rsidRDefault="00D83BB9" w:rsidP="00D83BB9">
      <w:pPr>
        <w:tabs>
          <w:tab w:val="left" w:pos="3210"/>
        </w:tabs>
      </w:pPr>
    </w:p>
    <w:p w14:paraId="5FD9A154" w14:textId="3B0EFE5D" w:rsidR="00D83BB9" w:rsidRDefault="00D83BB9" w:rsidP="00D83BB9">
      <w:pPr>
        <w:tabs>
          <w:tab w:val="left" w:pos="3210"/>
        </w:tabs>
      </w:pPr>
    </w:p>
    <w:p w14:paraId="732A2F84" w14:textId="77777777" w:rsidR="00D83BB9" w:rsidRPr="00D83BB9" w:rsidRDefault="00D83BB9" w:rsidP="00D83B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ТЕМАТИЧЕСКОЕ ПЛАНИРОВАНИЕ ЗАНЯТИЙ</w:t>
      </w: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346DDA55" w14:textId="77777777" w:rsidR="00D83BB9" w:rsidRPr="00D83BB9" w:rsidRDefault="00D83BB9" w:rsidP="00D83BB9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С ДЕТЬМИ </w:t>
      </w:r>
      <w:proofErr w:type="gramStart"/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ПОДГОТОВИТЕЛЬНОЙ  ГРУППЫ</w:t>
      </w:r>
      <w:proofErr w:type="gramEnd"/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 (6 – 7  ЛЕТ)</w:t>
      </w: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55DC09F" w14:textId="77777777" w:rsidR="00D83BB9" w:rsidRPr="00D83BB9" w:rsidRDefault="00D83BB9" w:rsidP="00D83BB9">
      <w:pPr>
        <w:spacing w:after="0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8B39A7C" w14:textId="77777777" w:rsidR="00D83BB9" w:rsidRPr="00D83BB9" w:rsidRDefault="00D83BB9" w:rsidP="00D83BB9">
      <w:pPr>
        <w:spacing w:after="0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B9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10207" w:type="dxa"/>
        <w:tblInd w:w="-1344" w:type="dxa"/>
        <w:tblCellMar>
          <w:top w:w="6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016"/>
        <w:gridCol w:w="565"/>
        <w:gridCol w:w="2543"/>
        <w:gridCol w:w="6083"/>
      </w:tblGrid>
      <w:tr w:rsidR="00D83BB9" w:rsidRPr="00D83BB9" w14:paraId="5D29C045" w14:textId="77777777" w:rsidTr="00F063AC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514E" w14:textId="77777777" w:rsidR="00D83BB9" w:rsidRPr="00D83BB9" w:rsidRDefault="00D83BB9" w:rsidP="00D83BB9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Месяц </w:t>
            </w:r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D10A" w14:textId="77777777" w:rsidR="00D83BB9" w:rsidRPr="00D83BB9" w:rsidRDefault="00D83BB9" w:rsidP="00D83BB9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CD8" w14:textId="77777777" w:rsidR="00D83BB9" w:rsidRPr="00D83BB9" w:rsidRDefault="00D83BB9" w:rsidP="00D83BB9">
            <w:pPr>
              <w:ind w:left="442" w:righ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4DDD" w14:textId="77777777" w:rsidR="00D83BB9" w:rsidRPr="00D83BB9" w:rsidRDefault="00D83BB9" w:rsidP="00D83BB9">
            <w:pPr>
              <w:ind w:left="1810" w:right="17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 занятия</w:t>
            </w:r>
            <w:proofErr w:type="gramEnd"/>
            <w:r w:rsidRPr="00D8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83BB9" w:rsidRPr="00D83BB9" w14:paraId="099148A2" w14:textId="77777777" w:rsidTr="00F063AC">
        <w:trPr>
          <w:trHeight w:val="56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FE9F" w14:textId="77777777" w:rsidR="00D83BB9" w:rsidRPr="00D83BB9" w:rsidRDefault="00D83BB9" w:rsidP="00D83BB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82EBBAF" wp14:editId="03E2EC04">
                      <wp:extent cx="282749" cy="682730"/>
                      <wp:effectExtent l="0" t="0" r="0" b="0"/>
                      <wp:docPr id="43928" name="Group 43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682730"/>
                                <a:chOff x="0" y="0"/>
                                <a:chExt cx="282749" cy="682730"/>
                              </a:xfrm>
                            </wpg:grpSpPr>
                            <wps:wsp>
                              <wps:cNvPr id="5116" name="Rectangle 5116"/>
                              <wps:cNvSpPr/>
                              <wps:spPr>
                                <a:xfrm rot="-5399999">
                                  <a:off x="22514" y="306297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09296A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17" name="Rectangle 5117"/>
                              <wps:cNvSpPr/>
                              <wps:spPr>
                                <a:xfrm rot="-5399999">
                                  <a:off x="-177826" y="166459"/>
                                  <a:ext cx="80807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4FF4D6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18" name="Rectangle 5118"/>
                              <wps:cNvSpPr/>
                              <wps:spPr>
                                <a:xfrm rot="-5399999">
                                  <a:off x="178023" y="-22825"/>
                                  <a:ext cx="99289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A13B0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EBBAF" id="Group 43928" o:spid="_x0000_s1085" style="width:22.25pt;height:53.75pt;mso-position-horizontal-relative:char;mso-position-vertical-relative:line" coordsize="2827,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">
                      <v:rect id="Rectangle 5116" o:spid="_x0000_s1086" style="position:absolute;left:225;top:3063;width:506;height: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03j8YA&#10;AADdAAAADwAAAGRycy9kb3ducmV2LnhtbESPW2vCQBSE3wX/w3KEvukmRa2krlIKkr4o1Bs+HrMn&#10;F5o9m2ZXjf++Kwh9HGbmG2a+7EwtrtS6yrKCeBSBIM6srrhQsN+thjMQziNrrC2Tgjs5WC76vTkm&#10;2t74m65bX4gAYZeggtL7JpHSZSUZdCPbEAcvt61BH2RbSN3iLcBNLV+jaCoNVhwWSmzos6TsZ3sx&#10;Cg7x7nJM3ebMp/z3bbz26SYvUqVeBt3HOwhPnf8PP9tfWsEkjqfweB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03j8YAAADdAAAADwAAAAAAAAAAAAAAAACYAgAAZHJz&#10;L2Rvd25yZXYueG1sUEsFBgAAAAAEAAQA9QAAAIsDAAAAAA==&#10;" filled="f" stroked="f">
                        <v:textbox inset="0,0,0,0">
                          <w:txbxContent>
                            <w:p w14:paraId="4709296A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17" o:spid="_x0000_s1087" style="position:absolute;left:-1778;top:1664;width:8080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SFMcA&#10;AADdAAAADwAAAGRycy9kb3ducmV2LnhtbESPT2vCQBTE74V+h+UVequbSK0lZiNFkHhRqLbi8Zl9&#10;+UOzb2N21fjtuwWhx2FmfsOk88G04kK9aywriEcRCOLC6oYrBV+75cs7COeRNbaWScGNHMyzx4cU&#10;E22v/EmXra9EgLBLUEHtfZdI6YqaDLqR7YiDV9reoA+yr6Tu8RrgppXjKHqTBhsOCzV2tKip+Nme&#10;jYLveHfe525z5EN5mr6ufb4pq1yp56fhYwbC0+D/w/f2SiuYxPEU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xkhTHAAAA3QAAAA8AAAAAAAAAAAAAAAAAmAIAAGRy&#10;cy9kb3ducmV2LnhtbFBLBQYAAAAABAAEAPUAAACMAwAAAAA=&#10;" filled="f" stroked="f">
                        <v:textbox inset="0,0,0,0">
                          <w:txbxContent>
                            <w:p w14:paraId="5A4FF4D6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5118" o:spid="_x0000_s1088" style="position:absolute;left:1781;top:-229;width:992;height:9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4GZsQA&#10;AADdAAAADwAAAGRycy9kb3ducmV2LnhtbERPy2rCQBTdF/yH4Qrd1UmkD4lOgggl3VSoqeLymrl5&#10;YOZOmhk1/fvOouDycN6rbDSduNLgWssK4lkEgri0uuVawXfx/rQA4Tyyxs4yKfglB1k6eVhhou2N&#10;v+i687UIIewSVNB43ydSurIhg25me+LAVXYw6AMcaqkHvIVw08l5FL1Kgy2HhgZ72jRUnncXo2Af&#10;F5dD7rYnPlY/b8+fPt9Wda7U43RcL0F4Gv1d/O/+0Ape4jjMDW/CE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BmbEAAAA3QAAAA8AAAAAAAAAAAAAAAAAmAIAAGRycy9k&#10;b3ducmV2LnhtbFBLBQYAAAAABAAEAPUAAACJAwAAAAA=&#10;" filled="f" stroked="f">
                        <v:textbox inset="0,0,0,0">
                          <w:txbxContent>
                            <w:p w14:paraId="247A13B0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CE4A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AD06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53C" w14:textId="77777777" w:rsidR="00D83BB9" w:rsidRPr="00D83BB9" w:rsidRDefault="00D83BB9" w:rsidP="00D83BB9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правилами и техникой безопасности при работе с 3-d ручкой. </w:t>
            </w:r>
          </w:p>
        </w:tc>
      </w:tr>
      <w:tr w:rsidR="00D83BB9" w:rsidRPr="00D83BB9" w14:paraId="16F4C0D5" w14:textId="77777777" w:rsidTr="00F063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C2FAB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6B2A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55E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Веселые качели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4B69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трехмерной модели </w:t>
            </w:r>
            <w:proofErr w:type="spell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качель</w:t>
            </w:r>
            <w:proofErr w:type="spellEnd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Развитие пространственного мышления, концентрации внимания, мелкой моторики рук. </w:t>
            </w:r>
          </w:p>
        </w:tc>
      </w:tr>
      <w:tr w:rsidR="00D83BB9" w:rsidRPr="00D83BB9" w14:paraId="1641E49F" w14:textId="77777777" w:rsidTr="00F063AC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65C02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8E26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FDFA" w14:textId="77777777" w:rsidR="00D83BB9" w:rsidRPr="00D83BB9" w:rsidRDefault="00D83BB9" w:rsidP="00D83BB9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«Шарики воздушные, ветерку послушные»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462D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овальных и круглых предметов: создание контурных рисунков, замыкание линии в кольцо. </w:t>
            </w:r>
          </w:p>
        </w:tc>
      </w:tr>
      <w:tr w:rsidR="00D83BB9" w:rsidRPr="00D83BB9" w14:paraId="14F84340" w14:textId="77777777" w:rsidTr="00F063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6B0B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898C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7FC5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Веселая азбука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A673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Моделирование и раскрашивание букв. Развитие внимания, мышления, моторики рук. </w:t>
            </w:r>
          </w:p>
        </w:tc>
      </w:tr>
      <w:tr w:rsidR="00D83BB9" w:rsidRPr="00D83BB9" w14:paraId="574B5A29" w14:textId="77777777" w:rsidTr="00F063AC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ADF1" w14:textId="77777777" w:rsidR="00D83BB9" w:rsidRPr="00D83BB9" w:rsidRDefault="00D83BB9" w:rsidP="00D83BB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384F4D9" wp14:editId="0EB206CC">
                      <wp:extent cx="282749" cy="533453"/>
                      <wp:effectExtent l="0" t="0" r="0" b="0"/>
                      <wp:docPr id="44325" name="Group 44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533453"/>
                                <a:chOff x="0" y="0"/>
                                <a:chExt cx="282749" cy="533453"/>
                              </a:xfrm>
                            </wpg:grpSpPr>
                            <wps:wsp>
                              <wps:cNvPr id="5282" name="Rectangle 5282"/>
                              <wps:cNvSpPr/>
                              <wps:spPr>
                                <a:xfrm rot="-5399999">
                                  <a:off x="22514" y="213332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E95BB5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83" name="Rectangle 5283"/>
                              <wps:cNvSpPr/>
                              <wps:spPr>
                                <a:xfrm rot="-5399999">
                                  <a:off x="-103894" y="91114"/>
                                  <a:ext cx="66021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02FF7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84" name="Rectangle 5284"/>
                              <wps:cNvSpPr/>
                              <wps:spPr>
                                <a:xfrm rot="-5399999">
                                  <a:off x="202346" y="-3507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A1CC3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4F4D9" id="Group 44325" o:spid="_x0000_s1089" style="width:22.25pt;height:42pt;mso-position-horizontal-relative:char;mso-position-vertical-relative:line" coordsize="2827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">
                      <v:rect id="Rectangle 5282" o:spid="_x0000_s1090" style="position:absolute;left:225;top:2133;width:506;height: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Fd8cA&#10;AADdAAAADwAAAGRycy9kb3ducmV2LnhtbESPT2vCQBTE70K/w/IK3nRjsK3EbESEEi8K1bb0+Jp9&#10;+YPZt2l21fTbu0Khx2FmfsOkq8G04kK9aywrmE0jEMSF1Q1XCt6Pr5MFCOeRNbaWScEvOVhlD6MU&#10;E22v/EaXg69EgLBLUEHtfZdI6YqaDLqp7YiDV9reoA+yr6Tu8RrgppVxFD1Lgw2HhRo72tRUnA5n&#10;o+Bjdjx/5m7/zV/lz8t85/N9WeVKjR+H9RKEp8H/h//aW63gKV7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pxXfHAAAA3QAAAA8AAAAAAAAAAAAAAAAAmAIAAGRy&#10;cy9kb3ducmV2LnhtbFBLBQYAAAAABAAEAPUAAACMAwAAAAA=&#10;" filled="f" stroked="f">
                        <v:textbox inset="0,0,0,0">
                          <w:txbxContent>
                            <w:p w14:paraId="36E95BB5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83" o:spid="_x0000_s1091" style="position:absolute;left:-1039;top:911;width:6601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g7M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X0Ww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lYOzHAAAA3QAAAA8AAAAAAAAAAAAAAAAAmAIAAGRy&#10;cy9kb3ducmV2LnhtbFBLBQYAAAAABAAEAPUAAACMAwAAAAA=&#10;" filled="f" stroked="f">
                        <v:textbox inset="0,0,0,0">
                          <w:txbxContent>
                            <w:p w14:paraId="2DF02FF7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5284" o:spid="_x0000_s1092" style="position:absolute;left:2024;top:-351;width:505;height:9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4mMcA&#10;AADdAAAADwAAAGRycy9kb3ducmV2LnhtbESPW2vCQBSE34X+h+UIvulGsa1EN6EUJH2pUG/4eMye&#10;XDB7Ns2umv77bkHo4zAz3zCrtDeNuFHnassKppMIBHFudc2lgv1uPV6AcB5ZY2OZFPyQgzR5Gqww&#10;1vbOX3Tb+lIECLsYFVTet7GULq/IoJvYljh4he0M+iC7UuoO7wFuGjmLohdpsOawUGFL7xXll+3V&#10;KDhMd9dj5jZnPhXfr/NPn22KMlNqNOzfliA89f4//Gh/aAXPs8U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M+JjHAAAA3QAAAA8AAAAAAAAAAAAAAAAAmAIAAGRy&#10;cy9kb3ducmV2LnhtbFBLBQYAAAAABAAEAPUAAACMAwAAAAA=&#10;" filled="f" stroked="f">
                        <v:textbox inset="0,0,0,0">
                          <w:txbxContent>
                            <w:p w14:paraId="58DA1CC3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B92B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4617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Отважные парашютисты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C54A" w14:textId="77777777" w:rsidR="00D83BB9" w:rsidRPr="00D83BB9" w:rsidRDefault="00D83BB9" w:rsidP="00D83BB9">
            <w:pPr>
              <w:ind w:left="2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трехмерной композиции. Развитие творческого воображения, концентрации внимания, мелкой моторики рук. </w:t>
            </w:r>
          </w:p>
        </w:tc>
      </w:tr>
      <w:tr w:rsidR="00D83BB9" w:rsidRPr="00D83BB9" w14:paraId="751426DB" w14:textId="77777777" w:rsidTr="00F063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EAC2B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95DC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127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Золотая осень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7E69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Моделирование осенних листьев для создания сюжетной композиции. Развитие чувства цвета и ритма. </w:t>
            </w:r>
          </w:p>
        </w:tc>
      </w:tr>
      <w:tr w:rsidR="00D83BB9" w:rsidRPr="00D83BB9" w14:paraId="361F30D7" w14:textId="77777777" w:rsidTr="00F063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9FEA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8D53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A7A3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Оденем березку в осенний наряд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BCB5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аппликативной композиции: соединение готовых форм листьев с основой ветки дерева. </w:t>
            </w:r>
          </w:p>
        </w:tc>
      </w:tr>
      <w:tr w:rsidR="00D83BB9" w:rsidRPr="00D83BB9" w14:paraId="7E177D82" w14:textId="77777777" w:rsidTr="00F063AC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6DB6" w14:textId="77777777" w:rsidR="00D83BB9" w:rsidRPr="00D83BB9" w:rsidRDefault="00D83BB9" w:rsidP="00D83BB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g">
                  <w:drawing>
                    <wp:inline distT="0" distB="0" distL="0" distR="0" wp14:anchorId="5EBB6B0B" wp14:editId="570661E8">
                      <wp:extent cx="282749" cy="585269"/>
                      <wp:effectExtent l="0" t="0" r="0" b="0"/>
                      <wp:docPr id="44799" name="Group 44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585269"/>
                                <a:chOff x="0" y="0"/>
                                <a:chExt cx="282749" cy="585269"/>
                              </a:xfrm>
                            </wpg:grpSpPr>
                            <wps:wsp>
                              <wps:cNvPr id="5414" name="Rectangle 5414"/>
                              <wps:cNvSpPr/>
                              <wps:spPr>
                                <a:xfrm rot="-5399999">
                                  <a:off x="22514" y="237717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C67C7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5" name="Rectangle 5415"/>
                              <wps:cNvSpPr/>
                              <wps:spPr>
                                <a:xfrm rot="-5399999">
                                  <a:off x="-137357" y="109467"/>
                                  <a:ext cx="72713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7DE9DD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16" name="Rectangle 5416"/>
                              <wps:cNvSpPr/>
                              <wps:spPr>
                                <a:xfrm rot="-5399999">
                                  <a:off x="202346" y="-3507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EE09D9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B6B0B" id="Group 44799" o:spid="_x0000_s1093" style="width:22.25pt;height:46.1pt;mso-position-horizontal-relative:char;mso-position-vertical-relative:line" coordsize="2827,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">
                      <v:rect id="Rectangle 5414" o:spid="_x0000_s1094" style="position:absolute;left:225;top:2377;width:506;height: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v58YA&#10;AADdAAAADwAAAGRycy9kb3ducmV2LnhtbESPW2vCQBSE3wv+h+UIfaubSGoldZVSKOlLBa/4eMye&#10;XGj2bMyumv57VxD6OMzMN8xs0ZtGXKhztWUF8SgCQZxbXXOpYLv5epmCcB5ZY2OZFPyRg8V88DTD&#10;VNsrr+iy9qUIEHYpKqi8b1MpXV6RQTeyLXHwCtsZ9EF2pdQdXgPcNHIcRRNpsOawUGFLnxXlv+uz&#10;UbCLN+d95pZHPhSnt+THZ8uizJR6HvYf7yA89f4//Gh/awWvSZzA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2v58YAAADdAAAADwAAAAAAAAAAAAAAAACYAgAAZHJz&#10;L2Rvd25yZXYueG1sUEsFBgAAAAAEAAQA9QAAAIsDAAAAAA==&#10;" filled="f" stroked="f">
                        <v:textbox inset="0,0,0,0">
                          <w:txbxContent>
                            <w:p w14:paraId="664C67C7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15" o:spid="_x0000_s1095" style="position:absolute;left:-1373;top:1094;width:7270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KfMYA&#10;AADdAAAADwAAAGRycy9kb3ducmV2LnhtbESPT2vCQBTE70K/w/IEb7qJaFuiqxRB4kWh2pYen9mX&#10;P5h9G7Orxm/fLQgeh5n5DTNfdqYWV2pdZVlBPIpAEGdWV1wo+Dqsh+8gnEfWWFsmBXdysFy89OaY&#10;aHvjT7rufSEChF2CCkrvm0RKl5Vk0I1sQxy83LYGfZBtIXWLtwA3tRxH0as0WHFYKLGhVUnZaX8x&#10;Cr7jw+Undbsj/+bnt8nWp7u8SJUa9LuPGQhPnX+GH+2NVjCdxF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EKfMYAAADdAAAADwAAAAAAAAAAAAAAAACYAgAAZHJz&#10;L2Rvd25yZXYueG1sUEsFBgAAAAAEAAQA9QAAAIsDAAAAAA==&#10;" filled="f" stroked="f">
                        <v:textbox inset="0,0,0,0">
                          <w:txbxContent>
                            <w:p w14:paraId="647DE9DD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5416" o:spid="_x0000_s1096" style="position:absolute;left:2024;top:-351;width:505;height:9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UC8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peJ/E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TlAvHAAAA3QAAAA8AAAAAAAAAAAAAAAAAmAIAAGRy&#10;cy9kb3ducmV2LnhtbFBLBQYAAAAABAAEAPUAAACMAwAAAAA=&#10;" filled="f" stroked="f">
                        <v:textbox inset="0,0,0,0">
                          <w:txbxContent>
                            <w:p w14:paraId="02EE09D9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D580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8F67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лесу родилась елочка.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3EA7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Дифференцирование предметов по величине (большой, средний, маленький). Знакомство с треугольной формой. Развитие мелкой моторики рук, концентрации внимания. </w:t>
            </w:r>
          </w:p>
        </w:tc>
      </w:tr>
      <w:tr w:rsidR="00D83BB9" w:rsidRPr="00D83BB9" w14:paraId="59D98EA6" w14:textId="77777777" w:rsidTr="00F063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358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F31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E0A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Новогодние игрушки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9D69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трехмерных моделей игрушек для украшения новогодней елки. Развитие творческого воображения, концентрации внимания, мелкой моторики рук. </w:t>
            </w:r>
          </w:p>
        </w:tc>
      </w:tr>
      <w:tr w:rsidR="00D83BB9" w:rsidRPr="00D83BB9" w14:paraId="40C83AB3" w14:textId="77777777" w:rsidTr="00F063AC">
        <w:trPr>
          <w:trHeight w:val="564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576A" w14:textId="77777777" w:rsidR="00D83BB9" w:rsidRPr="00D83BB9" w:rsidRDefault="00D83BB9" w:rsidP="00D83BB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AE6E41D" wp14:editId="76C9F669">
                      <wp:extent cx="282749" cy="518213"/>
                      <wp:effectExtent l="0" t="0" r="0" b="0"/>
                      <wp:docPr id="45098" name="Group 45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518213"/>
                                <a:chOff x="0" y="0"/>
                                <a:chExt cx="282749" cy="518213"/>
                              </a:xfrm>
                            </wpg:grpSpPr>
                            <wps:wsp>
                              <wps:cNvPr id="5525" name="Rectangle 5525"/>
                              <wps:cNvSpPr/>
                              <wps:spPr>
                                <a:xfrm rot="-5399999">
                                  <a:off x="22514" y="205713"/>
                                  <a:ext cx="50643" cy="956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6B39D5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6" name="Rectangle 5526"/>
                              <wps:cNvSpPr/>
                              <wps:spPr>
                                <a:xfrm rot="-5399999">
                                  <a:off x="-93768" y="86000"/>
                                  <a:ext cx="6399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D1A9F2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7" name="Rectangle 5527"/>
                              <wps:cNvSpPr/>
                              <wps:spPr>
                                <a:xfrm rot="-5399999">
                                  <a:off x="202346" y="-3507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5DC20F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6E41D" id="Group 45098" o:spid="_x0000_s1097" style="width:22.25pt;height:40.8pt;mso-position-horizontal-relative:char;mso-position-vertical-relative:line" coordsize="282749,51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">
                      <v:rect id="Rectangle 5525" o:spid="_x0000_s1098" style="position:absolute;left:22514;top:205713;width:50643;height:9567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PXMYA&#10;AADdAAAADwAAAGRycy9kb3ducmV2LnhtbESPW2vCQBSE34X+h+UU+qYbxVSJrlIESV8q1Bs+HrMn&#10;F5o9G7Orpv++WxB8HGbmG2a+7EwtbtS6yrKC4SACQZxZXXGhYL9b96cgnEfWWFsmBb/kYLl46c0x&#10;0fbO33Tb+kIECLsEFZTeN4mULivJoBvYhjh4uW0N+iDbQuoW7wFuajmKondpsOKwUGJDq5Kyn+3V&#10;KDgMd9dj6jZnPuWXyfjLp5u8SJV6e+0+ZiA8df4ZfrQ/tYI4HsXw/y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zPXMYAAADdAAAADwAAAAAAAAAAAAAAAACYAgAAZHJz&#10;L2Rvd25yZXYueG1sUEsFBgAAAAAEAAQA9QAAAIsDAAAAAA==&#10;" filled="f" stroked="f">
                        <v:textbox inset="0,0,0,0">
                          <w:txbxContent>
                            <w:p w14:paraId="736B39D5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26" o:spid="_x0000_s1099" style="position:absolute;left:-93768;top:86000;width:639959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5RK8YA&#10;AADdAAAADwAAAGRycy9kb3ducmV2LnhtbESPT2vCQBTE74LfYXmCN90oakvqKqUg8aJQbYvHZ/bl&#10;D82+jdmNxm/fFYQeh5n5DbNcd6YSV2pcaVnBZByBIE6tLjlX8HXcjF5BOI+ssbJMCu7kYL3q95YY&#10;a3vjT7oefC4ChF2MCgrv61hKlxZk0I1tTRy8zDYGfZBNLnWDtwA3lZxG0UIaLDksFFjTR0Hp76E1&#10;Cr4nx/Yncfszn7LLy2znk32WJ0oNB937GwhPnf8PP9tbrWA+ny7g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5RK8YAAADdAAAADwAAAAAAAAAAAAAAAACYAgAAZHJz&#10;L2Rvd25yZXYueG1sUEsFBgAAAAAEAAQA9QAAAIsDAAAAAA==&#10;" filled="f" stroked="f">
                        <v:textbox inset="0,0,0,0">
                          <w:txbxContent>
                            <w:p w14:paraId="74D1A9F2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5527" o:spid="_x0000_s1100" style="position:absolute;left:202346;top:-35078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0sMYA&#10;AADdAAAADwAAAGRycy9kb3ducmV2LnhtbESPT2vCQBTE70K/w/KE3nSjaCPRVYog6aVCtYrHZ/bl&#10;D2bfxuyq6bfvFoQeh5n5DbNYdaYWd2pdZVnBaBiBIM6srrhQ8L3fDGYgnEfWWFsmBT/kYLV86S0w&#10;0fbBX3Tf+UIECLsEFZTeN4mULivJoBvahjh4uW0N+iDbQuoWHwFuajmOojdpsOKwUGJD65Kyy+5m&#10;FBxG+9sxddszn/JrPPn06TYvUqVe+937HISnzv+Hn+0PrWA6Hc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L0sMYAAADdAAAADwAAAAAAAAAAAAAAAACYAgAAZHJz&#10;L2Rvd25yZXYueG1sUEsFBgAAAAAEAAQA9QAAAIsDAAAAAA==&#10;" filled="f" stroked="f">
                        <v:textbox inset="0,0,0,0">
                          <w:txbxContent>
                            <w:p w14:paraId="645DC20F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4092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EA52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Морозные узоры на окне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17FD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необычных узоров на оконной раме, развитие творческого воображения, внимания, моторики рук. </w:t>
            </w:r>
          </w:p>
        </w:tc>
      </w:tr>
      <w:tr w:rsidR="00D83BB9" w:rsidRPr="00D83BB9" w14:paraId="70B4E8DB" w14:textId="77777777" w:rsidTr="00F063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AD2F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BAD7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B0FC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Избушка на курьих ножках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7615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созданием трехмерной модели. Развитие мелкой моторики рук, пространственного восприятия и мышления. </w:t>
            </w:r>
          </w:p>
        </w:tc>
      </w:tr>
      <w:tr w:rsidR="00D83BB9" w:rsidRPr="00D83BB9" w14:paraId="0A51775D" w14:textId="77777777" w:rsidTr="00F063AC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029B" w14:textId="77777777" w:rsidR="00D83BB9" w:rsidRPr="00D83BB9" w:rsidRDefault="00D83BB9" w:rsidP="00D83BB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CFF1E18" wp14:editId="2232539D">
                      <wp:extent cx="282749" cy="603481"/>
                      <wp:effectExtent l="0" t="0" r="0" b="0"/>
                      <wp:docPr id="45437" name="Group 45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603481"/>
                                <a:chOff x="0" y="0"/>
                                <a:chExt cx="282749" cy="603481"/>
                              </a:xfrm>
                            </wpg:grpSpPr>
                            <wps:wsp>
                              <wps:cNvPr id="5623" name="Rectangle 5623"/>
                              <wps:cNvSpPr/>
                              <wps:spPr>
                                <a:xfrm rot="-5399999">
                                  <a:off x="22513" y="246859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E74F9C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4" name="Rectangle 5624"/>
                              <wps:cNvSpPr/>
                              <wps:spPr>
                                <a:xfrm rot="-5399999">
                                  <a:off x="-149459" y="115577"/>
                                  <a:ext cx="75134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762E14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5" name="Rectangle 5625"/>
                              <wps:cNvSpPr/>
                              <wps:spPr>
                                <a:xfrm rot="-5399999">
                                  <a:off x="202346" y="-35078"/>
                                  <a:ext cx="50644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39F080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FF1E18" id="Group 45437" o:spid="_x0000_s1101" style="width:22.25pt;height:47.5pt;mso-position-horizontal-relative:char;mso-position-vertical-relative:line" coordsize="2827,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">
                      <v:rect id="Rectangle 5623" o:spid="_x0000_s1102" style="position:absolute;left:224;top:2469;width:507;height: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Tz8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rex6NX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Mk8/HAAAA3QAAAA8AAAAAAAAAAAAAAAAAmAIAAGRy&#10;cy9kb3ducmV2LnhtbFBLBQYAAAAABAAEAPUAAACMAwAAAAA=&#10;" filled="f" stroked="f">
                        <v:textbox inset="0,0,0,0">
                          <w:txbxContent>
                            <w:p w14:paraId="73E74F9C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24" o:spid="_x0000_s1103" style="position:absolute;left:-1494;top:1155;width:7512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Lu8cA&#10;AADd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zSdT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lC7vHAAAA3QAAAA8AAAAAAAAAAAAAAAAAmAIAAGRy&#10;cy9kb3ducmV2LnhtbFBLBQYAAAAABAAEAPUAAACMAwAAAAA=&#10;" filled="f" stroked="f">
                        <v:textbox inset="0,0,0,0">
                          <w:txbxContent>
                            <w:p w14:paraId="11762E14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5625" o:spid="_x0000_s1104" style="position:absolute;left:2024;top:-351;width:505;height:9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uIMYA&#10;AADdAAAADwAAAGRycy9kb3ducmV2LnhtbESPT2vCQBTE74LfYXmCN90oakvqKqUg8aJQbYvHZ/bl&#10;D82+jdmNxm/fFYQeh5n5DbNcd6YSV2pcaVnBZByBIE6tLjlX8HXcjF5BOI+ssbJMCu7kYL3q95YY&#10;a3vjT7oefC4ChF2MCgrv61hKlxZk0I1tTRy8zDYGfZBNLnWDtwA3lZxG0UIaLDksFFjTR0Hp76E1&#10;Cr4nx/Yncfszn7LLy2znk32WJ0oNB937GwhPnf8PP9tbrWC+mM7h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muIMYAAADdAAAADwAAAAAAAAAAAAAAAACYAgAAZHJz&#10;L2Rvd25yZXYueG1sUEsFBgAAAAAEAAQA9QAAAIsDAAAAAA==&#10;" filled="f" stroked="f">
                        <v:textbox inset="0,0,0,0">
                          <w:txbxContent>
                            <w:p w14:paraId="0C39F080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E79F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AD81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Избушка на курьих ножках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1989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созданием трехмерной модели. Развитие мелкой моторики рук, пространственного восприятия и мышления. </w:t>
            </w:r>
          </w:p>
        </w:tc>
      </w:tr>
      <w:tr w:rsidR="00D83BB9" w:rsidRPr="00D83BB9" w14:paraId="0D94991F" w14:textId="77777777" w:rsidTr="00F063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CCF0C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C43" w14:textId="77777777" w:rsidR="00D83BB9" w:rsidRPr="00D83BB9" w:rsidRDefault="00D83BB9" w:rsidP="00D83BB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8EBF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Карандашница</w:t>
            </w:r>
            <w:proofErr w:type="spellEnd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подарок папе.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31B1" w14:textId="77777777" w:rsidR="00D83BB9" w:rsidRPr="00D83BB9" w:rsidRDefault="00D83BB9" w:rsidP="00D83BB9">
            <w:pPr>
              <w:spacing w:after="1" w:line="242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объемной модели </w:t>
            </w:r>
            <w:proofErr w:type="spell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карандашницы</w:t>
            </w:r>
            <w:proofErr w:type="spellEnd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трехчетырех</w:t>
            </w:r>
            <w:proofErr w:type="spellEnd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сторон. Развитие творческого воображения. </w:t>
            </w:r>
          </w:p>
          <w:p w14:paraId="3A313A41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Внимания и восприятия. </w:t>
            </w:r>
          </w:p>
        </w:tc>
      </w:tr>
      <w:tr w:rsidR="00D83BB9" w:rsidRPr="00D83BB9" w14:paraId="16310BCB" w14:textId="77777777" w:rsidTr="00F063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F502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0CA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DEAB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Наручные часы.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EBF6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часов. Закрепление навыков работы с ручкой. Развитие пространственного мышления. </w:t>
            </w:r>
          </w:p>
        </w:tc>
      </w:tr>
      <w:tr w:rsidR="00D83BB9" w:rsidRPr="00D83BB9" w14:paraId="30868E5C" w14:textId="77777777" w:rsidTr="00F063AC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2E6" w14:textId="77777777" w:rsidR="00D83BB9" w:rsidRPr="00D83BB9" w:rsidRDefault="00D83BB9" w:rsidP="00D83BB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FBE8027" wp14:editId="4A475B5E">
                      <wp:extent cx="282749" cy="445061"/>
                      <wp:effectExtent l="0" t="0" r="0" b="0"/>
                      <wp:docPr id="45938" name="Group 45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445061"/>
                                <a:chOff x="0" y="0"/>
                                <a:chExt cx="282749" cy="445061"/>
                              </a:xfrm>
                            </wpg:grpSpPr>
                            <wps:wsp>
                              <wps:cNvPr id="5765" name="Rectangle 5765"/>
                              <wps:cNvSpPr/>
                              <wps:spPr>
                                <a:xfrm rot="-5399999">
                                  <a:off x="22513" y="167611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CBEAA2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66" name="Rectangle 5766"/>
                              <wps:cNvSpPr/>
                              <wps:spPr>
                                <a:xfrm rot="-5399999">
                                  <a:off x="-44166" y="62450"/>
                                  <a:ext cx="5407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4D3685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67" name="Rectangle 5767"/>
                              <wps:cNvSpPr/>
                              <wps:spPr>
                                <a:xfrm rot="-5399999">
                                  <a:off x="202346" y="-35078"/>
                                  <a:ext cx="50644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F62598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E8027" id="Group 45938" o:spid="_x0000_s1105" style="width:22.25pt;height:35.05pt;mso-position-horizontal-relative:char;mso-position-vertical-relative:line" coordsize="282749,44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">
                      <v:rect id="Rectangle 5765" o:spid="_x0000_s1106" style="position:absolute;left:22513;top:167611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YfccA&#10;AADdAAAADwAAAGRycy9kb3ducmV2LnhtbESPW2vCQBSE3wv9D8sR+lY3Sr0Qs0oRSnxRqFbx8Zg9&#10;uWD2bJrdaPrvuwWhj8PMfMMkq97U4katqywrGA0jEMSZ1RUXCr4OH69zEM4ja6wtk4IfcrBaPj8l&#10;GGt750+67X0hAoRdjApK75tYSpeVZNANbUMcvNy2Bn2QbSF1i/cAN7UcR9FUGqw4LJTY0Lqk7Lrv&#10;jILj6NCdUre78Dn/nr1tfbrLi1Spl0H/vgDhqff/4Ud7oxVMZtMJ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iGH3HAAAA3QAAAA8AAAAAAAAAAAAAAAAAmAIAAGRy&#10;cy9kb3ducmV2LnhtbFBLBQYAAAAABAAEAPUAAACMAwAAAAA=&#10;" filled="f" stroked="f">
                        <v:textbox inset="0,0,0,0">
                          <w:txbxContent>
                            <w:p w14:paraId="21CBEAA2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66" o:spid="_x0000_s1107" style="position:absolute;left:-44166;top:62450;width:540756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GCsYA&#10;AADdAAAADwAAAGRycy9kb3ducmV2LnhtbESPT2vCQBTE74LfYXmCN90oNZbUVUqhxItCtS0en9mX&#10;PzT7NmZXjd++Kwgeh5n5DbNYdaYWF2pdZVnBZByBIM6srrhQ8L3/HL2CcB5ZY22ZFNzIwWrZ7y0w&#10;0fbKX3TZ+UIECLsEFZTeN4mULivJoBvbhjh4uW0N+iDbQuoWrwFuajmNolgarDgslNjQR0nZ3+5s&#10;FPxM9uff1G2PfMhP85eNT7d5kSo1HHTvbyA8df4ZfrTXWsFsHs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CGCsYAAADdAAAADwAAAAAAAAAAAAAAAACYAgAAZHJz&#10;L2Rvd25yZXYueG1sUEsFBgAAAAAEAAQA9QAAAIsDAAAAAA==&#10;" filled="f" stroked="f">
                        <v:textbox inset="0,0,0,0">
                          <w:txbxContent>
                            <w:p w14:paraId="1F4D3685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5767" o:spid="_x0000_s1108" style="position:absolute;left:202346;top:-35078;width:50644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jkcYA&#10;AADdAAAADwAAAGRycy9kb3ducmV2LnhtbESPT2vCQBTE74LfYXmCN90o1ZTUVUqhxItCtS0en9mX&#10;PzT7NmZXjd++Kwgeh5n5DbNYdaYWF2pdZVnBZByBIM6srrhQ8L3/HL2CcB5ZY22ZFNzIwWrZ7y0w&#10;0fbKX3TZ+UIECLsEFZTeN4mULivJoBvbhjh4uW0N+iDbQuoWrwFuajmNork0WHFYKLGhj5Kyv93Z&#10;KPiZ7M+/qdse+ZCf4peNT7d5kSo1HHTvbyA8df4ZfrTXWsEsns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wjkcYAAADdAAAADwAAAAAAAAAAAAAAAACYAgAAZHJz&#10;L2Rvd25yZXYueG1sUEsFBgAAAAAEAAQA9QAAAIsDAAAAAA==&#10;" filled="f" stroked="f">
                        <v:textbox inset="0,0,0,0">
                          <w:txbxContent>
                            <w:p w14:paraId="2BF62598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9EB0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14:paraId="1DBB869A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926B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Салфетка под </w:t>
            </w:r>
            <w:proofErr w:type="spell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конфетницу</w:t>
            </w:r>
            <w:proofErr w:type="spellEnd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EFDC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салфетки по готовой форме, составление узора на салфетке. Развитие воображения и внимания. </w:t>
            </w:r>
          </w:p>
        </w:tc>
      </w:tr>
      <w:tr w:rsidR="00D83BB9" w:rsidRPr="00D83BB9" w14:paraId="1B1B8C82" w14:textId="77777777" w:rsidTr="00F063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0252E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33AC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1EC9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Тюльпаны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BB91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и раскрашивание модели цветка. Развитие зрительного восприятия, внимания, мелкой моторики. </w:t>
            </w:r>
          </w:p>
        </w:tc>
      </w:tr>
      <w:tr w:rsidR="00D83BB9" w:rsidRPr="00D83BB9" w14:paraId="08B1DA5A" w14:textId="77777777" w:rsidTr="00F063AC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A212F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C644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F66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Ваза с весенними веточками.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0DF3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прямых линий – веточек. Рисование маленьких почек точечным способом. </w:t>
            </w:r>
          </w:p>
        </w:tc>
      </w:tr>
      <w:tr w:rsidR="00D83BB9" w:rsidRPr="00D83BB9" w14:paraId="0F100D31" w14:textId="77777777" w:rsidTr="00F063A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7594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822A" w14:textId="77777777" w:rsidR="00D83BB9" w:rsidRPr="00D83BB9" w:rsidRDefault="00D83BB9" w:rsidP="00D83BB9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3F1B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Золотой петушок.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AAFA" w14:textId="77777777" w:rsidR="00D83BB9" w:rsidRPr="00D83BB9" w:rsidRDefault="00D83BB9" w:rsidP="00D83BB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модели петушка по мотивам сказки А.С. </w:t>
            </w:r>
          </w:p>
        </w:tc>
      </w:tr>
      <w:tr w:rsidR="00D83BB9" w:rsidRPr="00D83BB9" w14:paraId="78705F79" w14:textId="77777777" w:rsidTr="00F063AC">
        <w:trPr>
          <w:trHeight w:val="833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D881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C68C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21A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1FBD" w14:textId="77777777" w:rsidR="00D83BB9" w:rsidRPr="00D83BB9" w:rsidRDefault="00D83BB9" w:rsidP="00D83BB9">
            <w:pPr>
              <w:spacing w:line="24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Пушкина. Развитие творческого воображения, внимания, закрепление навыков работы с ручкой. </w:t>
            </w:r>
          </w:p>
          <w:p w14:paraId="0FA6434B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3BB9" w:rsidRPr="00D83BB9" w14:paraId="0278DCD9" w14:textId="77777777" w:rsidTr="00F063AC">
        <w:trPr>
          <w:trHeight w:val="83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A3E4" w14:textId="77777777" w:rsidR="00D83BB9" w:rsidRPr="00D83BB9" w:rsidRDefault="00D83BB9" w:rsidP="00D83BB9">
            <w:pPr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E890116" wp14:editId="58FB7DF6">
                      <wp:extent cx="282749" cy="516689"/>
                      <wp:effectExtent l="0" t="0" r="0" b="0"/>
                      <wp:docPr id="48049" name="Group 48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516689"/>
                                <a:chOff x="0" y="0"/>
                                <a:chExt cx="282749" cy="516689"/>
                              </a:xfrm>
                            </wpg:grpSpPr>
                            <wps:wsp>
                              <wps:cNvPr id="6062" name="Rectangle 6062"/>
                              <wps:cNvSpPr/>
                              <wps:spPr>
                                <a:xfrm rot="-5399999">
                                  <a:off x="22515" y="20418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44A33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3" name="Rectangle 6063"/>
                              <wps:cNvSpPr/>
                              <wps:spPr>
                                <a:xfrm rot="-5399999">
                                  <a:off x="-91714" y="86530"/>
                                  <a:ext cx="63585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654417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4" name="Rectangle 6064"/>
                              <wps:cNvSpPr/>
                              <wps:spPr>
                                <a:xfrm rot="-5399999">
                                  <a:off x="202346" y="-3507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838EF2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90116" id="Group 48049" o:spid="_x0000_s1109" style="width:22.25pt;height:40.7pt;mso-position-horizontal-relative:char;mso-position-vertical-relative:line" coordsize="282749,51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">
                      <v:rect id="Rectangle 6062" o:spid="_x0000_s1110" style="position:absolute;left:22515;top:204188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wfccA&#10;AADdAAAADwAAAGRycy9kb3ducmV2LnhtbESPW2vCQBSE3wX/w3IKfdONIqmkbkIRSnyp4KWlj6fZ&#10;kwvNnk2zq8Z/7woFH4eZ+YZZZYNpxZl611hWMJtGIIgLqxuuFBwP75MlCOeRNbaWScGVHGTpeLTC&#10;RNsL7+i895UIEHYJKqi97xIpXVGTQTe1HXHwStsb9EH2ldQ9XgLctHIeRbE02HBYqLGjdU3F7/5k&#10;FHzODqev3G1/+Lv8e1l8+HxbVrlSz0/D2ysIT4N/hP/bG60gjuI5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LMH3HAAAA3QAAAA8AAAAAAAAAAAAAAAAAmAIAAGRy&#10;cy9kb3ducmV2LnhtbFBLBQYAAAAABAAEAPUAAACMAwAAAAA=&#10;" filled="f" stroked="f">
                        <v:textbox inset="0,0,0,0">
                          <w:txbxContent>
                            <w:p w14:paraId="15644A33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063" o:spid="_x0000_s1111" style="position:absolute;left:-91714;top:86530;width:635854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V5sYA&#10;AADdAAAADwAAAGRycy9kb3ducmV2LnhtbESPW2vCQBSE3wX/w3IE33TjhbSkrlIKEl8U6qX08TR7&#10;cqHZszG7avz3XUHo4zAz3zCLVWdqcaXWVZYVTMYRCOLM6ooLBcfDevQKwnlkjbVlUnAnB6tlv7fA&#10;RNsbf9J17wsRIOwSVFB63yRSuqwkg25sG+Lg5bY16INsC6lbvAW4qeU0imJpsOKwUGJDHyVlv/uL&#10;UXCaHC5fqdv98Hd+fplvfbrLi1Sp4aB7fwPhqfP/4Wd7oxXEUTyDx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eV5sYAAADdAAAADwAAAAAAAAAAAAAAAACYAgAAZHJz&#10;L2Rvd25yZXYueG1sUEsFBgAAAAAEAAQA9QAAAIsDAAAAAA==&#10;" filled="f" stroked="f">
                        <v:textbox inset="0,0,0,0">
                          <w:txbxContent>
                            <w:p w14:paraId="03654417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6064" o:spid="_x0000_s1112" style="position:absolute;left:202346;top:-35078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4NkscA&#10;AADdAAAADwAAAGRycy9kb3ducmV2LnhtbESPW2vCQBSE3wX/w3IKfdONRVKJbkIRSvpSwUuLj8fs&#10;yQWzZ9Psqum/7woFH4eZ+YZZZYNpxZV611hWMJtGIIgLqxuuFBz275MFCOeRNbaWScEvOcjS8WiF&#10;ibY33tJ15ysRIOwSVFB73yVSuqImg25qO+LglbY36IPsK6l7vAW4aeVLFMXSYMNhocaO1jUV593F&#10;KPia7S/fuduc+Fj+vM4/fb4pq1yp56fhbQnC0+Af4f/2h1YQR/Ec7m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uDZLHAAAA3QAAAA8AAAAAAAAAAAAAAAAAmAIAAGRy&#10;cy9kb3ducmV2LnhtbFBLBQYAAAAABAAEAPUAAACMAwAAAAA=&#10;" filled="f" stroked="f">
                        <v:textbox inset="0,0,0,0">
                          <w:txbxContent>
                            <w:p w14:paraId="7F838EF2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09E9" w14:textId="77777777" w:rsidR="00D83BB9" w:rsidRPr="00D83BB9" w:rsidRDefault="00D83BB9" w:rsidP="00D83BB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  <w:p w14:paraId="05D836AB" w14:textId="77777777" w:rsidR="00D83BB9" w:rsidRPr="00D83BB9" w:rsidRDefault="00D83BB9" w:rsidP="00D83BB9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FDE2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далеком космосе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B70C" w14:textId="77777777" w:rsidR="00D83BB9" w:rsidRPr="00D83BB9" w:rsidRDefault="00D83BB9" w:rsidP="00D83B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композиции, включающей различные объекты: </w:t>
            </w:r>
          </w:p>
          <w:p w14:paraId="7D500911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ракеты, планеты. Развитие творческого воображения, зрительного внимания и восприятия. </w:t>
            </w:r>
          </w:p>
        </w:tc>
      </w:tr>
      <w:tr w:rsidR="00D83BB9" w:rsidRPr="00D83BB9" w14:paraId="43BF4AB0" w14:textId="77777777" w:rsidTr="00F063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141F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84E" w14:textId="77777777" w:rsidR="00D83BB9" w:rsidRPr="00D83BB9" w:rsidRDefault="00D83BB9" w:rsidP="00D83BB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098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Велосипед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5597" w14:textId="77777777" w:rsidR="00D83BB9" w:rsidRPr="00D83BB9" w:rsidRDefault="00D83BB9" w:rsidP="00D83BB9">
            <w:pPr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объемной модели велосипеда. Развитие мелкой моторики рук, концентрации внимания, пространственного воображения и мышления. </w:t>
            </w:r>
          </w:p>
        </w:tc>
      </w:tr>
      <w:tr w:rsidR="00D83BB9" w:rsidRPr="00D83BB9" w14:paraId="6F293D07" w14:textId="77777777" w:rsidTr="00F063AC">
        <w:trPr>
          <w:trHeight w:val="56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0AB2" w14:textId="77777777" w:rsidR="00D83BB9" w:rsidRPr="00D83BB9" w:rsidRDefault="00D83BB9" w:rsidP="00D83BB9">
            <w:pPr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31C1F75" wp14:editId="28EFA439">
                      <wp:extent cx="282749" cy="335334"/>
                      <wp:effectExtent l="0" t="0" r="0" b="0"/>
                      <wp:docPr id="48143" name="Group 48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9" cy="335334"/>
                                <a:chOff x="0" y="0"/>
                                <a:chExt cx="282749" cy="335334"/>
                              </a:xfrm>
                            </wpg:grpSpPr>
                            <wps:wsp>
                              <wps:cNvPr id="6159" name="Rectangle 6159"/>
                              <wps:cNvSpPr/>
                              <wps:spPr>
                                <a:xfrm rot="-5399999">
                                  <a:off x="22514" y="114273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CB69B3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60" name="Rectangle 6160"/>
                              <wps:cNvSpPr/>
                              <wps:spPr>
                                <a:xfrm rot="-5399999">
                                  <a:off x="28992" y="25882"/>
                                  <a:ext cx="39443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E09ACA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61" name="Rectangle 6161"/>
                              <wps:cNvSpPr/>
                              <wps:spPr>
                                <a:xfrm rot="-5399999">
                                  <a:off x="202346" y="-35078"/>
                                  <a:ext cx="50643" cy="956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2B8E7F" w14:textId="77777777" w:rsidR="00F063AC" w:rsidRDefault="00F063AC" w:rsidP="00D83BB9">
                                    <w:r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C1F75" id="Group 48143" o:spid="_x0000_s1113" style="width:22.25pt;height:26.4pt;mso-position-horizontal-relative:char;mso-position-vertical-relative:line" coordsize="282749,33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">
                      <v:rect id="Rectangle 6159" o:spid="_x0000_s1114" style="position:absolute;left:22514;top:114273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nLMcA&#10;AADdAAAADwAAAGRycy9kb3ducmV2LnhtbESPT2vCQBTE70K/w/IK3nQTqVZTV5FCiRcFTZUeX7Mv&#10;f2j2bZpdNf323ULB4zAzv2GW69404kqdqy0riMcRCOLc6ppLBe/Z22gOwnlkjY1lUvBDDtarh8ES&#10;E21vfKDr0ZciQNglqKDyvk2kdHlFBt3YtsTBK2xn0AfZlVJ3eAtw08hJFM2kwZrDQoUtvVaUfx0v&#10;RsEpzi7n1O0/+aP4fn7a+XRflKlSw8d+8wLCU+/v4f/2ViuYxdMF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iZyzHAAAA3QAAAA8AAAAAAAAAAAAAAAAAmAIAAGRy&#10;cy9kb3ducmV2LnhtbFBLBQYAAAAABAAEAPUAAACMAwAAAAA=&#10;" filled="f" stroked="f">
                        <v:textbox inset="0,0,0,0">
                          <w:txbxContent>
                            <w:p w14:paraId="78CB69B3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60" o:spid="_x0000_s1115" style="position:absolute;left:28992;top:25882;width:394438;height:2244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EDMMA&#10;AADdAAAADwAAAGRycy9kb3ducmV2LnhtbERPy2rCQBTdC/2H4Rbc6SRFYomOUgolbhTUtri8Zm4e&#10;mLkTM6PGv3cWgsvDec+XvWnElTpXW1YQjyMQxLnVNZcKfvc/o08QziNrbCyTgjs5WC7eBnNMtb3x&#10;lq47X4oQwi5FBZX3bSqlyysy6Ma2JQ5cYTuDPsCulLrDWwg3jfyIokQarDk0VNjSd0X5aXcxCv7i&#10;/eU/c5sjH4rzdLL22aYoM6WG7/3XDISn3r/ET/dKK0jiJOwPb8IT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QEDMMAAADdAAAADwAAAAAAAAAAAAAAAACYAgAAZHJzL2Rv&#10;d25yZXYueG1sUEsFBgAAAAAEAAQA9QAAAIgDAAAAAA==&#10;" filled="f" stroked="f">
                        <v:textbox inset="0,0,0,0">
                          <w:txbxContent>
                            <w:p w14:paraId="3AE09ACA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6161" o:spid="_x0000_s1116" style="position:absolute;left:202346;top:-35078;width:50643;height:956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hl8YA&#10;AADdAAAADwAAAGRycy9kb3ducmV2LnhtbESPT2vCQBTE70K/w/IKvekmImmJ2UgplHipULXi8Zl9&#10;+UOzb2N21fTbdwsFj8PM/IbJVqPpxJUG11pWEM8iEMSl1S3XCva79+kLCOeRNXaWScEPOVjlD5MM&#10;U21v/EnXra9FgLBLUUHjfZ9K6cqGDLqZ7YmDV9nBoA9yqKUe8BbgppPzKEqkwZbDQoM9vTVUfm8v&#10;RsFXvLscCrc58bE6Py8+fLGp6kKpp8fxdQnC0+jv4f/2WitI4iSGvzfhCc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ihl8YAAADdAAAADwAAAAAAAAAAAAAAAACYAgAAZHJz&#10;L2Rvd25yZXYueG1sUEsFBgAAAAAEAAQA9QAAAIsDAAAAAA==&#10;" filled="f" stroked="f">
                        <v:textbox inset="0,0,0,0">
                          <w:txbxContent>
                            <w:p w14:paraId="4F2B8E7F" w14:textId="77777777" w:rsidR="00F063AC" w:rsidRDefault="00F063AC" w:rsidP="00D83BB9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1073" w14:textId="77777777" w:rsidR="00D83BB9" w:rsidRPr="00D83BB9" w:rsidRDefault="00D83BB9" w:rsidP="00D83BB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F80D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Стрекоза на лугу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D042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модели стрекозы. Развитие чувства цвета, ритма, воображения. </w:t>
            </w:r>
          </w:p>
        </w:tc>
      </w:tr>
      <w:tr w:rsidR="00D83BB9" w:rsidRPr="00D83BB9" w14:paraId="3DEA90DB" w14:textId="77777777" w:rsidTr="00F063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73992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4B9D" w14:textId="77777777" w:rsidR="00D83BB9" w:rsidRPr="00D83BB9" w:rsidRDefault="00D83BB9" w:rsidP="00D83BB9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9B01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Разноцветные очки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4E74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модели солнцезащитных очков и их раскрашивание. Развитие мелкой моторики руки, воображения и внимания. </w:t>
            </w:r>
          </w:p>
        </w:tc>
      </w:tr>
      <w:tr w:rsidR="00D83BB9" w:rsidRPr="00D83BB9" w14:paraId="285862A7" w14:textId="77777777" w:rsidTr="00F063AC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FDCB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4596" w14:textId="77777777" w:rsidR="00D83BB9" w:rsidRPr="00D83BB9" w:rsidRDefault="00D83BB9" w:rsidP="00D83BB9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7A76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Вот что я умею!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DB27" w14:textId="77777777" w:rsidR="00D83BB9" w:rsidRPr="00D83BB9" w:rsidRDefault="00D83BB9" w:rsidP="00D83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года. Подготовка выставки работ </w:t>
            </w:r>
            <w:proofErr w:type="gramStart"/>
            <w:r w:rsidRPr="00D8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воспитанников.  </w:t>
            </w:r>
            <w:proofErr w:type="gramEnd"/>
          </w:p>
        </w:tc>
      </w:tr>
    </w:tbl>
    <w:p w14:paraId="61CD6154" w14:textId="77777777" w:rsidR="00D83BB9" w:rsidRPr="00D83BB9" w:rsidRDefault="00D83BB9" w:rsidP="00D83B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Georgia" w:eastAsia="Georgia" w:hAnsi="Georgia" w:cs="Georgia"/>
          <w:b/>
          <w:i/>
          <w:color w:val="000000"/>
          <w:sz w:val="24"/>
          <w:lang w:eastAsia="ru-RU"/>
        </w:rPr>
        <w:t xml:space="preserve"> </w:t>
      </w:r>
    </w:p>
    <w:p w14:paraId="1F1BCA5B" w14:textId="77777777" w:rsidR="00D83BB9" w:rsidRPr="00D83BB9" w:rsidRDefault="00D83BB9" w:rsidP="00D83B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Georgia" w:eastAsia="Georgia" w:hAnsi="Georgia" w:cs="Georgia"/>
          <w:b/>
          <w:i/>
          <w:color w:val="000000"/>
          <w:sz w:val="24"/>
          <w:lang w:eastAsia="ru-RU"/>
        </w:rPr>
        <w:t xml:space="preserve"> </w:t>
      </w:r>
    </w:p>
    <w:p w14:paraId="79931467" w14:textId="166A89CE" w:rsidR="00D83BB9" w:rsidRDefault="00D83BB9" w:rsidP="00D83BB9">
      <w:pPr>
        <w:tabs>
          <w:tab w:val="left" w:pos="3210"/>
        </w:tabs>
      </w:pPr>
    </w:p>
    <w:p w14:paraId="66951609" w14:textId="46CEBC7F" w:rsidR="00D83BB9" w:rsidRPr="00D83BB9" w:rsidRDefault="00D83BB9" w:rsidP="00D83BB9">
      <w:pPr>
        <w:tabs>
          <w:tab w:val="left" w:pos="2610"/>
        </w:tabs>
        <w:jc w:val="center"/>
      </w:pPr>
      <w:proofErr w:type="spellStart"/>
      <w:r w:rsidRPr="00D83B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</w:t>
      </w:r>
      <w:proofErr w:type="spellEnd"/>
      <w:r w:rsidRPr="00D83B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– методическое обеспечение.</w:t>
      </w:r>
    </w:p>
    <w:p w14:paraId="007B3918" w14:textId="77777777" w:rsidR="00D83BB9" w:rsidRPr="00D83BB9" w:rsidRDefault="00D83BB9" w:rsidP="00D83BB9">
      <w:pPr>
        <w:spacing w:after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249F309" w14:textId="77777777" w:rsidR="00D83BB9" w:rsidRPr="00D83BB9" w:rsidRDefault="00D83BB9" w:rsidP="00D83BB9">
      <w:pPr>
        <w:numPr>
          <w:ilvl w:val="0"/>
          <w:numId w:val="1"/>
        </w:numPr>
        <w:spacing w:after="2" w:line="25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Georgia" w:hAnsi="Times New Roman" w:cs="Times New Roman"/>
          <w:color w:val="000000"/>
          <w:sz w:val="28"/>
          <w:lang w:eastAsia="ru-RU"/>
        </w:rPr>
        <w:t xml:space="preserve">Устройство 3-D ручка. </w:t>
      </w:r>
    </w:p>
    <w:p w14:paraId="39FD6548" w14:textId="77777777" w:rsidR="00D83BB9" w:rsidRPr="00D83BB9" w:rsidRDefault="00D83BB9" w:rsidP="00D83BB9">
      <w:pPr>
        <w:numPr>
          <w:ilvl w:val="0"/>
          <w:numId w:val="1"/>
        </w:numPr>
        <w:spacing w:after="2" w:line="25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Georgia" w:hAnsi="Times New Roman" w:cs="Times New Roman"/>
          <w:color w:val="000000"/>
          <w:sz w:val="28"/>
          <w:lang w:eastAsia="ru-RU"/>
        </w:rPr>
        <w:t xml:space="preserve">Цветная бумага и цветной картон. </w:t>
      </w:r>
    </w:p>
    <w:p w14:paraId="4923454C" w14:textId="77777777" w:rsidR="00D83BB9" w:rsidRPr="00D83BB9" w:rsidRDefault="00D83BB9" w:rsidP="00D83BB9">
      <w:pPr>
        <w:numPr>
          <w:ilvl w:val="0"/>
          <w:numId w:val="1"/>
        </w:numPr>
        <w:spacing w:after="2" w:line="25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Georgia" w:hAnsi="Times New Roman" w:cs="Times New Roman"/>
          <w:color w:val="000000"/>
          <w:sz w:val="28"/>
          <w:lang w:eastAsia="ru-RU"/>
        </w:rPr>
        <w:t xml:space="preserve">Ножницы. </w:t>
      </w:r>
    </w:p>
    <w:p w14:paraId="6926575D" w14:textId="77777777" w:rsidR="00D83BB9" w:rsidRPr="00D83BB9" w:rsidRDefault="00D83BB9" w:rsidP="00D83BB9">
      <w:pPr>
        <w:numPr>
          <w:ilvl w:val="0"/>
          <w:numId w:val="1"/>
        </w:numPr>
        <w:spacing w:after="2" w:line="25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Georgia" w:hAnsi="Times New Roman" w:cs="Times New Roman"/>
          <w:color w:val="000000"/>
          <w:sz w:val="28"/>
          <w:lang w:eastAsia="ru-RU"/>
        </w:rPr>
        <w:t xml:space="preserve">Рабочая клеенка на стол. </w:t>
      </w:r>
    </w:p>
    <w:p w14:paraId="7EF2740E" w14:textId="77777777" w:rsidR="00D83BB9" w:rsidRPr="00D83BB9" w:rsidRDefault="00D83BB9" w:rsidP="00D83BB9">
      <w:pPr>
        <w:numPr>
          <w:ilvl w:val="0"/>
          <w:numId w:val="1"/>
        </w:numPr>
        <w:spacing w:after="2" w:line="25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Georgia" w:hAnsi="Times New Roman" w:cs="Times New Roman"/>
          <w:color w:val="000000"/>
          <w:sz w:val="28"/>
          <w:lang w:eastAsia="ru-RU"/>
        </w:rPr>
        <w:t>Трафареты для практической работы</w:t>
      </w:r>
      <w:r w:rsidRPr="00D83BB9">
        <w:rPr>
          <w:rFonts w:ascii="Georgia" w:eastAsia="Georgia" w:hAnsi="Georgia" w:cs="Georgia"/>
          <w:i/>
          <w:color w:val="000000"/>
          <w:sz w:val="28"/>
          <w:lang w:eastAsia="ru-RU"/>
        </w:rPr>
        <w:t xml:space="preserve">. </w:t>
      </w:r>
    </w:p>
    <w:p w14:paraId="5AD3C7F0" w14:textId="3FC3F767" w:rsidR="00D83BB9" w:rsidRDefault="00D83BB9" w:rsidP="00D83BB9">
      <w:pPr>
        <w:tabs>
          <w:tab w:val="left" w:pos="2610"/>
        </w:tabs>
      </w:pPr>
    </w:p>
    <w:p w14:paraId="213C2DD6" w14:textId="77777777" w:rsidR="00D83BB9" w:rsidRPr="00D83BB9" w:rsidRDefault="00D83BB9" w:rsidP="00D83BB9"/>
    <w:p w14:paraId="396DCC3D" w14:textId="77777777" w:rsidR="00D83BB9" w:rsidRPr="00D83BB9" w:rsidRDefault="00D83BB9" w:rsidP="00D83BB9"/>
    <w:p w14:paraId="0FE2CB6F" w14:textId="77777777" w:rsidR="00D83BB9" w:rsidRPr="00D83BB9" w:rsidRDefault="00D83BB9" w:rsidP="00D83BB9"/>
    <w:p w14:paraId="2FDFF16F" w14:textId="77777777" w:rsidR="00D83BB9" w:rsidRPr="00D83BB9" w:rsidRDefault="00D83BB9" w:rsidP="00D83BB9"/>
    <w:p w14:paraId="10C1589F" w14:textId="77777777" w:rsidR="00D83BB9" w:rsidRPr="00D83BB9" w:rsidRDefault="00D83BB9" w:rsidP="00D83BB9"/>
    <w:p w14:paraId="72A0C804" w14:textId="77777777" w:rsidR="00D83BB9" w:rsidRPr="00D83BB9" w:rsidRDefault="00D83BB9" w:rsidP="00D83BB9"/>
    <w:p w14:paraId="5FD41A39" w14:textId="77777777" w:rsidR="00D83BB9" w:rsidRPr="00D83BB9" w:rsidRDefault="00D83BB9" w:rsidP="00D83BB9"/>
    <w:p w14:paraId="5E89F034" w14:textId="77777777" w:rsidR="00D83BB9" w:rsidRPr="00D83BB9" w:rsidRDefault="00D83BB9" w:rsidP="00D83BB9"/>
    <w:p w14:paraId="259A17C9" w14:textId="77777777" w:rsidR="00D83BB9" w:rsidRPr="00D83BB9" w:rsidRDefault="00D83BB9" w:rsidP="00D83BB9"/>
    <w:p w14:paraId="482A234A" w14:textId="77777777" w:rsidR="00D83BB9" w:rsidRPr="00D83BB9" w:rsidRDefault="00D83BB9" w:rsidP="00D83BB9"/>
    <w:p w14:paraId="62F6EF69" w14:textId="77777777" w:rsidR="00D83BB9" w:rsidRPr="00D83BB9" w:rsidRDefault="00D83BB9" w:rsidP="00D83BB9"/>
    <w:p w14:paraId="5BF700BC" w14:textId="0993B45B" w:rsidR="00D83BB9" w:rsidRDefault="00D83BB9" w:rsidP="00D83BB9">
      <w:pPr>
        <w:tabs>
          <w:tab w:val="left" w:pos="2130"/>
        </w:tabs>
      </w:pPr>
      <w:r>
        <w:tab/>
      </w:r>
    </w:p>
    <w:p w14:paraId="027ABC30" w14:textId="39922899" w:rsidR="00D83BB9" w:rsidRDefault="00D83BB9" w:rsidP="00D83BB9">
      <w:pPr>
        <w:tabs>
          <w:tab w:val="left" w:pos="2130"/>
        </w:tabs>
      </w:pPr>
    </w:p>
    <w:p w14:paraId="67FFAAC6" w14:textId="4ADD11AC" w:rsidR="00D83BB9" w:rsidRPr="00D83BB9" w:rsidRDefault="00D83BB9" w:rsidP="00D83BB9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СПИСОК ЛИТЕРАТУРЫ: </w:t>
      </w:r>
    </w:p>
    <w:p w14:paraId="564763CA" w14:textId="77777777" w:rsidR="00D83BB9" w:rsidRPr="00D83BB9" w:rsidRDefault="00D83BB9" w:rsidP="00D83BB9">
      <w:pPr>
        <w:spacing w:after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BCC31E0" w14:textId="1DFBC1F0" w:rsidR="00D83BB9" w:rsidRPr="00D83BB9" w:rsidRDefault="00D83BB9" w:rsidP="00D83BB9">
      <w:pPr>
        <w:numPr>
          <w:ilvl w:val="0"/>
          <w:numId w:val="2"/>
        </w:numPr>
        <w:spacing w:after="22" w:line="25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Лыкова И.А. (в соавторстве с Казаковой Т.Г.). Изобразительное искусство // Примерная программа воспитания, обучения и развития детей раннего и дошкольного возраста / Под ред. Л.А. Парамоновой. – М.: ИД «Карапуз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дидактика», 2005. </w:t>
      </w:r>
    </w:p>
    <w:p w14:paraId="33A20AA9" w14:textId="77777777" w:rsidR="00D83BB9" w:rsidRPr="00D83BB9" w:rsidRDefault="00D83BB9" w:rsidP="00D83BB9">
      <w:pPr>
        <w:numPr>
          <w:ilvl w:val="0"/>
          <w:numId w:val="2"/>
        </w:numPr>
        <w:spacing w:after="22" w:line="25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Лыкова И.А. Программа художественного воспитания, обучения и развития детей 2-7 лет «Цветные ладошки»: формирование эстетического отношения и художественно-творческое развитие в изобразительной деятельности. – М.: Карапуз-дидактика, 2009, 2007. </w:t>
      </w:r>
    </w:p>
    <w:p w14:paraId="6A7FB648" w14:textId="77777777" w:rsidR="00D83BB9" w:rsidRPr="00D83BB9" w:rsidRDefault="00D83BB9" w:rsidP="00D83BB9">
      <w:pPr>
        <w:numPr>
          <w:ilvl w:val="0"/>
          <w:numId w:val="2"/>
        </w:numPr>
        <w:spacing w:after="22" w:line="25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Лыкова И.А. Изобразительное творчество в детском саду. Занятия в изостудии. – М.: Карапуз-дидактика, 2007. </w:t>
      </w:r>
    </w:p>
    <w:p w14:paraId="4080CD89" w14:textId="77777777" w:rsidR="00D83BB9" w:rsidRPr="00D83BB9" w:rsidRDefault="00D83BB9" w:rsidP="00D83BB9">
      <w:pPr>
        <w:numPr>
          <w:ilvl w:val="0"/>
          <w:numId w:val="2"/>
        </w:numPr>
        <w:spacing w:after="108" w:line="25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Эстетическое воспитание в детском саду: Пособие для воспитателя детского сада / Под ред. Н.А. Ветлугиной. – М., Просвещение, 1985. </w:t>
      </w:r>
    </w:p>
    <w:p w14:paraId="2859D165" w14:textId="77777777" w:rsidR="00D83BB9" w:rsidRPr="00D83BB9" w:rsidRDefault="00D83BB9" w:rsidP="00D83BB9">
      <w:pPr>
        <w:numPr>
          <w:ilvl w:val="0"/>
          <w:numId w:val="2"/>
        </w:numPr>
        <w:spacing w:after="22" w:line="25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Буске</w:t>
      </w:r>
      <w:proofErr w:type="spellEnd"/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«3D Модерирование, снаряжение и анимация в </w:t>
      </w:r>
      <w:proofErr w:type="spellStart"/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Autodesk</w:t>
      </w:r>
      <w:proofErr w:type="spellEnd"/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Pr="00D83B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14:paraId="18C2D441" w14:textId="77777777" w:rsidR="00D83BB9" w:rsidRPr="00D83BB9" w:rsidRDefault="00D83BB9" w:rsidP="00D83BB9">
      <w:pPr>
        <w:numPr>
          <w:ilvl w:val="0"/>
          <w:numId w:val="2"/>
        </w:numPr>
        <w:spacing w:after="22" w:line="25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Бочков В., Большаков А: «Основы 3D-моделирования»</w:t>
      </w:r>
      <w:r w:rsidRPr="00D83BB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14:paraId="05557CCF" w14:textId="77777777" w:rsidR="00D83BB9" w:rsidRPr="00D83BB9" w:rsidRDefault="00D83BB9" w:rsidP="00D83BB9">
      <w:pPr>
        <w:spacing w:after="2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3BA1D7B5" w14:textId="77777777" w:rsidR="00D83BB9" w:rsidRPr="00D83BB9" w:rsidRDefault="00D83BB9" w:rsidP="00D83B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3BB9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372C410A" w14:textId="77777777" w:rsidR="00D83BB9" w:rsidRPr="00D83BB9" w:rsidRDefault="00D83BB9" w:rsidP="00D83BB9">
      <w:pPr>
        <w:tabs>
          <w:tab w:val="left" w:pos="2130"/>
        </w:tabs>
      </w:pPr>
    </w:p>
    <w:sectPr w:rsidR="00D83BB9" w:rsidRPr="00D8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F0A35"/>
    <w:multiLevelType w:val="hybridMultilevel"/>
    <w:tmpl w:val="90020316"/>
    <w:lvl w:ilvl="0" w:tplc="A8BE238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EFB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2B7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5866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EED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B2E0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822F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CC0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C802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F16CC7"/>
    <w:multiLevelType w:val="hybridMultilevel"/>
    <w:tmpl w:val="CE9E36CA"/>
    <w:lvl w:ilvl="0" w:tplc="593CA6F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4E2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2C5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D48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A49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E00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0A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40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428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5D"/>
    <w:rsid w:val="000A0095"/>
    <w:rsid w:val="003E135D"/>
    <w:rsid w:val="003F7B47"/>
    <w:rsid w:val="007A41AF"/>
    <w:rsid w:val="00AF5610"/>
    <w:rsid w:val="00AF77DD"/>
    <w:rsid w:val="00B112C9"/>
    <w:rsid w:val="00BB49ED"/>
    <w:rsid w:val="00C6315E"/>
    <w:rsid w:val="00D83BB9"/>
    <w:rsid w:val="00F0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2168"/>
  <w15:chartTrackingRefBased/>
  <w15:docId w15:val="{1BC0036E-A840-439C-8104-F0D0491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A0095"/>
  </w:style>
  <w:style w:type="paragraph" w:customStyle="1" w:styleId="c10">
    <w:name w:val="c10"/>
    <w:basedOn w:val="a"/>
    <w:rsid w:val="000A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0095"/>
  </w:style>
  <w:style w:type="paragraph" w:customStyle="1" w:styleId="c127">
    <w:name w:val="c127"/>
    <w:basedOn w:val="a"/>
    <w:rsid w:val="000A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A0095"/>
    <w:pPr>
      <w:spacing w:after="0" w:line="240" w:lineRule="auto"/>
    </w:pPr>
  </w:style>
  <w:style w:type="table" w:customStyle="1" w:styleId="TableGrid">
    <w:name w:val="TableGrid"/>
    <w:rsid w:val="007A41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B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List"/>
    <w:basedOn w:val="a1"/>
    <w:uiPriority w:val="61"/>
    <w:rsid w:val="00F063A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5</cp:revision>
  <dcterms:created xsi:type="dcterms:W3CDTF">2024-04-01T07:50:00Z</dcterms:created>
  <dcterms:modified xsi:type="dcterms:W3CDTF">2024-06-05T05:55:00Z</dcterms:modified>
</cp:coreProperties>
</file>